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1903" w14:textId="768BA91E" w:rsidR="00DE35B0" w:rsidRPr="003C0CDF" w:rsidRDefault="00A25E2C" w:rsidP="00DE35B0">
      <w:pPr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  <w:bookmarkStart w:id="0" w:name="_Hlk115694249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8AB7256" wp14:editId="5C9035BA">
            <wp:simplePos x="0" y="0"/>
            <wp:positionH relativeFrom="margin">
              <wp:posOffset>-63500</wp:posOffset>
            </wp:positionH>
            <wp:positionV relativeFrom="margin">
              <wp:posOffset>-50800</wp:posOffset>
            </wp:positionV>
            <wp:extent cx="946150" cy="1111250"/>
            <wp:effectExtent l="0" t="0" r="6350" b="0"/>
            <wp:wrapTight wrapText="bothSides">
              <wp:wrapPolygon edited="0">
                <wp:start x="0" y="0"/>
                <wp:lineTo x="0" y="21106"/>
                <wp:lineTo x="21310" y="21106"/>
                <wp:lineTo x="21310" y="0"/>
                <wp:lineTo x="0" y="0"/>
              </wp:wrapPolygon>
            </wp:wrapTight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0D448F" w14:textId="43B2063C" w:rsidR="00CD6C9F" w:rsidRDefault="00A25E2C" w:rsidP="00DE35B0">
      <w:pPr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  <w:bookmarkStart w:id="1" w:name="_Hlk115694243"/>
      <w:bookmarkEnd w:id="1"/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              </w:t>
      </w:r>
      <w:r>
        <w:rPr>
          <w:noProof/>
          <w:color w:val="1F497D"/>
          <w:lang w:eastAsia="en-GB"/>
        </w:rPr>
        <w:drawing>
          <wp:inline distT="0" distB="0" distL="0" distR="0" wp14:anchorId="7D99E87F" wp14:editId="1479428E">
            <wp:extent cx="2698750" cy="685800"/>
            <wp:effectExtent l="0" t="0" r="6350" b="0"/>
            <wp:docPr id="7" name="Picture 7" descr="Swansea Bay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ansea Bay logo 2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30199" w14:textId="3D554671" w:rsidR="00CD6C9F" w:rsidRDefault="00BB5404" w:rsidP="00B76826">
      <w:pPr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                       </w:t>
      </w:r>
    </w:p>
    <w:p w14:paraId="2AA01CEF" w14:textId="77777777" w:rsidR="00B76826" w:rsidRDefault="00B76826" w:rsidP="00B76826">
      <w:pPr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514145C3" w14:textId="77777777" w:rsidR="00CD6C9F" w:rsidRDefault="00CD6C9F" w:rsidP="00DE35B0">
      <w:pPr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74944A5A" w14:textId="77777777" w:rsidR="00DE35B0" w:rsidRPr="003C0CDF" w:rsidRDefault="00DE35B0" w:rsidP="00DE35B0">
      <w:pPr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3C0CDF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C8E0" wp14:editId="048DEC2E">
                <wp:simplePos x="0" y="0"/>
                <wp:positionH relativeFrom="column">
                  <wp:posOffset>1143000</wp:posOffset>
                </wp:positionH>
                <wp:positionV relativeFrom="paragraph">
                  <wp:posOffset>48260</wp:posOffset>
                </wp:positionV>
                <wp:extent cx="3278505" cy="342900"/>
                <wp:effectExtent l="9525" t="10160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21FFC" w14:textId="77777777" w:rsidR="00DE35B0" w:rsidRDefault="00DE35B0" w:rsidP="00DE35B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BIRTH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493C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3.8pt;width:258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">
                <v:textbox>
                  <w:txbxContent>
                    <w:p w14:paraId="46121FFC" w14:textId="77777777" w:rsidR="00DE35B0" w:rsidRDefault="00DE35B0" w:rsidP="00DE35B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BIRTH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77F55B86" w14:textId="77777777" w:rsidR="00DE35B0" w:rsidRPr="003C0CDF" w:rsidRDefault="00DE35B0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1AC51533" w14:textId="77777777" w:rsidR="00DE35B0" w:rsidRPr="003C0CDF" w:rsidRDefault="00DE35B0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15CB0033" w14:textId="77777777" w:rsidR="00DE35B0" w:rsidRPr="003C0CDF" w:rsidRDefault="00DE35B0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27D3609F" w14:textId="77777777" w:rsidR="00DE35B0" w:rsidRPr="003C0CDF" w:rsidRDefault="00DE35B0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4A29C2F0" w14:textId="01EC083B" w:rsidR="00E769A9" w:rsidRPr="003C0CDF" w:rsidRDefault="00631B9C" w:rsidP="00F12CFE">
      <w:pPr>
        <w:ind w:left="-709" w:right="-902"/>
        <w:jc w:val="both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3C0CDF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This </w:t>
      </w:r>
      <w:r w:rsidR="00FC3B48" w:rsidRPr="003C0CDF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form </w:t>
      </w:r>
      <w:r w:rsidR="007A1392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should be </w:t>
      </w:r>
      <w:r w:rsidR="00FC3B48" w:rsidRPr="003C0CDF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co-produced </w:t>
      </w:r>
      <w:r w:rsidR="001912D3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with </w:t>
      </w:r>
      <w:r w:rsidR="00FC3B48" w:rsidRPr="003C0CDF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Parents, Social</w:t>
      </w:r>
      <w:r w:rsidR="007A1392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 </w:t>
      </w:r>
      <w:r w:rsidR="001B1354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Services and Midwifery</w:t>
      </w:r>
      <w:r w:rsidR="000F5A4B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. </w:t>
      </w:r>
      <w:r w:rsidR="00F12CFE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It should be started </w:t>
      </w:r>
      <w:r w:rsidR="0003422E" w:rsidRPr="003C0CDF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at the earliest opportunity </w:t>
      </w:r>
      <w:r w:rsidR="00E47774" w:rsidRPr="003C0CDF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and</w:t>
      </w:r>
      <w:r w:rsidR="0003422E" w:rsidRPr="003C0CDF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 sent to the midwifery ward by 3</w:t>
      </w:r>
      <w:r w:rsidR="000136EB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2</w:t>
      </w:r>
      <w:r w:rsidR="0003422E" w:rsidRPr="003C0CDF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 </w:t>
      </w:r>
      <w:proofErr w:type="spellStart"/>
      <w:r w:rsidR="0003422E" w:rsidRPr="003C0CDF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>weeks</w:t>
      </w:r>
      <w:proofErr w:type="spellEnd"/>
      <w:r w:rsidR="0003422E" w:rsidRPr="003C0CDF">
        <w:rPr>
          <w:rFonts w:eastAsia="Times New Roman" w:cstheme="minorHAnsi"/>
          <w:b/>
          <w:bCs/>
          <w:i/>
          <w:iCs/>
          <w:sz w:val="20"/>
          <w:szCs w:val="20"/>
          <w:lang w:eastAsia="en-GB"/>
        </w:rPr>
        <w:t xml:space="preserve"> gestation. This form will then be attached to WCCIS and available for EDT to access. </w:t>
      </w:r>
    </w:p>
    <w:p w14:paraId="3F284DF3" w14:textId="77777777" w:rsidR="00DE35B0" w:rsidRPr="003C0CDF" w:rsidRDefault="00DE35B0" w:rsidP="00630799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15CEC21C" w14:textId="77FF3EB4" w:rsidR="00AB6F76" w:rsidRPr="00D11717" w:rsidRDefault="00AB6F76" w:rsidP="00D11717">
      <w:pPr>
        <w:ind w:left="-709"/>
        <w:jc w:val="both"/>
        <w:rPr>
          <w:rFonts w:cstheme="minorHAnsi"/>
        </w:rPr>
      </w:pPr>
      <w:r w:rsidRPr="003C0CDF">
        <w:rPr>
          <w:rFonts w:cstheme="minorHAnsi"/>
          <w:b/>
          <w:bCs/>
          <w:sz w:val="28"/>
          <w:szCs w:val="28"/>
        </w:rPr>
        <w:t>Family Details:</w:t>
      </w: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922"/>
        <w:gridCol w:w="5859"/>
      </w:tblGrid>
      <w:tr w:rsidR="00AB6F76" w:rsidRPr="003C0CDF" w14:paraId="62845207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37F962A5" w14:textId="7C2B0AD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ID</w:t>
            </w:r>
            <w:r w:rsidR="006F66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</w:t>
            </w: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Unborn Baby:</w:t>
            </w:r>
          </w:p>
          <w:p w14:paraId="754A2FCD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14:paraId="3A18BFD6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78AC95D6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094BB5DB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Estimated Date of Delivery:</w:t>
            </w:r>
          </w:p>
        </w:tc>
        <w:tc>
          <w:tcPr>
            <w:tcW w:w="5859" w:type="dxa"/>
          </w:tcPr>
          <w:p w14:paraId="388C47D5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B6F76" w:rsidRPr="003C0CDF" w14:paraId="55A216FB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0FFD1C52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Primary Address for Unborn:</w:t>
            </w:r>
          </w:p>
          <w:p w14:paraId="7C3426B7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14:paraId="77BE2BC5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79511AD6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4658831C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Mothers Name, DOB &amp; Contact Details:</w:t>
            </w:r>
          </w:p>
          <w:p w14:paraId="4CAAA08A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14:paraId="48DDA007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72180854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377F6BF8" w14:textId="77777777" w:rsidR="00AB6F76" w:rsidRPr="003C0CDF" w:rsidRDefault="00AB6F76" w:rsidP="00AB6F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Partners Name(s), DOB &amp; Contact Details:</w:t>
            </w:r>
          </w:p>
          <w:p w14:paraId="2E5DD60C" w14:textId="77777777" w:rsidR="00AB6F76" w:rsidRPr="003C0CDF" w:rsidRDefault="00AB6F76" w:rsidP="00AB6F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14:paraId="60E952BD" w14:textId="77777777" w:rsidR="00AB6F76" w:rsidRPr="003C0CDF" w:rsidRDefault="00AB6F76" w:rsidP="00AB6F7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B6F76" w:rsidRPr="003C0CDF" w14:paraId="239A4705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1F047F65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Status of Parents Relationship:</w:t>
            </w:r>
          </w:p>
          <w:p w14:paraId="0A98095B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14:paraId="05AB9C5D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3FF94EAE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70A35D3C" w14:textId="77777777" w:rsidR="00AB6F76" w:rsidRPr="003C0CDF" w:rsidRDefault="00AB6F76" w:rsidP="00AB6F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Fathers Name, DOB &amp; Contact Details: (If not current Partner)</w:t>
            </w:r>
          </w:p>
          <w:p w14:paraId="463CBF82" w14:textId="77777777" w:rsidR="00AB6F76" w:rsidRPr="003C0CDF" w:rsidRDefault="00AB6F76" w:rsidP="00AB6F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14:paraId="238BA9AE" w14:textId="77777777" w:rsidR="00AB6F76" w:rsidRPr="003C0CDF" w:rsidRDefault="00AB6F76" w:rsidP="00AB6F7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C22E4" w:rsidRPr="003C0CDF" w14:paraId="0672E4BC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5A4C3436" w14:textId="77777777" w:rsidR="005C22E4" w:rsidRPr="003C0CDF" w:rsidRDefault="005C22E4" w:rsidP="00AB6F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Proposed surname of baby:</w:t>
            </w:r>
          </w:p>
        </w:tc>
        <w:tc>
          <w:tcPr>
            <w:tcW w:w="5859" w:type="dxa"/>
          </w:tcPr>
          <w:p w14:paraId="387BF500" w14:textId="77777777" w:rsidR="005C22E4" w:rsidRPr="003C0CDF" w:rsidRDefault="005C22E4" w:rsidP="00AB6F7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B6F76" w:rsidRPr="003C0CDF" w14:paraId="7374916E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00BDAAB6" w14:textId="6CB4298F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Any other significant </w:t>
            </w:r>
            <w:r w:rsidR="006F66E2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amily </w:t>
            </w:r>
            <w:r w:rsidR="006F66E2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embers, Relationship &amp; Role &amp; Contact Details:</w:t>
            </w:r>
          </w:p>
          <w:p w14:paraId="074AB441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14:paraId="57F1D491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C22E4" w:rsidRPr="003C0CDF" w14:paraId="2A3569FA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59FC2DE2" w14:textId="77777777" w:rsidR="005C22E4" w:rsidRPr="003C0CDF" w:rsidRDefault="005C22E4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Identified Birthing Partners:</w:t>
            </w:r>
          </w:p>
          <w:p w14:paraId="3A7919EF" w14:textId="77777777" w:rsidR="005C22E4" w:rsidRPr="003C0CDF" w:rsidRDefault="005C22E4" w:rsidP="00A23CBC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Please confirm relationship to baby</w:t>
            </w:r>
          </w:p>
        </w:tc>
        <w:tc>
          <w:tcPr>
            <w:tcW w:w="5859" w:type="dxa"/>
          </w:tcPr>
          <w:p w14:paraId="52E4AFB4" w14:textId="77777777" w:rsidR="005C22E4" w:rsidRPr="003C0CDF" w:rsidRDefault="005C22E4" w:rsidP="00A23CB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B6F76" w:rsidRPr="003C0CDF" w14:paraId="42F1FEF3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5E2F70A3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Family ethnicity and spiritual/religious needs</w:t>
            </w:r>
          </w:p>
          <w:p w14:paraId="5D010EBB" w14:textId="77777777" w:rsidR="00AB6F76" w:rsidRPr="003C0CDF" w:rsidRDefault="00AB6F76" w:rsidP="00A23CBC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Please Outline: language/interpreter needs dietary restrictions, worship/prayer arrangements and how these will be </w:t>
            </w:r>
            <w:proofErr w:type="gramStart"/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supported</w:t>
            </w:r>
            <w:proofErr w:type="gramEnd"/>
          </w:p>
          <w:p w14:paraId="0C9EFCE5" w14:textId="77777777" w:rsidR="00AB6F76" w:rsidRPr="003C0CDF" w:rsidRDefault="00AB6F76" w:rsidP="00A23C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59" w:type="dxa"/>
          </w:tcPr>
          <w:p w14:paraId="4A589251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64A39C57" w14:textId="77777777" w:rsidTr="00AB6F76">
        <w:tc>
          <w:tcPr>
            <w:tcW w:w="3922" w:type="dxa"/>
            <w:shd w:val="clear" w:color="auto" w:fill="D9D9D9" w:themeFill="background1" w:themeFillShade="D9"/>
          </w:tcPr>
          <w:p w14:paraId="58CE7BBB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Additional Family Needs</w:t>
            </w:r>
          </w:p>
          <w:p w14:paraId="046D8B68" w14:textId="77777777" w:rsidR="00AB6F76" w:rsidRPr="003C0CDF" w:rsidRDefault="00AB6F76" w:rsidP="00A23CBC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Please Outline: Medical / mental health / learning / communication / disability/ </w:t>
            </w:r>
            <w:r w:rsidR="00AA1926"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substance misuse issues for</w:t>
            </w:r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mother</w:t>
            </w:r>
            <w:r w:rsidR="00AA1926"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or</w:t>
            </w:r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father and how these will be </w:t>
            </w:r>
            <w:proofErr w:type="gramStart"/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supported</w:t>
            </w:r>
            <w:proofErr w:type="gramEnd"/>
          </w:p>
          <w:p w14:paraId="7989B96B" w14:textId="77777777" w:rsidR="00AB6F76" w:rsidRPr="003C0CDF" w:rsidRDefault="00AB6F76" w:rsidP="00A23C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59" w:type="dxa"/>
          </w:tcPr>
          <w:p w14:paraId="339B3742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3B1ACBD" w14:textId="77777777" w:rsidR="006210C6" w:rsidRDefault="006210C6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1C8BA229" w14:textId="77777777" w:rsidR="00DE0967" w:rsidRPr="003C0CDF" w:rsidRDefault="00DE0967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023CC786" w14:textId="77777777" w:rsidR="00DE35B0" w:rsidRDefault="00DE35B0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5A169FE5" w14:textId="77777777" w:rsidR="00456AA7" w:rsidRPr="003C0CDF" w:rsidRDefault="00456AA7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6D3D77FB" w14:textId="2FAB2FFD" w:rsidR="00AB6F76" w:rsidRPr="00AC7257" w:rsidRDefault="00AB6F76" w:rsidP="00AC7257">
      <w:pPr>
        <w:ind w:left="-567"/>
        <w:jc w:val="both"/>
        <w:rPr>
          <w:rFonts w:cstheme="minorHAnsi"/>
        </w:rPr>
      </w:pPr>
      <w:r w:rsidRPr="003C0CDF">
        <w:rPr>
          <w:rFonts w:cstheme="minorHAnsi"/>
          <w:b/>
          <w:bCs/>
          <w:sz w:val="28"/>
          <w:szCs w:val="28"/>
        </w:rPr>
        <w:lastRenderedPageBreak/>
        <w:t>Key Professionals:</w:t>
      </w: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3799"/>
        <w:gridCol w:w="1453"/>
        <w:gridCol w:w="4246"/>
      </w:tblGrid>
      <w:tr w:rsidR="00AB6F76" w:rsidRPr="003C0CDF" w14:paraId="713367F0" w14:textId="77777777" w:rsidTr="00AB6F76">
        <w:tc>
          <w:tcPr>
            <w:tcW w:w="3799" w:type="dxa"/>
            <w:shd w:val="clear" w:color="auto" w:fill="D9D9D9" w:themeFill="background1" w:themeFillShade="D9"/>
          </w:tcPr>
          <w:p w14:paraId="6A30BB03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C0CDF">
              <w:rPr>
                <w:rFonts w:asciiTheme="minorHAnsi" w:hAnsiTheme="minorHAnsi" w:cstheme="minorHAnsi"/>
                <w:b/>
                <w:sz w:val="22"/>
              </w:rPr>
              <w:t>Role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835268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C0CDF">
              <w:rPr>
                <w:rFonts w:asciiTheme="minorHAnsi" w:hAnsiTheme="minorHAnsi" w:cstheme="minorHAnsi"/>
                <w:b/>
                <w:sz w:val="22"/>
              </w:rPr>
              <w:t xml:space="preserve">Contact Name </w:t>
            </w:r>
          </w:p>
        </w:tc>
        <w:tc>
          <w:tcPr>
            <w:tcW w:w="4246" w:type="dxa"/>
            <w:shd w:val="clear" w:color="auto" w:fill="D9D9D9" w:themeFill="background1" w:themeFillShade="D9"/>
          </w:tcPr>
          <w:p w14:paraId="4AFD4456" w14:textId="33D8C4F4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C0CDF">
              <w:rPr>
                <w:rFonts w:asciiTheme="minorHAnsi" w:hAnsiTheme="minorHAnsi" w:cstheme="minorHAnsi"/>
                <w:b/>
                <w:sz w:val="22"/>
              </w:rPr>
              <w:t>Contact Details</w:t>
            </w:r>
          </w:p>
        </w:tc>
      </w:tr>
      <w:tr w:rsidR="005C22E4" w:rsidRPr="003C0CDF" w14:paraId="3A4C70FA" w14:textId="77777777" w:rsidTr="00AB6F76">
        <w:tc>
          <w:tcPr>
            <w:tcW w:w="3799" w:type="dxa"/>
            <w:shd w:val="clear" w:color="auto" w:fill="FFFFFF" w:themeFill="background1"/>
          </w:tcPr>
          <w:p w14:paraId="5C275414" w14:textId="77777777" w:rsidR="005C22E4" w:rsidRPr="003C0CDF" w:rsidRDefault="005C22E4" w:rsidP="00A23CBC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3C0CDF">
              <w:rPr>
                <w:rFonts w:asciiTheme="minorHAnsi" w:hAnsiTheme="minorHAnsi" w:cstheme="minorHAnsi"/>
                <w:bCs/>
                <w:sz w:val="22"/>
              </w:rPr>
              <w:t>Hospital/Midwifery Unit for Birth</w:t>
            </w:r>
          </w:p>
        </w:tc>
        <w:tc>
          <w:tcPr>
            <w:tcW w:w="0" w:type="auto"/>
          </w:tcPr>
          <w:p w14:paraId="6BD160B3" w14:textId="77777777" w:rsidR="005C22E4" w:rsidRPr="003C0CDF" w:rsidRDefault="005C22E4" w:rsidP="00A23CBC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46" w:type="dxa"/>
          </w:tcPr>
          <w:p w14:paraId="5A77A046" w14:textId="77777777" w:rsidR="005C22E4" w:rsidRPr="003C0CDF" w:rsidRDefault="005C22E4" w:rsidP="00A23CB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B6F76" w:rsidRPr="003C0CDF" w14:paraId="5317C609" w14:textId="77777777" w:rsidTr="00AB6F76">
        <w:tc>
          <w:tcPr>
            <w:tcW w:w="3799" w:type="dxa"/>
            <w:shd w:val="clear" w:color="auto" w:fill="FFFFFF" w:themeFill="background1"/>
          </w:tcPr>
          <w:p w14:paraId="2196EE9B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3C0CDF">
              <w:rPr>
                <w:rFonts w:asciiTheme="minorHAnsi" w:hAnsiTheme="minorHAnsi" w:cstheme="minorHAnsi"/>
                <w:bCs/>
                <w:sz w:val="22"/>
              </w:rPr>
              <w:t>Social Worker for Child</w:t>
            </w:r>
          </w:p>
        </w:tc>
        <w:tc>
          <w:tcPr>
            <w:tcW w:w="0" w:type="auto"/>
          </w:tcPr>
          <w:p w14:paraId="364C643C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6" w:type="dxa"/>
          </w:tcPr>
          <w:p w14:paraId="2BAE26EB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704597CC" w14:textId="77777777" w:rsidTr="00AB6F76">
        <w:tc>
          <w:tcPr>
            <w:tcW w:w="3799" w:type="dxa"/>
            <w:shd w:val="clear" w:color="auto" w:fill="FFFFFF" w:themeFill="background1"/>
          </w:tcPr>
          <w:p w14:paraId="521517BE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3C0CDF">
              <w:rPr>
                <w:rFonts w:asciiTheme="minorHAnsi" w:hAnsiTheme="minorHAnsi" w:cstheme="minorHAnsi"/>
                <w:bCs/>
                <w:sz w:val="22"/>
              </w:rPr>
              <w:t>Team Manager for Child</w:t>
            </w:r>
          </w:p>
        </w:tc>
        <w:tc>
          <w:tcPr>
            <w:tcW w:w="0" w:type="auto"/>
          </w:tcPr>
          <w:p w14:paraId="0E3CB103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6" w:type="dxa"/>
          </w:tcPr>
          <w:p w14:paraId="495F8386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5AC8ED18" w14:textId="77777777" w:rsidTr="00AB6F76">
        <w:tc>
          <w:tcPr>
            <w:tcW w:w="3799" w:type="dxa"/>
            <w:shd w:val="clear" w:color="auto" w:fill="FFFFFF" w:themeFill="background1"/>
          </w:tcPr>
          <w:p w14:paraId="38DD716F" w14:textId="77777777" w:rsidR="00AB6F76" w:rsidRPr="003C0CDF" w:rsidRDefault="00AB6F76" w:rsidP="00A23CBC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C0CDF">
              <w:rPr>
                <w:rFonts w:asciiTheme="minorHAnsi" w:hAnsiTheme="minorHAnsi" w:cstheme="minorHAnsi"/>
                <w:bCs/>
                <w:sz w:val="22"/>
              </w:rPr>
              <w:t>Social Work/Personal Advisor for Parent</w:t>
            </w:r>
          </w:p>
        </w:tc>
        <w:tc>
          <w:tcPr>
            <w:tcW w:w="0" w:type="auto"/>
          </w:tcPr>
          <w:p w14:paraId="225580C6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6" w:type="dxa"/>
          </w:tcPr>
          <w:p w14:paraId="4539F06A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675D7C0C" w14:textId="77777777" w:rsidTr="00AB6F76">
        <w:tc>
          <w:tcPr>
            <w:tcW w:w="3799" w:type="dxa"/>
            <w:shd w:val="clear" w:color="auto" w:fill="FFFFFF" w:themeFill="background1"/>
          </w:tcPr>
          <w:p w14:paraId="693CA2B5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3C0CDF">
              <w:rPr>
                <w:rFonts w:asciiTheme="minorHAnsi" w:hAnsiTheme="minorHAnsi" w:cstheme="minorHAnsi"/>
                <w:bCs/>
                <w:sz w:val="22"/>
              </w:rPr>
              <w:t>Emergency Duty Team</w:t>
            </w:r>
          </w:p>
        </w:tc>
        <w:tc>
          <w:tcPr>
            <w:tcW w:w="0" w:type="auto"/>
          </w:tcPr>
          <w:p w14:paraId="563AF6A9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6" w:type="dxa"/>
          </w:tcPr>
          <w:p w14:paraId="2F15835E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73647A5F" w14:textId="77777777" w:rsidTr="00AB6F76">
        <w:tc>
          <w:tcPr>
            <w:tcW w:w="3799" w:type="dxa"/>
            <w:shd w:val="clear" w:color="auto" w:fill="FFFFFF" w:themeFill="background1"/>
          </w:tcPr>
          <w:p w14:paraId="086CBC78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3C0CDF">
              <w:rPr>
                <w:rFonts w:asciiTheme="minorHAnsi" w:hAnsiTheme="minorHAnsi" w:cstheme="minorHAnsi"/>
                <w:bCs/>
                <w:sz w:val="22"/>
              </w:rPr>
              <w:t>Named Midwife</w:t>
            </w:r>
          </w:p>
        </w:tc>
        <w:tc>
          <w:tcPr>
            <w:tcW w:w="0" w:type="auto"/>
          </w:tcPr>
          <w:p w14:paraId="4E86EE7B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6" w:type="dxa"/>
          </w:tcPr>
          <w:p w14:paraId="2977C8F0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05BEF2EE" w14:textId="77777777" w:rsidTr="00AB6F76">
        <w:tc>
          <w:tcPr>
            <w:tcW w:w="3799" w:type="dxa"/>
            <w:shd w:val="clear" w:color="auto" w:fill="FFFFFF" w:themeFill="background1"/>
          </w:tcPr>
          <w:p w14:paraId="70B790E2" w14:textId="77777777" w:rsidR="00AB6F76" w:rsidRPr="003C0CDF" w:rsidRDefault="0010247E" w:rsidP="00A23CBC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3C0CDF">
              <w:rPr>
                <w:rFonts w:asciiTheme="minorHAnsi" w:hAnsiTheme="minorHAnsi" w:cstheme="minorHAnsi"/>
                <w:bCs/>
                <w:sz w:val="22"/>
              </w:rPr>
              <w:t xml:space="preserve">Named </w:t>
            </w:r>
            <w:r w:rsidR="00AB6F76" w:rsidRPr="003C0CDF">
              <w:rPr>
                <w:rFonts w:asciiTheme="minorHAnsi" w:hAnsiTheme="minorHAnsi" w:cstheme="minorHAnsi"/>
                <w:bCs/>
                <w:sz w:val="22"/>
              </w:rPr>
              <w:t>Midwife</w:t>
            </w:r>
            <w:r w:rsidRPr="003C0CDF">
              <w:rPr>
                <w:rFonts w:asciiTheme="minorHAnsi" w:hAnsiTheme="minorHAnsi" w:cstheme="minorHAnsi"/>
                <w:bCs/>
                <w:sz w:val="22"/>
              </w:rPr>
              <w:t xml:space="preserve"> for Safeguarding</w:t>
            </w:r>
          </w:p>
        </w:tc>
        <w:tc>
          <w:tcPr>
            <w:tcW w:w="0" w:type="auto"/>
          </w:tcPr>
          <w:p w14:paraId="4D3E3067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6" w:type="dxa"/>
          </w:tcPr>
          <w:p w14:paraId="65D3B476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31B63518" w14:textId="77777777" w:rsidTr="00AB6F76">
        <w:tc>
          <w:tcPr>
            <w:tcW w:w="3799" w:type="dxa"/>
            <w:shd w:val="clear" w:color="auto" w:fill="FFFFFF" w:themeFill="background1"/>
          </w:tcPr>
          <w:p w14:paraId="097A42B2" w14:textId="77777777" w:rsidR="00AB6F76" w:rsidRPr="003C0CDF" w:rsidRDefault="00D7632F" w:rsidP="00A23CBC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3C0CDF">
              <w:rPr>
                <w:rFonts w:asciiTheme="minorHAnsi" w:hAnsiTheme="minorHAnsi" w:cstheme="minorHAnsi"/>
                <w:sz w:val="22"/>
                <w:szCs w:val="20"/>
              </w:rPr>
              <w:t>Perinatal Mental Health Midwife  </w:t>
            </w:r>
          </w:p>
        </w:tc>
        <w:tc>
          <w:tcPr>
            <w:tcW w:w="0" w:type="auto"/>
          </w:tcPr>
          <w:p w14:paraId="325D5CEA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6" w:type="dxa"/>
          </w:tcPr>
          <w:p w14:paraId="42C243F7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3EE1DB8D" w14:textId="77777777" w:rsidTr="00AB6F76">
        <w:tc>
          <w:tcPr>
            <w:tcW w:w="3799" w:type="dxa"/>
            <w:shd w:val="clear" w:color="auto" w:fill="FFFFFF" w:themeFill="background1"/>
          </w:tcPr>
          <w:p w14:paraId="361FB5CE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3C0CDF">
              <w:rPr>
                <w:rFonts w:asciiTheme="minorHAnsi" w:hAnsiTheme="minorHAnsi" w:cstheme="minorHAnsi"/>
                <w:bCs/>
                <w:sz w:val="22"/>
              </w:rPr>
              <w:t>GP</w:t>
            </w:r>
          </w:p>
        </w:tc>
        <w:tc>
          <w:tcPr>
            <w:tcW w:w="0" w:type="auto"/>
          </w:tcPr>
          <w:p w14:paraId="798E82BD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6" w:type="dxa"/>
          </w:tcPr>
          <w:p w14:paraId="6B3A83DE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173C3425" w14:textId="77777777" w:rsidTr="00AB6F76">
        <w:tc>
          <w:tcPr>
            <w:tcW w:w="3799" w:type="dxa"/>
            <w:shd w:val="clear" w:color="auto" w:fill="FFFFFF" w:themeFill="background1"/>
          </w:tcPr>
          <w:p w14:paraId="79B08C75" w14:textId="3361DE1D" w:rsidR="00AB6F76" w:rsidRPr="003C0CDF" w:rsidRDefault="00AB6F76" w:rsidP="00A23CBC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C0CDF">
              <w:rPr>
                <w:rFonts w:asciiTheme="minorHAnsi" w:hAnsiTheme="minorHAnsi" w:cstheme="minorHAnsi"/>
                <w:bCs/>
                <w:sz w:val="22"/>
              </w:rPr>
              <w:t>Mental Health</w:t>
            </w:r>
            <w:r w:rsidR="00291F33">
              <w:rPr>
                <w:rFonts w:asciiTheme="minorHAnsi" w:hAnsiTheme="minorHAnsi" w:cstheme="minorHAnsi"/>
                <w:bCs/>
                <w:sz w:val="22"/>
              </w:rPr>
              <w:t xml:space="preserve"> Worker</w:t>
            </w:r>
          </w:p>
        </w:tc>
        <w:tc>
          <w:tcPr>
            <w:tcW w:w="0" w:type="auto"/>
          </w:tcPr>
          <w:p w14:paraId="0509555A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6" w:type="dxa"/>
          </w:tcPr>
          <w:p w14:paraId="521C0016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5AC89412" w14:textId="77777777" w:rsidTr="00AB6F76">
        <w:tc>
          <w:tcPr>
            <w:tcW w:w="3799" w:type="dxa"/>
            <w:shd w:val="clear" w:color="auto" w:fill="FFFFFF" w:themeFill="background1"/>
          </w:tcPr>
          <w:p w14:paraId="7BA93559" w14:textId="77777777" w:rsidR="00AB6F76" w:rsidRPr="003C0CDF" w:rsidRDefault="00AB6F76" w:rsidP="00A23CBC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C0CDF">
              <w:rPr>
                <w:rFonts w:asciiTheme="minorHAnsi" w:hAnsiTheme="minorHAnsi" w:cstheme="minorHAnsi"/>
                <w:bCs/>
                <w:sz w:val="22"/>
              </w:rPr>
              <w:t>Advocate</w:t>
            </w:r>
          </w:p>
        </w:tc>
        <w:tc>
          <w:tcPr>
            <w:tcW w:w="0" w:type="auto"/>
          </w:tcPr>
          <w:p w14:paraId="2570833B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6" w:type="dxa"/>
          </w:tcPr>
          <w:p w14:paraId="6867377D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6F76" w:rsidRPr="003C0CDF" w14:paraId="6A26BAC4" w14:textId="77777777" w:rsidTr="00AB6F76">
        <w:tc>
          <w:tcPr>
            <w:tcW w:w="3799" w:type="dxa"/>
            <w:shd w:val="clear" w:color="auto" w:fill="FFFFFF" w:themeFill="background1"/>
          </w:tcPr>
          <w:p w14:paraId="5BE55253" w14:textId="77777777" w:rsidR="00AB6F76" w:rsidRPr="003C0CDF" w:rsidRDefault="00AB6F76" w:rsidP="00A23CBC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C0CDF">
              <w:rPr>
                <w:rFonts w:asciiTheme="minorHAnsi" w:hAnsiTheme="minorHAnsi" w:cstheme="minorHAnsi"/>
                <w:bCs/>
                <w:sz w:val="22"/>
              </w:rPr>
              <w:t>Police</w:t>
            </w:r>
          </w:p>
        </w:tc>
        <w:tc>
          <w:tcPr>
            <w:tcW w:w="0" w:type="auto"/>
          </w:tcPr>
          <w:p w14:paraId="0794278D" w14:textId="77777777" w:rsidR="00AB6F76" w:rsidRPr="003C0CDF" w:rsidRDefault="00AB6F76" w:rsidP="00A23CBC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246" w:type="dxa"/>
          </w:tcPr>
          <w:p w14:paraId="59BE0731" w14:textId="77777777" w:rsidR="00AB6F76" w:rsidRPr="003C0CDF" w:rsidRDefault="00AB6F76" w:rsidP="00A23CB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6AD7D47B" w14:textId="77777777" w:rsidR="00AB6F76" w:rsidRPr="003C0CDF" w:rsidRDefault="00AB6F76" w:rsidP="00AB6F76">
      <w:pPr>
        <w:jc w:val="both"/>
        <w:rPr>
          <w:rFonts w:cstheme="minorHAnsi"/>
          <w:sz w:val="20"/>
          <w:szCs w:val="20"/>
        </w:rPr>
      </w:pPr>
    </w:p>
    <w:p w14:paraId="00A54471" w14:textId="77777777" w:rsidR="004502D2" w:rsidRPr="003C0CDF" w:rsidRDefault="004502D2" w:rsidP="004502D2">
      <w:pPr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3119"/>
        <w:gridCol w:w="2401"/>
        <w:gridCol w:w="3978"/>
      </w:tblGrid>
      <w:tr w:rsidR="00E47774" w:rsidRPr="003C0CDF" w14:paraId="1D545A4B" w14:textId="77777777" w:rsidTr="00AF73F2">
        <w:tc>
          <w:tcPr>
            <w:tcW w:w="9498" w:type="dxa"/>
            <w:gridSpan w:val="3"/>
          </w:tcPr>
          <w:p w14:paraId="5F3F600A" w14:textId="07AFEE31" w:rsidR="00E47774" w:rsidRPr="003C0CDF" w:rsidRDefault="00092913" w:rsidP="00E477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Parents Support</w:t>
            </w:r>
            <w:r w:rsidR="00E47774" w:rsidRPr="003C0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Network</w:t>
            </w:r>
          </w:p>
        </w:tc>
      </w:tr>
      <w:tr w:rsidR="004502D2" w:rsidRPr="003C0CDF" w14:paraId="08A35434" w14:textId="77777777" w:rsidTr="004502D2">
        <w:tc>
          <w:tcPr>
            <w:tcW w:w="3119" w:type="dxa"/>
          </w:tcPr>
          <w:p w14:paraId="4818BB73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Name &amp; Number </w:t>
            </w:r>
          </w:p>
        </w:tc>
        <w:tc>
          <w:tcPr>
            <w:tcW w:w="2401" w:type="dxa"/>
          </w:tcPr>
          <w:p w14:paraId="77DBFA33" w14:textId="77777777" w:rsidR="004502D2" w:rsidRPr="003C0CDF" w:rsidRDefault="004502D2" w:rsidP="00283A5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Relationship </w:t>
            </w:r>
          </w:p>
        </w:tc>
        <w:tc>
          <w:tcPr>
            <w:tcW w:w="3978" w:type="dxa"/>
          </w:tcPr>
          <w:p w14:paraId="4D1A650C" w14:textId="6701E7AC" w:rsidR="004502D2" w:rsidRPr="003C0CDF" w:rsidRDefault="004502D2" w:rsidP="00283A5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Support that they can offer</w:t>
            </w:r>
            <w:r w:rsidR="009F1C0A" w:rsidRPr="003C0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929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9F1C0A" w:rsidRPr="003C0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arent and baby on and off ward</w:t>
            </w:r>
          </w:p>
        </w:tc>
      </w:tr>
      <w:tr w:rsidR="004502D2" w:rsidRPr="003C0CDF" w14:paraId="24853D73" w14:textId="77777777" w:rsidTr="004502D2">
        <w:tc>
          <w:tcPr>
            <w:tcW w:w="3119" w:type="dxa"/>
          </w:tcPr>
          <w:p w14:paraId="7CE2165E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8811F4B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8" w:type="dxa"/>
          </w:tcPr>
          <w:p w14:paraId="5C9A3F8F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2D2" w:rsidRPr="003C0CDF" w14:paraId="25F4FE92" w14:textId="77777777" w:rsidTr="004502D2">
        <w:tc>
          <w:tcPr>
            <w:tcW w:w="3119" w:type="dxa"/>
          </w:tcPr>
          <w:p w14:paraId="269318DB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742D463F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8" w:type="dxa"/>
          </w:tcPr>
          <w:p w14:paraId="07ECE40A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2D2" w:rsidRPr="003C0CDF" w14:paraId="511B787E" w14:textId="77777777" w:rsidTr="004502D2">
        <w:tc>
          <w:tcPr>
            <w:tcW w:w="3119" w:type="dxa"/>
          </w:tcPr>
          <w:p w14:paraId="42D6DD96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47FFA653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8" w:type="dxa"/>
          </w:tcPr>
          <w:p w14:paraId="359C8808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2D2" w:rsidRPr="003C0CDF" w14:paraId="0E818816" w14:textId="77777777" w:rsidTr="004502D2">
        <w:tc>
          <w:tcPr>
            <w:tcW w:w="3119" w:type="dxa"/>
          </w:tcPr>
          <w:p w14:paraId="25EA4E98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28D5E860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8" w:type="dxa"/>
          </w:tcPr>
          <w:p w14:paraId="31406578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02D2" w:rsidRPr="003C0CDF" w14:paraId="145C3A71" w14:textId="77777777" w:rsidTr="004502D2">
        <w:tc>
          <w:tcPr>
            <w:tcW w:w="3119" w:type="dxa"/>
          </w:tcPr>
          <w:p w14:paraId="1A4E5F27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4BA5269F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8" w:type="dxa"/>
          </w:tcPr>
          <w:p w14:paraId="19C7783B" w14:textId="77777777" w:rsidR="004502D2" w:rsidRPr="003C0CDF" w:rsidRDefault="004502D2" w:rsidP="00283A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9FCE08" w14:textId="77777777" w:rsidR="005C22E4" w:rsidRPr="003C0CDF" w:rsidRDefault="005C22E4" w:rsidP="00AB6F76">
      <w:pPr>
        <w:jc w:val="both"/>
        <w:rPr>
          <w:rFonts w:cstheme="minorHAnsi"/>
          <w:sz w:val="20"/>
          <w:szCs w:val="20"/>
        </w:rPr>
      </w:pPr>
    </w:p>
    <w:p w14:paraId="0FB00836" w14:textId="77777777" w:rsidR="005C22E4" w:rsidRPr="003C0CDF" w:rsidRDefault="005C22E4" w:rsidP="00AB6F76">
      <w:pPr>
        <w:jc w:val="both"/>
        <w:rPr>
          <w:rFonts w:cstheme="minorHAnsi"/>
          <w:sz w:val="20"/>
          <w:szCs w:val="20"/>
        </w:rPr>
      </w:pPr>
    </w:p>
    <w:p w14:paraId="4A5C692C" w14:textId="1BD388C9" w:rsidR="00AB6F76" w:rsidRPr="00160DE1" w:rsidRDefault="00AB6F76" w:rsidP="00160DE1">
      <w:pPr>
        <w:ind w:left="-567"/>
        <w:jc w:val="both"/>
        <w:rPr>
          <w:rFonts w:cstheme="minorHAnsi"/>
        </w:rPr>
      </w:pPr>
      <w:bookmarkStart w:id="2" w:name="_Hlk73101338"/>
      <w:r w:rsidRPr="003C0CDF">
        <w:rPr>
          <w:rFonts w:cstheme="minorHAnsi"/>
          <w:b/>
          <w:bCs/>
          <w:sz w:val="28"/>
          <w:szCs w:val="28"/>
        </w:rPr>
        <w:t xml:space="preserve">Details of Social Care Involvement: </w:t>
      </w:r>
      <w:bookmarkEnd w:id="2"/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3D1EB4" w:rsidRPr="003C0CDF" w14:paraId="0549FA55" w14:textId="77777777" w:rsidTr="00956030">
        <w:tc>
          <w:tcPr>
            <w:tcW w:w="9498" w:type="dxa"/>
            <w:shd w:val="clear" w:color="auto" w:fill="D9D9D9" w:themeFill="background1" w:themeFillShade="D9"/>
          </w:tcPr>
          <w:p w14:paraId="563B86CA" w14:textId="080BBEE2" w:rsidR="003D1EB4" w:rsidRPr="003C0CDF" w:rsidRDefault="003D1EB4" w:rsidP="003D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What are the strengths of the family arrangement?</w:t>
            </w:r>
            <w:r w:rsidRPr="003C0C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883AF2" w14:textId="66AEEE58" w:rsidR="004D26C1" w:rsidRPr="003C0CDF" w:rsidRDefault="00417AA1" w:rsidP="00EF2671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What are </w:t>
            </w:r>
            <w:r w:rsidR="00B729D3"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parents’</w:t>
            </w: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strengths? </w:t>
            </w:r>
            <w:r w:rsidR="004D26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What can </w:t>
            </w:r>
            <w:r w:rsidR="00EF267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Mother and/or</w:t>
            </w:r>
            <w:r w:rsidR="00A05E8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Father do for themselves and baby?</w:t>
            </w:r>
          </w:p>
        </w:tc>
      </w:tr>
      <w:tr w:rsidR="003D1EB4" w:rsidRPr="003C0CDF" w14:paraId="7959188C" w14:textId="77777777" w:rsidTr="00956030">
        <w:tc>
          <w:tcPr>
            <w:tcW w:w="9498" w:type="dxa"/>
            <w:shd w:val="clear" w:color="auto" w:fill="auto"/>
          </w:tcPr>
          <w:p w14:paraId="02154D00" w14:textId="77777777" w:rsidR="003D1EB4" w:rsidRPr="003C0CDF" w:rsidRDefault="003D1EB4" w:rsidP="00A23CB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637A7DE" w14:textId="77777777" w:rsidR="003D1EB4" w:rsidRPr="003C0CDF" w:rsidRDefault="003D1EB4" w:rsidP="00A23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2F9FF5" w14:textId="77777777" w:rsidR="003D1EB4" w:rsidRPr="003C0CDF" w:rsidRDefault="003D1EB4" w:rsidP="00A23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184AC4" w14:textId="77777777" w:rsidR="00F71D1F" w:rsidRPr="003C0CDF" w:rsidRDefault="00F71D1F" w:rsidP="00A23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F92AD0" w14:textId="77777777" w:rsidR="00F71D1F" w:rsidRPr="003C0CDF" w:rsidRDefault="00F71D1F" w:rsidP="00A23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C5B68" w14:textId="77777777" w:rsidR="003D1EB4" w:rsidRPr="003C0CDF" w:rsidRDefault="003D1EB4" w:rsidP="00A23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7B8990" w14:textId="77777777" w:rsidR="003D1EB4" w:rsidRPr="003C0CDF" w:rsidRDefault="003D1EB4" w:rsidP="00A23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EB4" w:rsidRPr="003C0CDF" w14:paraId="4F365B40" w14:textId="77777777" w:rsidTr="00956030">
        <w:tc>
          <w:tcPr>
            <w:tcW w:w="9498" w:type="dxa"/>
            <w:shd w:val="clear" w:color="auto" w:fill="D9D9D9" w:themeFill="background1" w:themeFillShade="D9"/>
          </w:tcPr>
          <w:p w14:paraId="6A0FBEC0" w14:textId="0A2AEC34" w:rsidR="003D1EB4" w:rsidRPr="003C0CDF" w:rsidRDefault="003D1EB4" w:rsidP="003D1E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What are we worried about and why? </w:t>
            </w:r>
          </w:p>
          <w:p w14:paraId="7915AA62" w14:textId="6A9F4988" w:rsidR="003D1EB4" w:rsidRPr="003C0CDF" w:rsidRDefault="003D1EB4" w:rsidP="00A23CB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Outline: </w:t>
            </w:r>
            <w:r w:rsidR="0017144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</w:t>
            </w:r>
            <w:r w:rsidR="00A802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Risk /Vulnerability factors associated with mother, father, partners, and wider </w:t>
            </w:r>
            <w:r w:rsidR="008F1A9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support </w:t>
            </w: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network including any </w:t>
            </w:r>
            <w:r w:rsidR="008B6DB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worries about </w:t>
            </w: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violence/aggression, mental health, alcohol/substance abuse – what has been the impact for this </w:t>
            </w:r>
            <w:r w:rsidR="008B6DB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</w:t>
            </w: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nborn </w:t>
            </w:r>
            <w:r w:rsidR="008B6DB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and sibling</w:t>
            </w:r>
            <w:r w:rsidR="00932CD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/s</w:t>
            </w:r>
            <w:r w:rsidR="008B6DB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3D1EB4" w:rsidRPr="003C0CDF" w14:paraId="1DDA8E6F" w14:textId="77777777" w:rsidTr="00956030">
        <w:tc>
          <w:tcPr>
            <w:tcW w:w="9498" w:type="dxa"/>
          </w:tcPr>
          <w:p w14:paraId="73578495" w14:textId="77777777" w:rsidR="003D1EB4" w:rsidRPr="003C0CDF" w:rsidRDefault="003D1EB4" w:rsidP="00A23CBC">
            <w:pPr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63C44" w14:textId="77777777" w:rsidR="003D1EB4" w:rsidRPr="003C0CDF" w:rsidRDefault="003D1EB4" w:rsidP="00A23CBC">
            <w:pPr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C2EB85" w14:textId="77777777" w:rsidR="00776232" w:rsidRPr="003C0CDF" w:rsidRDefault="00776232" w:rsidP="00A23CBC">
            <w:pPr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D24008" w14:textId="77777777" w:rsidR="00776232" w:rsidRPr="003C0CDF" w:rsidRDefault="00776232" w:rsidP="00A23CBC">
            <w:pPr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EF5045" w14:textId="77777777" w:rsidR="00776232" w:rsidRPr="003C0CDF" w:rsidRDefault="00776232" w:rsidP="00A23CBC">
            <w:pPr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E726FB" w14:textId="77777777" w:rsidR="00776232" w:rsidRPr="003C0CDF" w:rsidRDefault="00776232" w:rsidP="00A23CBC">
            <w:pPr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CF42B3" w14:textId="77777777" w:rsidR="003D1EB4" w:rsidRPr="003C0CDF" w:rsidRDefault="003D1EB4" w:rsidP="00A23CBC">
            <w:pPr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3EACDC" w14:textId="77777777" w:rsidR="003D1EB4" w:rsidRPr="003C0CDF" w:rsidRDefault="003D1EB4" w:rsidP="00A23CBC">
            <w:pPr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A59FA" w14:textId="77777777" w:rsidR="003D1EB4" w:rsidRPr="003C0CDF" w:rsidRDefault="003D1EB4" w:rsidP="00A23CBC">
            <w:pPr>
              <w:ind w:left="180" w:hanging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030" w:rsidRPr="003C0CDF" w14:paraId="6E08C38D" w14:textId="77777777" w:rsidTr="00956030">
        <w:tc>
          <w:tcPr>
            <w:tcW w:w="9498" w:type="dxa"/>
          </w:tcPr>
          <w:p w14:paraId="5C374443" w14:textId="3AEE4D84" w:rsidR="00956030" w:rsidRPr="003C0CDF" w:rsidRDefault="00956030" w:rsidP="003143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What support </w:t>
            </w:r>
            <w:r w:rsidR="002843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 </w:t>
            </w:r>
            <w:r w:rsidR="00FB13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required</w:t>
            </w:r>
            <w:r w:rsidRPr="003C0C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whilst in hospital?</w:t>
            </w:r>
          </w:p>
          <w:p w14:paraId="4F42B493" w14:textId="4D53BB17" w:rsidR="00956030" w:rsidRPr="003C0CDF" w:rsidRDefault="00956030" w:rsidP="0031437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Please Outline: Does either parent require additional support with baby to ensure they are kept safe? If </w:t>
            </w:r>
            <w:proofErr w:type="gramStart"/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</w:t>
            </w:r>
            <w:proofErr w:type="gramEnd"/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what does this look like? i.e. basic care of baby, relationship between parent and child, relationship between adults present, how parents respond to baby. </w:t>
            </w:r>
          </w:p>
          <w:p w14:paraId="4D165D5E" w14:textId="77777777" w:rsidR="00956030" w:rsidRPr="003C0CDF" w:rsidRDefault="00956030" w:rsidP="0031437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Who will assist the parents if they require help? (</w:t>
            </w:r>
            <w:proofErr w:type="gramStart"/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i.e.</w:t>
            </w:r>
            <w:proofErr w:type="gramEnd"/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midwifery services on ward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for basic care needs </w:t>
            </w: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and additional social services staff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if safeguarding concerns raised</w:t>
            </w: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956030" w:rsidRPr="003C0CDF" w14:paraId="5A1D3563" w14:textId="77777777" w:rsidTr="00956030">
        <w:tc>
          <w:tcPr>
            <w:tcW w:w="9498" w:type="dxa"/>
          </w:tcPr>
          <w:p w14:paraId="6142E158" w14:textId="77777777" w:rsidR="00956030" w:rsidRPr="003C0CDF" w:rsidRDefault="00956030" w:rsidP="0031437F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5DCBE72D" w14:textId="77777777" w:rsidR="00956030" w:rsidRPr="003C0CDF" w:rsidRDefault="00956030" w:rsidP="0031437F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72708D00" w14:textId="77777777" w:rsidR="00956030" w:rsidRPr="003C0CDF" w:rsidRDefault="00956030" w:rsidP="0031437F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2DE292A" w14:textId="77777777" w:rsidR="00956030" w:rsidRPr="003C0CDF" w:rsidRDefault="00956030" w:rsidP="0031437F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7FDE2D4F" w14:textId="77777777" w:rsidR="00956030" w:rsidRPr="003C0CDF" w:rsidRDefault="00956030" w:rsidP="0031437F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097D35F9" w14:textId="77777777" w:rsidR="00956030" w:rsidRPr="003C0CDF" w:rsidRDefault="00956030" w:rsidP="0031437F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238C581E" w14:textId="77777777" w:rsidR="00956030" w:rsidRPr="003C0CDF" w:rsidRDefault="00956030" w:rsidP="0031437F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5E11DCEC" w14:textId="77777777" w:rsidR="00AB6F76" w:rsidRPr="003C0CDF" w:rsidRDefault="00AB6F76" w:rsidP="00AB6F76">
      <w:pPr>
        <w:rPr>
          <w:rFonts w:cstheme="minorHAnsi"/>
        </w:rPr>
      </w:pPr>
    </w:p>
    <w:p w14:paraId="6E553F12" w14:textId="77777777" w:rsidR="00DE35B0" w:rsidRPr="003C0CDF" w:rsidRDefault="00DE35B0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5761809C" w14:textId="4DACB949" w:rsidR="00DE35B0" w:rsidRPr="003C0CDF" w:rsidRDefault="00A23124" w:rsidP="007A626E">
      <w:pPr>
        <w:ind w:left="-709"/>
        <w:outlineLvl w:val="0"/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</w:pPr>
      <w:r w:rsidRPr="003C0CDF"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  <w:t xml:space="preserve">Potential </w:t>
      </w:r>
      <w:r w:rsidR="00363D73">
        <w:rPr>
          <w:rFonts w:eastAsia="Times New Roman" w:cstheme="minorHAnsi"/>
          <w:b/>
          <w:bCs/>
          <w:sz w:val="20"/>
          <w:szCs w:val="20"/>
          <w:u w:val="single"/>
          <w:lang w:eastAsia="en-GB"/>
        </w:rPr>
        <w:t>Worries</w:t>
      </w:r>
    </w:p>
    <w:p w14:paraId="528FD03D" w14:textId="77777777" w:rsidR="00DE35B0" w:rsidRPr="003C0CDF" w:rsidRDefault="00DE35B0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96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41"/>
        <w:gridCol w:w="3119"/>
        <w:gridCol w:w="2376"/>
      </w:tblGrid>
      <w:tr w:rsidR="00776232" w:rsidRPr="003C0CDF" w14:paraId="538C090A" w14:textId="77777777" w:rsidTr="00776232">
        <w:trPr>
          <w:trHeight w:val="490"/>
        </w:trPr>
        <w:tc>
          <w:tcPr>
            <w:tcW w:w="370" w:type="dxa"/>
            <w:shd w:val="clear" w:color="auto" w:fill="D9D9D9" w:themeFill="background1" w:themeFillShade="D9"/>
          </w:tcPr>
          <w:p w14:paraId="72349FC1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#.</w:t>
            </w:r>
          </w:p>
        </w:tc>
        <w:tc>
          <w:tcPr>
            <w:tcW w:w="3741" w:type="dxa"/>
            <w:shd w:val="clear" w:color="auto" w:fill="D9D9D9" w:themeFill="background1" w:themeFillShade="D9"/>
          </w:tcPr>
          <w:p w14:paraId="67E1A905" w14:textId="78ADCC2F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Is there anyone who may attend the Maternity Unit and </w:t>
            </w:r>
            <w:r w:rsidR="00D12CE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their behaviour </w:t>
            </w:r>
            <w:r w:rsidR="00320B49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</w:t>
            </w:r>
            <w:r w:rsidR="00D12CE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ould be a worry to m</w:t>
            </w: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other, </w:t>
            </w:r>
            <w:proofErr w:type="gramStart"/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baby</w:t>
            </w:r>
            <w:proofErr w:type="gramEnd"/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or staff.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71E1309" w14:textId="0880CBA9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Are there any legal orders in place? </w:t>
            </w:r>
            <w:r w:rsidRPr="00EF622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(</w:t>
            </w:r>
            <w:r w:rsidR="008B676E" w:rsidRPr="00EF622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Restraining</w:t>
            </w:r>
            <w:r w:rsidRPr="00EF622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8B676E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O</w:t>
            </w:r>
            <w:r w:rsidRPr="00EF6221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rders etc)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37CD2187" w14:textId="2C9A6D6E" w:rsidR="00776232" w:rsidRPr="003C0CDF" w:rsidRDefault="00D12CE3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What is their r</w:t>
            </w:r>
            <w:r w:rsidR="00776232"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elationship to unborn baby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?</w:t>
            </w:r>
          </w:p>
        </w:tc>
      </w:tr>
      <w:tr w:rsidR="00776232" w:rsidRPr="003C0CDF" w14:paraId="3DA3A446" w14:textId="77777777" w:rsidTr="00776232">
        <w:trPr>
          <w:trHeight w:val="240"/>
        </w:trPr>
        <w:tc>
          <w:tcPr>
            <w:tcW w:w="370" w:type="dxa"/>
          </w:tcPr>
          <w:p w14:paraId="3E43AC09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741" w:type="dxa"/>
          </w:tcPr>
          <w:p w14:paraId="452BA239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</w:tcPr>
          <w:p w14:paraId="35FB2D17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</w:tcPr>
          <w:p w14:paraId="7FFD90A9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776232" w:rsidRPr="003C0CDF" w14:paraId="3097FFAE" w14:textId="77777777" w:rsidTr="00776232">
        <w:trPr>
          <w:trHeight w:val="250"/>
        </w:trPr>
        <w:tc>
          <w:tcPr>
            <w:tcW w:w="370" w:type="dxa"/>
          </w:tcPr>
          <w:p w14:paraId="49E1D517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741" w:type="dxa"/>
          </w:tcPr>
          <w:p w14:paraId="77B8AE04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</w:tcPr>
          <w:p w14:paraId="02F8C76B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</w:tcPr>
          <w:p w14:paraId="1D070002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76232" w:rsidRPr="003C0CDF" w14:paraId="49A8C715" w14:textId="77777777" w:rsidTr="00776232">
        <w:trPr>
          <w:trHeight w:val="240"/>
        </w:trPr>
        <w:tc>
          <w:tcPr>
            <w:tcW w:w="370" w:type="dxa"/>
          </w:tcPr>
          <w:p w14:paraId="52389478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741" w:type="dxa"/>
          </w:tcPr>
          <w:p w14:paraId="5FA4ACC3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</w:tcPr>
          <w:p w14:paraId="4B84A7A1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</w:tcPr>
          <w:p w14:paraId="3B1FAFD1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76232" w:rsidRPr="003C0CDF" w14:paraId="4C3B8339" w14:textId="77777777" w:rsidTr="00776232">
        <w:trPr>
          <w:trHeight w:val="50"/>
        </w:trPr>
        <w:tc>
          <w:tcPr>
            <w:tcW w:w="370" w:type="dxa"/>
            <w:shd w:val="clear" w:color="auto" w:fill="D9D9D9" w:themeFill="background1" w:themeFillShade="D9"/>
          </w:tcPr>
          <w:p w14:paraId="6AEA4884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#</w:t>
            </w:r>
          </w:p>
        </w:tc>
        <w:tc>
          <w:tcPr>
            <w:tcW w:w="3741" w:type="dxa"/>
            <w:shd w:val="clear" w:color="auto" w:fill="D9D9D9" w:themeFill="background1" w:themeFillShade="D9"/>
          </w:tcPr>
          <w:p w14:paraId="38ECF2A1" w14:textId="216C8C8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What behaviours </w:t>
            </w:r>
            <w:r w:rsidR="00D12CE3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cou</w:t>
            </w: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ld they demonstrate that could potentially pose </w:t>
            </w:r>
            <w:r w:rsidR="00EF622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harm</w:t>
            </w: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?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24DBEF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How can this behaviour be best managed?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22164AAD" w14:textId="67D7F041" w:rsidR="00776232" w:rsidRPr="00EF6221" w:rsidRDefault="00776232" w:rsidP="00DE35B0">
            <w:pP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Has this information been shared with relevant professionals? If so who and when?</w:t>
            </w:r>
            <w:r w:rsidR="00EF622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EF6221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(Police, hospital security)</w:t>
            </w:r>
          </w:p>
        </w:tc>
      </w:tr>
      <w:tr w:rsidR="00776232" w:rsidRPr="003C0CDF" w14:paraId="305DB2B9" w14:textId="77777777" w:rsidTr="00776232">
        <w:trPr>
          <w:trHeight w:val="240"/>
        </w:trPr>
        <w:tc>
          <w:tcPr>
            <w:tcW w:w="370" w:type="dxa"/>
          </w:tcPr>
          <w:p w14:paraId="2225FA46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741" w:type="dxa"/>
          </w:tcPr>
          <w:p w14:paraId="25FF1DBB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</w:tcPr>
          <w:p w14:paraId="472461A8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</w:tcPr>
          <w:p w14:paraId="59C331E3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776232" w:rsidRPr="003C0CDF" w14:paraId="2A7393D3" w14:textId="77777777" w:rsidTr="00776232">
        <w:trPr>
          <w:trHeight w:val="250"/>
        </w:trPr>
        <w:tc>
          <w:tcPr>
            <w:tcW w:w="370" w:type="dxa"/>
          </w:tcPr>
          <w:p w14:paraId="159E3435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741" w:type="dxa"/>
          </w:tcPr>
          <w:p w14:paraId="7145964A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</w:tcPr>
          <w:p w14:paraId="15A38833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</w:tcPr>
          <w:p w14:paraId="3DACD4FC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76232" w:rsidRPr="003C0CDF" w14:paraId="38E9C398" w14:textId="77777777" w:rsidTr="00776232">
        <w:trPr>
          <w:trHeight w:val="240"/>
        </w:trPr>
        <w:tc>
          <w:tcPr>
            <w:tcW w:w="370" w:type="dxa"/>
          </w:tcPr>
          <w:p w14:paraId="2EFADC0C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741" w:type="dxa"/>
          </w:tcPr>
          <w:p w14:paraId="68D87C64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</w:tcPr>
          <w:p w14:paraId="542905D5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</w:tcPr>
          <w:p w14:paraId="44D19FBC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7B015EF4" w14:textId="77777777" w:rsidR="00DE35B0" w:rsidRPr="003C0CDF" w:rsidRDefault="00DE35B0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7EA4B471" w14:textId="77777777" w:rsidR="00DE35B0" w:rsidRPr="003C0CDF" w:rsidRDefault="00DE35B0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669"/>
        <w:gridCol w:w="2324"/>
        <w:gridCol w:w="521"/>
        <w:gridCol w:w="633"/>
        <w:gridCol w:w="580"/>
        <w:gridCol w:w="844"/>
        <w:gridCol w:w="843"/>
        <w:gridCol w:w="955"/>
      </w:tblGrid>
      <w:tr w:rsidR="00686C15" w:rsidRPr="003C0CDF" w14:paraId="77653AA5" w14:textId="77777777" w:rsidTr="00776232">
        <w:trPr>
          <w:trHeight w:val="529"/>
        </w:trPr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0FAB525B" w14:textId="77777777" w:rsidR="00686C15" w:rsidRPr="003C0CDF" w:rsidRDefault="00686C15" w:rsidP="003D1EB4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Persons to be notified:</w:t>
            </w:r>
          </w:p>
          <w:p w14:paraId="3A8337EA" w14:textId="77777777" w:rsidR="003D1EB4" w:rsidRPr="003C0CDF" w:rsidRDefault="00C06F26" w:rsidP="003D1EB4">
            <w:pPr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Who needs to be notified </w:t>
            </w:r>
            <w:r w:rsidR="003D1EB4" w:rsidRPr="003C0CD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following</w:t>
            </w:r>
            <w:r w:rsidR="00FC2D70" w:rsidRPr="003C0CD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admission,</w:t>
            </w:r>
            <w:r w:rsidR="003D1EB4" w:rsidRPr="003C0CD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3D1EB4" w:rsidRPr="003C0CD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birth</w:t>
            </w:r>
            <w:proofErr w:type="gramEnd"/>
            <w:r w:rsidR="00FC2D70" w:rsidRPr="003C0CD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 and discharge</w:t>
            </w:r>
            <w:r w:rsidR="003D1EB4"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2620CD" w:rsidRPr="003C0CDF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(professionals and/or family members)</w:t>
            </w:r>
          </w:p>
        </w:tc>
        <w:tc>
          <w:tcPr>
            <w:tcW w:w="1916" w:type="dxa"/>
            <w:gridSpan w:val="3"/>
            <w:shd w:val="clear" w:color="auto" w:fill="D9D9D9" w:themeFill="background1" w:themeFillShade="D9"/>
            <w:vAlign w:val="center"/>
          </w:tcPr>
          <w:p w14:paraId="5704D117" w14:textId="77777777" w:rsidR="00686C15" w:rsidRPr="003C0CDF" w:rsidRDefault="00686C15" w:rsidP="003D1EB4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To be notified of:</w:t>
            </w:r>
          </w:p>
          <w:p w14:paraId="6ED64B53" w14:textId="77777777" w:rsidR="00686C15" w:rsidRPr="003C0CDF" w:rsidRDefault="00686C15" w:rsidP="003D1EB4">
            <w:pPr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>(A: Admission B: Birth D: Discharge)</w:t>
            </w:r>
          </w:p>
        </w:tc>
        <w:tc>
          <w:tcPr>
            <w:tcW w:w="3046" w:type="dxa"/>
            <w:gridSpan w:val="3"/>
            <w:shd w:val="clear" w:color="auto" w:fill="D9D9D9" w:themeFill="background1" w:themeFillShade="D9"/>
            <w:vAlign w:val="center"/>
          </w:tcPr>
          <w:p w14:paraId="2E14A58A" w14:textId="77777777" w:rsidR="00686C15" w:rsidRPr="003C0CDF" w:rsidRDefault="00686C15" w:rsidP="003D1EB4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Date &amp; Time </w:t>
            </w:r>
            <w:proofErr w:type="gramStart"/>
            <w:r w:rsidRPr="003C0CD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notified</w:t>
            </w:r>
            <w:proofErr w:type="gramEnd"/>
          </w:p>
          <w:p w14:paraId="691F78AC" w14:textId="77777777" w:rsidR="00686C15" w:rsidRPr="003C0CDF" w:rsidRDefault="00686C15" w:rsidP="003D1EB4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>(A: Admission B: Birth D: Discharge)</w:t>
            </w:r>
          </w:p>
        </w:tc>
      </w:tr>
      <w:tr w:rsidR="002620CD" w:rsidRPr="003C0CDF" w14:paraId="16E1B294" w14:textId="77777777" w:rsidTr="00776232">
        <w:trPr>
          <w:trHeight w:val="529"/>
        </w:trPr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0187B5D2" w14:textId="77777777" w:rsidR="00776232" w:rsidRPr="003C0CDF" w:rsidRDefault="00776232" w:rsidP="00686C1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86" w:type="dxa"/>
            <w:shd w:val="clear" w:color="auto" w:fill="D9D9D9" w:themeFill="background1" w:themeFillShade="D9"/>
            <w:vAlign w:val="center"/>
          </w:tcPr>
          <w:p w14:paraId="4E56DFBA" w14:textId="77777777" w:rsidR="00776232" w:rsidRPr="003C0CDF" w:rsidRDefault="00776232" w:rsidP="00686C1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Role</w:t>
            </w:r>
            <w:r w:rsidR="002620CD"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/relationship</w:t>
            </w:r>
          </w:p>
        </w:tc>
        <w:tc>
          <w:tcPr>
            <w:tcW w:w="2684" w:type="dxa"/>
            <w:shd w:val="clear" w:color="auto" w:fill="D9D9D9" w:themeFill="background1" w:themeFillShade="D9"/>
            <w:vAlign w:val="center"/>
          </w:tcPr>
          <w:p w14:paraId="75D1C360" w14:textId="77777777" w:rsidR="00776232" w:rsidRPr="003C0CDF" w:rsidRDefault="00776232" w:rsidP="00686C1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Contact details.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413942" w14:textId="77777777" w:rsidR="00776232" w:rsidRPr="003C0CDF" w:rsidRDefault="00776232" w:rsidP="00686C1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3E445C" w14:textId="77777777" w:rsidR="00776232" w:rsidRPr="003C0CDF" w:rsidRDefault="00776232" w:rsidP="00686C1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14:paraId="4FD15DC7" w14:textId="77777777" w:rsidR="00776232" w:rsidRPr="003C0CDF" w:rsidRDefault="00776232" w:rsidP="00686C1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2E078BC3" w14:textId="77777777" w:rsidR="00776232" w:rsidRPr="003C0CDF" w:rsidRDefault="00776232" w:rsidP="00686C1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728983F7" w14:textId="77777777" w:rsidR="00776232" w:rsidRPr="003C0CDF" w:rsidRDefault="00776232" w:rsidP="00686C1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14:paraId="2098898D" w14:textId="77777777" w:rsidR="00776232" w:rsidRPr="003C0CDF" w:rsidRDefault="00776232" w:rsidP="00686C15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3C0CD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D</w:t>
            </w:r>
          </w:p>
        </w:tc>
      </w:tr>
      <w:tr w:rsidR="002620CD" w:rsidRPr="003C0CDF" w14:paraId="4397F99F" w14:textId="77777777" w:rsidTr="00776232">
        <w:trPr>
          <w:trHeight w:val="567"/>
        </w:trPr>
        <w:tc>
          <w:tcPr>
            <w:tcW w:w="1408" w:type="dxa"/>
          </w:tcPr>
          <w:p w14:paraId="6B8C8EC3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86" w:type="dxa"/>
          </w:tcPr>
          <w:p w14:paraId="0A4DB51F" w14:textId="77777777" w:rsidR="00776232" w:rsidRPr="003C0CDF" w:rsidRDefault="00776232" w:rsidP="005C22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84" w:type="dxa"/>
          </w:tcPr>
          <w:p w14:paraId="622A177D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14:paraId="03D3FD37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76A5E28C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</w:tcPr>
          <w:p w14:paraId="54F0FE35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</w:tcPr>
          <w:p w14:paraId="3C552014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70" w:type="dxa"/>
          </w:tcPr>
          <w:p w14:paraId="28BC7D87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</w:tcPr>
          <w:p w14:paraId="62286AD9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620CD" w:rsidRPr="003C0CDF" w14:paraId="6FBE105D" w14:textId="77777777" w:rsidTr="00776232">
        <w:trPr>
          <w:trHeight w:val="567"/>
        </w:trPr>
        <w:tc>
          <w:tcPr>
            <w:tcW w:w="1408" w:type="dxa"/>
          </w:tcPr>
          <w:p w14:paraId="38502D17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86" w:type="dxa"/>
          </w:tcPr>
          <w:p w14:paraId="76DEAD82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84" w:type="dxa"/>
          </w:tcPr>
          <w:p w14:paraId="57B3527B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14:paraId="15701513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07E52BF5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</w:tcPr>
          <w:p w14:paraId="7DD4165D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</w:tcPr>
          <w:p w14:paraId="4C6AEF1C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70" w:type="dxa"/>
          </w:tcPr>
          <w:p w14:paraId="3D63F2CB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</w:tcPr>
          <w:p w14:paraId="3E66259F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620CD" w:rsidRPr="003C0CDF" w14:paraId="556C05C0" w14:textId="77777777" w:rsidTr="00776232">
        <w:trPr>
          <w:trHeight w:val="567"/>
        </w:trPr>
        <w:tc>
          <w:tcPr>
            <w:tcW w:w="1408" w:type="dxa"/>
          </w:tcPr>
          <w:p w14:paraId="6986A430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86" w:type="dxa"/>
          </w:tcPr>
          <w:p w14:paraId="6D55AE8F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84" w:type="dxa"/>
          </w:tcPr>
          <w:p w14:paraId="0B169E16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14:paraId="7DBB6876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19A37918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</w:tcPr>
          <w:p w14:paraId="2F695BDF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</w:tcPr>
          <w:p w14:paraId="77F63ECB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70" w:type="dxa"/>
          </w:tcPr>
          <w:p w14:paraId="3CD3E835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</w:tcPr>
          <w:p w14:paraId="288019D7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620CD" w:rsidRPr="003C0CDF" w14:paraId="33C87EE8" w14:textId="77777777" w:rsidTr="00776232">
        <w:trPr>
          <w:trHeight w:val="567"/>
        </w:trPr>
        <w:tc>
          <w:tcPr>
            <w:tcW w:w="1408" w:type="dxa"/>
          </w:tcPr>
          <w:p w14:paraId="2C257CE1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86" w:type="dxa"/>
          </w:tcPr>
          <w:p w14:paraId="35348D52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84" w:type="dxa"/>
          </w:tcPr>
          <w:p w14:paraId="3C1E4480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14:paraId="7036C7CD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009BF37F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</w:tcPr>
          <w:p w14:paraId="79D8F187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</w:tcPr>
          <w:p w14:paraId="12B6B033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70" w:type="dxa"/>
          </w:tcPr>
          <w:p w14:paraId="05923F9D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</w:tcPr>
          <w:p w14:paraId="569F2E85" w14:textId="77777777" w:rsidR="00776232" w:rsidRPr="003C0CDF" w:rsidRDefault="00776232" w:rsidP="00DE35B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620CD" w:rsidRPr="003C0CDF" w14:paraId="40679594" w14:textId="77777777" w:rsidTr="00776232">
        <w:trPr>
          <w:trHeight w:val="567"/>
        </w:trPr>
        <w:tc>
          <w:tcPr>
            <w:tcW w:w="1408" w:type="dxa"/>
          </w:tcPr>
          <w:p w14:paraId="2DB954E9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86" w:type="dxa"/>
          </w:tcPr>
          <w:p w14:paraId="39FB4530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84" w:type="dxa"/>
          </w:tcPr>
          <w:p w14:paraId="779A1468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14:paraId="6D0DCF0B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45CCBD2D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</w:tcPr>
          <w:p w14:paraId="5A823BA4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</w:tcPr>
          <w:p w14:paraId="5136E9AE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70" w:type="dxa"/>
          </w:tcPr>
          <w:p w14:paraId="42AF8FA7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</w:tcPr>
          <w:p w14:paraId="6426D288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2620CD" w:rsidRPr="003C0CDF" w14:paraId="12B58A05" w14:textId="77777777" w:rsidTr="00776232">
        <w:trPr>
          <w:trHeight w:val="567"/>
        </w:trPr>
        <w:tc>
          <w:tcPr>
            <w:tcW w:w="1408" w:type="dxa"/>
          </w:tcPr>
          <w:p w14:paraId="60E2375D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86" w:type="dxa"/>
          </w:tcPr>
          <w:p w14:paraId="6172DA80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684" w:type="dxa"/>
          </w:tcPr>
          <w:p w14:paraId="0E355A09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14:paraId="2FCBD693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39F38DEF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</w:tcPr>
          <w:p w14:paraId="4F98DD12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</w:tcPr>
          <w:p w14:paraId="3665CDD0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70" w:type="dxa"/>
          </w:tcPr>
          <w:p w14:paraId="7A9568F8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07" w:type="dxa"/>
          </w:tcPr>
          <w:p w14:paraId="50E8EC14" w14:textId="77777777" w:rsidR="00776232" w:rsidRPr="003C0CDF" w:rsidRDefault="00776232" w:rsidP="00DE35B0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97C919F" w14:textId="77777777" w:rsidR="00DE35B0" w:rsidRPr="003C0CDF" w:rsidRDefault="00DE35B0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6BBA2F94" w14:textId="77777777" w:rsidR="00F4650D" w:rsidRDefault="00F4650D" w:rsidP="00F4650D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6842315A" w14:textId="77777777" w:rsidR="00914C0D" w:rsidRDefault="00914C0D" w:rsidP="00F4650D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42173F6F" w14:textId="77777777" w:rsidR="00F4650D" w:rsidRPr="003C0CDF" w:rsidRDefault="00F4650D" w:rsidP="00F4650D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60C03D38" w14:textId="77777777" w:rsidR="00F4650D" w:rsidRPr="003C0CDF" w:rsidRDefault="00F4650D" w:rsidP="00F4650D">
      <w:pPr>
        <w:rPr>
          <w:rFonts w:eastAsia="Times New Roman" w:cstheme="minorHAnsi"/>
          <w:sz w:val="20"/>
          <w:szCs w:val="20"/>
          <w:lang w:eastAsia="en-GB"/>
        </w:rPr>
      </w:pPr>
    </w:p>
    <w:tbl>
      <w:tblPr>
        <w:tblStyle w:val="TableGrid"/>
        <w:tblW w:w="9621" w:type="dxa"/>
        <w:tblInd w:w="-709" w:type="dxa"/>
        <w:tblLook w:val="04A0" w:firstRow="1" w:lastRow="0" w:firstColumn="1" w:lastColumn="0" w:noHBand="0" w:noVBand="1"/>
      </w:tblPr>
      <w:tblGrid>
        <w:gridCol w:w="4390"/>
        <w:gridCol w:w="5231"/>
      </w:tblGrid>
      <w:tr w:rsidR="00F4650D" w:rsidRPr="006445D0" w14:paraId="0408D8EF" w14:textId="77777777" w:rsidTr="0031437F">
        <w:trPr>
          <w:trHeight w:val="320"/>
        </w:trPr>
        <w:tc>
          <w:tcPr>
            <w:tcW w:w="9621" w:type="dxa"/>
            <w:gridSpan w:val="2"/>
            <w:shd w:val="clear" w:color="auto" w:fill="D9D9D9" w:themeFill="background1" w:themeFillShade="D9"/>
          </w:tcPr>
          <w:p w14:paraId="49F9824E" w14:textId="1319170E" w:rsidR="00F4650D" w:rsidRPr="006445D0" w:rsidRDefault="00F4650D" w:rsidP="003143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445D0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Antenatal Medical information</w:t>
            </w:r>
          </w:p>
        </w:tc>
      </w:tr>
      <w:tr w:rsidR="00F4650D" w:rsidRPr="006445D0" w14:paraId="72939BA5" w14:textId="77777777" w:rsidTr="0031437F">
        <w:trPr>
          <w:trHeight w:val="831"/>
        </w:trPr>
        <w:tc>
          <w:tcPr>
            <w:tcW w:w="4390" w:type="dxa"/>
            <w:shd w:val="clear" w:color="auto" w:fill="D9D9D9" w:themeFill="background1" w:themeFillShade="D9"/>
          </w:tcPr>
          <w:p w14:paraId="62770032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Antenatal  -</w:t>
            </w:r>
            <w:proofErr w:type="gramEnd"/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A4F60EC" w14:textId="77777777" w:rsidR="00F4650D" w:rsidRPr="006445D0" w:rsidRDefault="00F4650D" w:rsidP="0031437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Where does Mother plan on birthing?</w:t>
            </w:r>
            <w:r w:rsidRPr="006445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(Midwife Lead Unit, Labour </w:t>
            </w:r>
            <w:proofErr w:type="gramStart"/>
            <w:r w:rsidRPr="006445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Ward</w:t>
            </w:r>
            <w:proofErr w:type="gramEnd"/>
            <w:r w:rsidRPr="006445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or home)</w:t>
            </w:r>
          </w:p>
        </w:tc>
        <w:tc>
          <w:tcPr>
            <w:tcW w:w="5231" w:type="dxa"/>
          </w:tcPr>
          <w:p w14:paraId="224600A6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650D" w:rsidRPr="006445D0" w14:paraId="66AB23AA" w14:textId="77777777" w:rsidTr="0031437F">
        <w:trPr>
          <w:trHeight w:val="650"/>
        </w:trPr>
        <w:tc>
          <w:tcPr>
            <w:tcW w:w="4390" w:type="dxa"/>
            <w:shd w:val="clear" w:color="auto" w:fill="D9D9D9" w:themeFill="background1" w:themeFillShade="D9"/>
          </w:tcPr>
          <w:p w14:paraId="23C703C0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Which type of care will mother receive? </w:t>
            </w:r>
            <w:r w:rsidRPr="006445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(Consultant led or midwife led)</w:t>
            </w: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31" w:type="dxa"/>
          </w:tcPr>
          <w:p w14:paraId="24E7AB80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650D" w:rsidRPr="006445D0" w14:paraId="6D5A9E5D" w14:textId="77777777" w:rsidTr="0031437F">
        <w:trPr>
          <w:trHeight w:val="650"/>
        </w:trPr>
        <w:tc>
          <w:tcPr>
            <w:tcW w:w="4390" w:type="dxa"/>
            <w:shd w:val="clear" w:color="auto" w:fill="D9D9D9" w:themeFill="background1" w:themeFillShade="D9"/>
          </w:tcPr>
          <w:p w14:paraId="4E842C9D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Which type of birth has Mother planned on having? </w:t>
            </w:r>
            <w:r w:rsidRPr="006445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gramStart"/>
            <w:r w:rsidRPr="006445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e.g.</w:t>
            </w:r>
            <w:proofErr w:type="gramEnd"/>
            <w:r w:rsidRPr="006445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Vaginal birth or </w:t>
            </w:r>
            <w:r w:rsidRPr="006445D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elective LSCS)</w:t>
            </w:r>
          </w:p>
        </w:tc>
        <w:tc>
          <w:tcPr>
            <w:tcW w:w="5231" w:type="dxa"/>
          </w:tcPr>
          <w:p w14:paraId="3FB0668A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650D" w:rsidRPr="006445D0" w14:paraId="77C087E9" w14:textId="77777777" w:rsidTr="0031437F">
        <w:trPr>
          <w:trHeight w:val="289"/>
        </w:trPr>
        <w:tc>
          <w:tcPr>
            <w:tcW w:w="4390" w:type="dxa"/>
            <w:shd w:val="clear" w:color="auto" w:fill="D9D9D9" w:themeFill="background1" w:themeFillShade="D9"/>
          </w:tcPr>
          <w:p w14:paraId="487A34A5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Does Mother wish to have any anesthesia?</w:t>
            </w:r>
          </w:p>
        </w:tc>
        <w:tc>
          <w:tcPr>
            <w:tcW w:w="5231" w:type="dxa"/>
          </w:tcPr>
          <w:p w14:paraId="13427649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4650D" w:rsidRPr="006445D0" w14:paraId="303B9D79" w14:textId="77777777" w:rsidTr="0031437F">
        <w:trPr>
          <w:trHeight w:val="640"/>
        </w:trPr>
        <w:tc>
          <w:tcPr>
            <w:tcW w:w="4390" w:type="dxa"/>
            <w:shd w:val="clear" w:color="auto" w:fill="D9D9D9" w:themeFill="background1" w:themeFillShade="D9"/>
          </w:tcPr>
          <w:p w14:paraId="302AFB18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Is this </w:t>
            </w:r>
            <w:proofErr w:type="gramStart"/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Mother’s</w:t>
            </w:r>
            <w:proofErr w:type="gramEnd"/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 first birth or has she given birth before? What did this look like? Were there any complications?</w:t>
            </w:r>
          </w:p>
        </w:tc>
        <w:tc>
          <w:tcPr>
            <w:tcW w:w="5231" w:type="dxa"/>
          </w:tcPr>
          <w:p w14:paraId="7BEF8E86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650D" w:rsidRPr="006445D0" w14:paraId="06C20DDF" w14:textId="77777777" w:rsidTr="0031437F">
        <w:trPr>
          <w:trHeight w:val="650"/>
        </w:trPr>
        <w:tc>
          <w:tcPr>
            <w:tcW w:w="4390" w:type="dxa"/>
            <w:shd w:val="clear" w:color="auto" w:fill="D9D9D9" w:themeFill="background1" w:themeFillShade="D9"/>
          </w:tcPr>
          <w:p w14:paraId="7A14E8EB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Are there any complications during this pregnancy? </w:t>
            </w:r>
          </w:p>
        </w:tc>
        <w:tc>
          <w:tcPr>
            <w:tcW w:w="5231" w:type="dxa"/>
          </w:tcPr>
          <w:p w14:paraId="0F3887E5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650D" w:rsidRPr="006445D0" w14:paraId="32FE9D13" w14:textId="77777777" w:rsidTr="0031437F">
        <w:trPr>
          <w:trHeight w:val="320"/>
        </w:trPr>
        <w:tc>
          <w:tcPr>
            <w:tcW w:w="4390" w:type="dxa"/>
            <w:shd w:val="clear" w:color="auto" w:fill="D9D9D9" w:themeFill="background1" w:themeFillShade="D9"/>
          </w:tcPr>
          <w:p w14:paraId="5D9AE7E5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Do parents need their own room?</w:t>
            </w:r>
          </w:p>
        </w:tc>
        <w:tc>
          <w:tcPr>
            <w:tcW w:w="5231" w:type="dxa"/>
          </w:tcPr>
          <w:p w14:paraId="1ABF2BC3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650D" w:rsidRPr="006445D0" w14:paraId="5F667C63" w14:textId="77777777" w:rsidTr="0031437F">
        <w:trPr>
          <w:trHeight w:val="320"/>
        </w:trPr>
        <w:tc>
          <w:tcPr>
            <w:tcW w:w="4390" w:type="dxa"/>
            <w:shd w:val="clear" w:color="auto" w:fill="D9D9D9" w:themeFill="background1" w:themeFillShade="D9"/>
          </w:tcPr>
          <w:p w14:paraId="6CDCB572" w14:textId="1E932933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Is Mother on any </w:t>
            </w:r>
            <w:r w:rsidR="00F858CD" w:rsidRPr="006445D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edication?</w:t>
            </w:r>
          </w:p>
        </w:tc>
        <w:tc>
          <w:tcPr>
            <w:tcW w:w="5231" w:type="dxa"/>
          </w:tcPr>
          <w:p w14:paraId="6A29C48E" w14:textId="77777777" w:rsidR="00F4650D" w:rsidRPr="006445D0" w:rsidRDefault="00F4650D" w:rsidP="003143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418AE5" w14:textId="77777777" w:rsidR="00BC6EA7" w:rsidRPr="006445D0" w:rsidRDefault="00BC6EA7" w:rsidP="00BB5404">
      <w:pPr>
        <w:rPr>
          <w:rFonts w:eastAsia="Times New Roman" w:cstheme="minorHAnsi"/>
          <w:b/>
          <w:bCs/>
          <w:sz w:val="18"/>
          <w:szCs w:val="18"/>
          <w:lang w:eastAsia="en-GB"/>
        </w:rPr>
      </w:pPr>
    </w:p>
    <w:p w14:paraId="329A03BB" w14:textId="77777777" w:rsidR="00BC6EA7" w:rsidRPr="006445D0" w:rsidRDefault="00BC6EA7" w:rsidP="00710AB3">
      <w:pPr>
        <w:ind w:left="-709"/>
        <w:rPr>
          <w:rFonts w:eastAsia="Times New Roman" w:cstheme="minorHAnsi"/>
          <w:b/>
          <w:bCs/>
          <w:sz w:val="18"/>
          <w:szCs w:val="18"/>
          <w:lang w:eastAsia="en-GB"/>
        </w:rPr>
      </w:pPr>
    </w:p>
    <w:p w14:paraId="613224D9" w14:textId="737A36EC" w:rsidR="007A626E" w:rsidRPr="006445D0" w:rsidRDefault="00710AB3" w:rsidP="00710AB3">
      <w:pPr>
        <w:ind w:left="-709"/>
        <w:rPr>
          <w:rFonts w:eastAsia="Times New Roman" w:cstheme="minorHAnsi"/>
          <w:b/>
          <w:bCs/>
          <w:sz w:val="18"/>
          <w:szCs w:val="18"/>
          <w:lang w:eastAsia="en-GB"/>
        </w:rPr>
      </w:pPr>
      <w:r w:rsidRPr="006445D0">
        <w:rPr>
          <w:rFonts w:eastAsia="Times New Roman" w:cstheme="minorHAnsi"/>
          <w:b/>
          <w:bCs/>
          <w:sz w:val="18"/>
          <w:szCs w:val="18"/>
          <w:lang w:eastAsia="en-GB"/>
        </w:rPr>
        <w:t>PRE-BIRTH PLAN</w:t>
      </w:r>
    </w:p>
    <w:p w14:paraId="5BBC7105" w14:textId="77777777" w:rsidR="00710AB3" w:rsidRPr="006445D0" w:rsidRDefault="00710AB3" w:rsidP="00BB5404">
      <w:pPr>
        <w:rPr>
          <w:rFonts w:eastAsia="Times New Roman" w:cstheme="minorHAnsi"/>
          <w:b/>
          <w:bCs/>
          <w:sz w:val="18"/>
          <w:szCs w:val="18"/>
          <w:lang w:eastAsia="en-GB"/>
        </w:rPr>
      </w:pPr>
    </w:p>
    <w:tbl>
      <w:tblPr>
        <w:tblStyle w:val="TableGrid"/>
        <w:tblW w:w="9946" w:type="dxa"/>
        <w:tblInd w:w="-714" w:type="dxa"/>
        <w:tblLook w:val="04A0" w:firstRow="1" w:lastRow="0" w:firstColumn="1" w:lastColumn="0" w:noHBand="0" w:noVBand="1"/>
      </w:tblPr>
      <w:tblGrid>
        <w:gridCol w:w="4111"/>
        <w:gridCol w:w="5835"/>
      </w:tblGrid>
      <w:tr w:rsidR="003D1EB4" w:rsidRPr="006445D0" w14:paraId="6DBA7853" w14:textId="77777777" w:rsidTr="004D29B1">
        <w:tc>
          <w:tcPr>
            <w:tcW w:w="9946" w:type="dxa"/>
            <w:gridSpan w:val="2"/>
            <w:shd w:val="clear" w:color="auto" w:fill="D9D9D9" w:themeFill="background1" w:themeFillShade="D9"/>
          </w:tcPr>
          <w:p w14:paraId="6748C500" w14:textId="77777777" w:rsidR="003D1EB4" w:rsidRPr="006445D0" w:rsidRDefault="003D1EB4" w:rsidP="003D1EB4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6445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What are the preparation arrangements to support a safe birth?</w:t>
            </w:r>
          </w:p>
        </w:tc>
      </w:tr>
      <w:tr w:rsidR="007A626E" w:rsidRPr="006445D0" w14:paraId="2A864B6D" w14:textId="77777777" w:rsidTr="00776232">
        <w:tc>
          <w:tcPr>
            <w:tcW w:w="4111" w:type="dxa"/>
            <w:shd w:val="clear" w:color="auto" w:fill="D9D9D9" w:themeFill="background1" w:themeFillShade="D9"/>
          </w:tcPr>
          <w:p w14:paraId="25A6F480" w14:textId="77777777" w:rsidR="00FC2D70" w:rsidRPr="006445D0" w:rsidRDefault="003D1EB4" w:rsidP="00BB5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How will parents get to the hospital</w:t>
            </w:r>
            <w:r w:rsidR="00FC2D70" w:rsidRPr="006445D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10FE9F28" w14:textId="77777777" w:rsidR="00BB5FBE" w:rsidRPr="006445D0" w:rsidRDefault="00BB5FBE" w:rsidP="00BB5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35" w:type="dxa"/>
          </w:tcPr>
          <w:p w14:paraId="132C6E0B" w14:textId="77777777" w:rsidR="007A626E" w:rsidRPr="006445D0" w:rsidRDefault="007A626E" w:rsidP="00A23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6232" w:rsidRPr="006445D0" w14:paraId="7FAA516D" w14:textId="77777777" w:rsidTr="00776232">
        <w:tc>
          <w:tcPr>
            <w:tcW w:w="4111" w:type="dxa"/>
            <w:shd w:val="clear" w:color="auto" w:fill="D9D9D9" w:themeFill="background1" w:themeFillShade="D9"/>
          </w:tcPr>
          <w:p w14:paraId="7D086D9C" w14:textId="77777777" w:rsidR="00776232" w:rsidRPr="006445D0" w:rsidRDefault="00776232" w:rsidP="007762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Who is the agreed birthing partner?</w:t>
            </w:r>
          </w:p>
          <w:p w14:paraId="4761F1C8" w14:textId="77777777" w:rsidR="00776232" w:rsidRPr="006445D0" w:rsidRDefault="00776232" w:rsidP="003D1E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35" w:type="dxa"/>
          </w:tcPr>
          <w:p w14:paraId="13856618" w14:textId="77777777" w:rsidR="00776232" w:rsidRPr="006445D0" w:rsidRDefault="00776232" w:rsidP="00A23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EB4" w:rsidRPr="006445D0" w14:paraId="185046BA" w14:textId="77777777" w:rsidTr="00776232">
        <w:tc>
          <w:tcPr>
            <w:tcW w:w="4111" w:type="dxa"/>
            <w:shd w:val="clear" w:color="auto" w:fill="D9D9D9" w:themeFill="background1" w:themeFillShade="D9"/>
          </w:tcPr>
          <w:p w14:paraId="4402B0F8" w14:textId="3774023F" w:rsidR="00C964B5" w:rsidRPr="006445D0" w:rsidRDefault="00F375F2" w:rsidP="007762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If there are siblings </w:t>
            </w:r>
            <w:r w:rsidR="007539A9" w:rsidRPr="006445D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3D1EB4" w:rsidRPr="006445D0">
              <w:rPr>
                <w:rFonts w:asciiTheme="minorHAnsi" w:hAnsiTheme="minorHAnsi" w:cstheme="minorHAnsi"/>
                <w:sz w:val="20"/>
                <w:szCs w:val="20"/>
              </w:rPr>
              <w:t>hat are the arrangements for sibling</w:t>
            </w:r>
            <w:r w:rsidR="00917E9E" w:rsidRPr="006445D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3D1EB4"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s during birth? </w:t>
            </w:r>
          </w:p>
        </w:tc>
        <w:tc>
          <w:tcPr>
            <w:tcW w:w="5835" w:type="dxa"/>
          </w:tcPr>
          <w:p w14:paraId="364BE300" w14:textId="77777777" w:rsidR="003D1EB4" w:rsidRPr="006445D0" w:rsidRDefault="003D1EB4" w:rsidP="00A23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6B87" w:rsidRPr="006445D0" w14:paraId="391B4877" w14:textId="77777777" w:rsidTr="00776232">
        <w:tc>
          <w:tcPr>
            <w:tcW w:w="4111" w:type="dxa"/>
            <w:shd w:val="clear" w:color="auto" w:fill="D9D9D9" w:themeFill="background1" w:themeFillShade="D9"/>
          </w:tcPr>
          <w:p w14:paraId="5AB60B3C" w14:textId="0BEBCA7D" w:rsidR="000152CA" w:rsidRPr="006445D0" w:rsidRDefault="000152CA" w:rsidP="007762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Does either parent have a </w:t>
            </w:r>
            <w:r w:rsidR="00584401"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medical </w:t>
            </w: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need?</w:t>
            </w:r>
            <w:r w:rsidR="00194B8D"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 (Physical or mental health)</w:t>
            </w: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4D9E972" w14:textId="77777777" w:rsidR="000152CA" w:rsidRPr="006445D0" w:rsidRDefault="000152CA" w:rsidP="007762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Are parents on any specific medication that needs to be taken into consideration?</w:t>
            </w:r>
          </w:p>
          <w:p w14:paraId="06DD7C6E" w14:textId="77777777" w:rsidR="00106BAD" w:rsidRPr="006445D0" w:rsidRDefault="00A97010" w:rsidP="007762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Any other information relevant?</w:t>
            </w:r>
            <w:r w:rsidR="00106BAD"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9FB3C68" w14:textId="77777777" w:rsidR="006D72C6" w:rsidRPr="006445D0" w:rsidRDefault="00106BAD" w:rsidP="007762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Are they under Primary or Secondary Care Services?</w:t>
            </w:r>
          </w:p>
        </w:tc>
        <w:tc>
          <w:tcPr>
            <w:tcW w:w="5835" w:type="dxa"/>
          </w:tcPr>
          <w:p w14:paraId="364967AE" w14:textId="77777777" w:rsidR="00CB6B87" w:rsidRPr="006445D0" w:rsidRDefault="00CB6B87" w:rsidP="00A23C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6232" w:rsidRPr="006445D0" w14:paraId="5135F1AE" w14:textId="77777777" w:rsidTr="004D29B1">
        <w:tc>
          <w:tcPr>
            <w:tcW w:w="9946" w:type="dxa"/>
            <w:gridSpan w:val="2"/>
            <w:shd w:val="clear" w:color="auto" w:fill="D9D9D9" w:themeFill="background1" w:themeFillShade="D9"/>
          </w:tcPr>
          <w:p w14:paraId="55A87F22" w14:textId="575B7439" w:rsidR="00E62E21" w:rsidRPr="006445D0" w:rsidRDefault="00914C0D" w:rsidP="003D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What are the </w:t>
            </w:r>
            <w:r w:rsidR="006D499A" w:rsidRPr="006445D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E62E21" w:rsidRPr="006445D0">
              <w:rPr>
                <w:rFonts w:asciiTheme="minorHAnsi" w:hAnsiTheme="minorHAnsi" w:cstheme="minorHAnsi"/>
                <w:sz w:val="20"/>
                <w:szCs w:val="20"/>
              </w:rPr>
              <w:t>afeguarding concerns</w:t>
            </w:r>
            <w:r w:rsidR="006D499A" w:rsidRPr="006445D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35CB3ED3" w14:textId="41E8835D" w:rsidR="00A677AC" w:rsidRPr="006445D0" w:rsidRDefault="00776232" w:rsidP="003D1E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D499A" w:rsidRPr="006445D0">
              <w:rPr>
                <w:rFonts w:asciiTheme="minorHAnsi" w:hAnsiTheme="minorHAnsi" w:cstheme="minorHAnsi"/>
                <w:sz w:val="20"/>
                <w:szCs w:val="20"/>
              </w:rPr>
              <w:t>s the baby on the</w:t>
            </w: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 Child Protection regist</w:t>
            </w:r>
            <w:r w:rsidR="006D499A" w:rsidRPr="006445D0">
              <w:rPr>
                <w:rFonts w:asciiTheme="minorHAnsi" w:hAnsiTheme="minorHAnsi" w:cstheme="minorHAnsi"/>
                <w:sz w:val="20"/>
                <w:szCs w:val="20"/>
              </w:rPr>
              <w:t>er? What is the c</w:t>
            </w: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ategory</w:t>
            </w:r>
            <w:r w:rsidR="00A677AC"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 of registration?</w:t>
            </w:r>
            <w:r w:rsidR="00B729D3"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76232" w:rsidRPr="006445D0" w14:paraId="181DE978" w14:textId="77777777" w:rsidTr="00776232">
        <w:tc>
          <w:tcPr>
            <w:tcW w:w="9946" w:type="dxa"/>
            <w:gridSpan w:val="2"/>
            <w:shd w:val="clear" w:color="auto" w:fill="auto"/>
          </w:tcPr>
          <w:p w14:paraId="1D856F90" w14:textId="77777777" w:rsidR="00776232" w:rsidRPr="006445D0" w:rsidRDefault="00776232" w:rsidP="003D1E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315A881" w14:textId="77777777" w:rsidR="002720C2" w:rsidRPr="006445D0" w:rsidRDefault="002720C2" w:rsidP="003D1E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0EE1164" w14:textId="77777777" w:rsidR="002720C2" w:rsidRPr="006445D0" w:rsidRDefault="002720C2" w:rsidP="003D1E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D1EB4" w:rsidRPr="006445D0" w14:paraId="6178E823" w14:textId="77777777" w:rsidTr="004D29B1">
        <w:tc>
          <w:tcPr>
            <w:tcW w:w="9946" w:type="dxa"/>
            <w:gridSpan w:val="2"/>
            <w:shd w:val="clear" w:color="auto" w:fill="D9D9D9" w:themeFill="background1" w:themeFillShade="D9"/>
          </w:tcPr>
          <w:p w14:paraId="4E9266A7" w14:textId="7D5EAB50" w:rsidR="003D1EB4" w:rsidRPr="006445D0" w:rsidRDefault="003D1EB4" w:rsidP="00A23C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Is there a risk of </w:t>
            </w:r>
            <w:r w:rsidR="0087786E"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parents leaving hospital with baby unplanned? </w:t>
            </w: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>What safety arrangements</w:t>
            </w:r>
            <w:r w:rsidR="00760575"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45D0">
              <w:rPr>
                <w:rFonts w:asciiTheme="minorHAnsi" w:hAnsiTheme="minorHAnsi" w:cstheme="minorHAnsi"/>
                <w:sz w:val="20"/>
                <w:szCs w:val="20"/>
              </w:rPr>
              <w:t xml:space="preserve">have been put in place to manage this? </w:t>
            </w:r>
          </w:p>
        </w:tc>
      </w:tr>
      <w:tr w:rsidR="003D1EB4" w:rsidRPr="003C0CDF" w14:paraId="7DE0044E" w14:textId="77777777" w:rsidTr="004D29B1">
        <w:tc>
          <w:tcPr>
            <w:tcW w:w="9946" w:type="dxa"/>
            <w:gridSpan w:val="2"/>
            <w:shd w:val="clear" w:color="auto" w:fill="auto"/>
          </w:tcPr>
          <w:p w14:paraId="766E6DE3" w14:textId="77777777" w:rsidR="003D1EB4" w:rsidRPr="003C0CDF" w:rsidRDefault="003D1EB4" w:rsidP="00A23CBC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057AA23E" w14:textId="77777777" w:rsidR="00251A64" w:rsidRPr="003C0CDF" w:rsidRDefault="00251A64" w:rsidP="00A23CBC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4CAED2E7" w14:textId="77777777" w:rsidR="00251A64" w:rsidRPr="003C0CDF" w:rsidRDefault="00251A64" w:rsidP="00A23CBC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9DDD277" w14:textId="77777777" w:rsidR="00251A64" w:rsidRPr="003C0CDF" w:rsidRDefault="00251A64" w:rsidP="00A23CBC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14:paraId="288DD0EF" w14:textId="77777777" w:rsidR="00E86039" w:rsidRDefault="00E86039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109D2716" w14:textId="77777777" w:rsidR="00CD2407" w:rsidRDefault="00CD2407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7DBA03F0" w14:textId="77777777" w:rsidR="00CD2407" w:rsidRDefault="00CD2407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08D8A3D2" w14:textId="77777777" w:rsidR="00CD2407" w:rsidRDefault="00CD2407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07C4ADDA" w14:textId="77777777" w:rsidR="00CD2407" w:rsidRDefault="00CD2407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1960F4A3" w14:textId="77777777" w:rsidR="00CD2407" w:rsidRDefault="00CD2407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0B50A1D1" w14:textId="77777777" w:rsidR="00CD2407" w:rsidRDefault="00CD2407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23E4233C" w14:textId="77777777" w:rsidR="002B2635" w:rsidRPr="003C0CDF" w:rsidRDefault="002B2635" w:rsidP="00DE35B0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0545EEE4" w14:textId="77777777" w:rsidR="006445D0" w:rsidRDefault="006445D0" w:rsidP="00A350CF">
      <w:pPr>
        <w:ind w:left="-709"/>
        <w:rPr>
          <w:rFonts w:cstheme="minorHAnsi"/>
          <w:b/>
          <w:bCs/>
          <w:sz w:val="24"/>
          <w:szCs w:val="24"/>
          <w:u w:val="single"/>
        </w:rPr>
      </w:pPr>
    </w:p>
    <w:p w14:paraId="74601C8F" w14:textId="27DDDBCC" w:rsidR="001C2FAC" w:rsidRPr="003C0CDF" w:rsidRDefault="007A626E" w:rsidP="00A350CF">
      <w:pPr>
        <w:ind w:left="-709"/>
        <w:rPr>
          <w:rFonts w:cstheme="minorHAnsi"/>
          <w:b/>
          <w:bCs/>
          <w:sz w:val="24"/>
          <w:szCs w:val="24"/>
          <w:u w:val="single"/>
        </w:rPr>
      </w:pPr>
      <w:r w:rsidRPr="003C0CDF">
        <w:rPr>
          <w:rFonts w:cstheme="minorHAnsi"/>
          <w:b/>
          <w:bCs/>
          <w:sz w:val="24"/>
          <w:szCs w:val="24"/>
          <w:u w:val="single"/>
        </w:rPr>
        <w:lastRenderedPageBreak/>
        <w:t>POST-BIRTH PLAN</w:t>
      </w: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380B5E" w:rsidRPr="003C0CDF" w14:paraId="63BC03EB" w14:textId="77777777" w:rsidTr="00E86039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6348746" w14:textId="77777777" w:rsidR="00380B5E" w:rsidRPr="003C0CDF" w:rsidRDefault="00380B5E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/>
                <w:sz w:val="20"/>
                <w:szCs w:val="20"/>
              </w:rPr>
              <w:t>Arrangements for Pre-Discharge Meeting:</w:t>
            </w:r>
          </w:p>
          <w:p w14:paraId="48363C81" w14:textId="77777777" w:rsidR="00380B5E" w:rsidRPr="003C0CDF" w:rsidRDefault="00380B5E" w:rsidP="00A23C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Please Outline what arrangements there are to hold a pre-discharge meeting and expected timescales. It is expected that this should always take place when an Unborn is subject to a Child Protection</w:t>
            </w:r>
            <w:r w:rsidR="007C063A"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plan</w:t>
            </w:r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/PLO and on a </w:t>
            </w:r>
            <w:proofErr w:type="gramStart"/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case by case</w:t>
            </w:r>
            <w:proofErr w:type="gramEnd"/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basis where a CIN plan is in place, who should attend</w:t>
            </w:r>
            <w:r w:rsidR="00F60252"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(professionals and/or family)</w:t>
            </w:r>
            <w:r w:rsidRPr="003C0CD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? Who should chair this? </w:t>
            </w:r>
          </w:p>
        </w:tc>
      </w:tr>
      <w:tr w:rsidR="00380B5E" w:rsidRPr="003C0CDF" w14:paraId="21FC4303" w14:textId="77777777" w:rsidTr="00E86039">
        <w:tc>
          <w:tcPr>
            <w:tcW w:w="9640" w:type="dxa"/>
            <w:gridSpan w:val="2"/>
            <w:shd w:val="clear" w:color="auto" w:fill="auto"/>
          </w:tcPr>
          <w:p w14:paraId="3EEF2D28" w14:textId="77777777" w:rsidR="00380B5E" w:rsidRPr="003C0CDF" w:rsidRDefault="00380B5E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A428C0" w14:textId="77777777" w:rsidR="00380B5E" w:rsidRPr="003C0CDF" w:rsidRDefault="00380B5E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BC4A0E" w14:textId="77777777" w:rsidR="00380B5E" w:rsidRPr="003C0CDF" w:rsidRDefault="00380B5E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71E21C" w14:textId="77777777" w:rsidR="00380B5E" w:rsidRPr="003C0CDF" w:rsidRDefault="00380B5E" w:rsidP="00A23C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0B5E" w:rsidRPr="003C0CDF" w14:paraId="4C936FA8" w14:textId="77777777" w:rsidTr="00E86039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5A380DC" w14:textId="77777777" w:rsidR="00380B5E" w:rsidRPr="003C0CDF" w:rsidRDefault="00380B5E" w:rsidP="00A23CBC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8"/>
              </w:rPr>
              <w:t>Post Birth Arrangements:</w:t>
            </w: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 </w:t>
            </w:r>
          </w:p>
        </w:tc>
      </w:tr>
      <w:tr w:rsidR="002720C2" w:rsidRPr="003C0CDF" w14:paraId="210F3021" w14:textId="77777777" w:rsidTr="00E86039">
        <w:trPr>
          <w:trHeight w:val="679"/>
        </w:trPr>
        <w:tc>
          <w:tcPr>
            <w:tcW w:w="3828" w:type="dxa"/>
            <w:shd w:val="clear" w:color="auto" w:fill="D9D9D9" w:themeFill="background1" w:themeFillShade="D9"/>
          </w:tcPr>
          <w:p w14:paraId="4F2F63E9" w14:textId="77777777" w:rsidR="002720C2" w:rsidRPr="003C0CDF" w:rsidRDefault="002720C2" w:rsidP="002720C2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What matters to Mother?</w:t>
            </w:r>
          </w:p>
          <w:p w14:paraId="6818C05A" w14:textId="77777777" w:rsidR="002720C2" w:rsidRPr="003C0CDF" w:rsidRDefault="002720C2" w:rsidP="00380B5E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18982D51" w14:textId="77777777" w:rsidR="002720C2" w:rsidRPr="003C0CDF" w:rsidRDefault="002720C2" w:rsidP="00380B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720C2" w:rsidRPr="003C0CDF" w14:paraId="6642E165" w14:textId="77777777" w:rsidTr="00E86039">
        <w:trPr>
          <w:trHeight w:val="679"/>
        </w:trPr>
        <w:tc>
          <w:tcPr>
            <w:tcW w:w="3828" w:type="dxa"/>
            <w:shd w:val="clear" w:color="auto" w:fill="D9D9D9" w:themeFill="background1" w:themeFillShade="D9"/>
          </w:tcPr>
          <w:p w14:paraId="5EB62233" w14:textId="77777777" w:rsidR="002720C2" w:rsidRPr="003C0CDF" w:rsidRDefault="002720C2" w:rsidP="002720C2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What matters to Father?</w:t>
            </w:r>
          </w:p>
          <w:p w14:paraId="0C4AF1EC" w14:textId="77777777" w:rsidR="002720C2" w:rsidRPr="003C0CDF" w:rsidRDefault="002720C2" w:rsidP="00380B5E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322F93B9" w14:textId="77777777" w:rsidR="002720C2" w:rsidRPr="003C0CDF" w:rsidRDefault="002720C2" w:rsidP="00380B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720C2" w:rsidRPr="003C0CDF" w14:paraId="13A66B21" w14:textId="77777777" w:rsidTr="00E86039">
        <w:trPr>
          <w:trHeight w:val="679"/>
        </w:trPr>
        <w:tc>
          <w:tcPr>
            <w:tcW w:w="3828" w:type="dxa"/>
            <w:shd w:val="clear" w:color="auto" w:fill="D9D9D9" w:themeFill="background1" w:themeFillShade="D9"/>
          </w:tcPr>
          <w:p w14:paraId="2ECDBA95" w14:textId="77777777" w:rsidR="002720C2" w:rsidRPr="003C0CDF" w:rsidRDefault="002720C2" w:rsidP="002720C2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What matters to other significant people in baby’s life?</w:t>
            </w:r>
          </w:p>
        </w:tc>
        <w:tc>
          <w:tcPr>
            <w:tcW w:w="5812" w:type="dxa"/>
            <w:shd w:val="clear" w:color="auto" w:fill="auto"/>
          </w:tcPr>
          <w:p w14:paraId="257BA645" w14:textId="77777777" w:rsidR="002720C2" w:rsidRPr="003C0CDF" w:rsidRDefault="002720C2" w:rsidP="00380B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6039" w:rsidRPr="003C0CDF" w14:paraId="2DBA45E5" w14:textId="77777777" w:rsidTr="00E86039">
        <w:tc>
          <w:tcPr>
            <w:tcW w:w="9640" w:type="dxa"/>
            <w:gridSpan w:val="2"/>
          </w:tcPr>
          <w:p w14:paraId="72687E18" w14:textId="77777777" w:rsidR="00E86039" w:rsidRPr="003C0CDF" w:rsidRDefault="00E86039" w:rsidP="007D520D">
            <w:pPr>
              <w:tabs>
                <w:tab w:val="left" w:pos="360"/>
              </w:tabs>
              <w:rPr>
                <w:rFonts w:asciiTheme="minorHAnsi" w:hAnsiTheme="minorHAnsi" w:cstheme="minorHAnsi"/>
                <w:highlight w:val="yellow"/>
              </w:rPr>
            </w:pPr>
            <w:r w:rsidRPr="003C0CDF">
              <w:rPr>
                <w:rFonts w:asciiTheme="minorHAnsi" w:hAnsiTheme="minorHAnsi" w:cstheme="minorHAnsi"/>
                <w:b/>
                <w:bCs/>
              </w:rPr>
              <w:t>Parents’ care wishes</w:t>
            </w:r>
          </w:p>
        </w:tc>
      </w:tr>
      <w:tr w:rsidR="00A25E2C" w:rsidRPr="003C0CDF" w14:paraId="45C505B4" w14:textId="77777777" w:rsidTr="00E86039">
        <w:trPr>
          <w:trHeight w:val="679"/>
        </w:trPr>
        <w:tc>
          <w:tcPr>
            <w:tcW w:w="3828" w:type="dxa"/>
            <w:shd w:val="clear" w:color="auto" w:fill="D9D9D9" w:themeFill="background1" w:themeFillShade="D9"/>
          </w:tcPr>
          <w:p w14:paraId="1DF7E2EC" w14:textId="2AB75A6B" w:rsidR="00A25E2C" w:rsidRPr="00804496" w:rsidRDefault="00A25E2C" w:rsidP="00E86039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04496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If Breastfeeding</w:t>
            </w:r>
            <w:r w:rsidR="008B5B33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:</w:t>
            </w:r>
            <w:r w:rsidRPr="00804496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 does mother need additional support </w:t>
            </w:r>
            <w:r w:rsidR="008B5B33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and information </w:t>
            </w:r>
            <w:r w:rsidRPr="00804496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with breast feeding</w:t>
            </w:r>
            <w:r w:rsidR="00E42610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/expressing</w:t>
            </w:r>
            <w:r w:rsidRPr="00804496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?</w:t>
            </w:r>
            <w:r w:rsidR="00E42610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 Who will this be from?</w:t>
            </w:r>
          </w:p>
        </w:tc>
        <w:tc>
          <w:tcPr>
            <w:tcW w:w="5812" w:type="dxa"/>
            <w:shd w:val="clear" w:color="auto" w:fill="auto"/>
          </w:tcPr>
          <w:p w14:paraId="49C92CB5" w14:textId="77777777" w:rsidR="00A25E2C" w:rsidRPr="003C0CDF" w:rsidRDefault="00A25E2C" w:rsidP="00E8603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25E2C" w:rsidRPr="003C0CDF" w14:paraId="17C67791" w14:textId="77777777" w:rsidTr="00E86039">
        <w:trPr>
          <w:trHeight w:val="679"/>
        </w:trPr>
        <w:tc>
          <w:tcPr>
            <w:tcW w:w="3828" w:type="dxa"/>
            <w:shd w:val="clear" w:color="auto" w:fill="D9D9D9" w:themeFill="background1" w:themeFillShade="D9"/>
          </w:tcPr>
          <w:p w14:paraId="092D8E00" w14:textId="55E1EF43" w:rsidR="00E42610" w:rsidRPr="00804496" w:rsidRDefault="00A25E2C" w:rsidP="00B97DE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0449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If bottle feeding</w:t>
            </w:r>
            <w:r w:rsidR="00B97D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; do parents</w:t>
            </w:r>
            <w:r w:rsidR="00E42610" w:rsidRPr="00804496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 need additional support </w:t>
            </w:r>
            <w:r w:rsidR="00E42610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and information</w:t>
            </w:r>
            <w:r w:rsidR="00B97DE4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? Who will this be from?</w:t>
            </w:r>
          </w:p>
        </w:tc>
        <w:tc>
          <w:tcPr>
            <w:tcW w:w="5812" w:type="dxa"/>
            <w:shd w:val="clear" w:color="auto" w:fill="auto"/>
          </w:tcPr>
          <w:p w14:paraId="33AD3B3E" w14:textId="77777777" w:rsidR="00A25E2C" w:rsidRPr="003C0CDF" w:rsidRDefault="00A25E2C" w:rsidP="00E8603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6039" w:rsidRPr="003C0CDF" w14:paraId="0220CD3E" w14:textId="77777777" w:rsidTr="00E86039">
        <w:trPr>
          <w:trHeight w:val="679"/>
        </w:trPr>
        <w:tc>
          <w:tcPr>
            <w:tcW w:w="3828" w:type="dxa"/>
            <w:shd w:val="clear" w:color="auto" w:fill="D9D9D9" w:themeFill="background1" w:themeFillShade="D9"/>
          </w:tcPr>
          <w:p w14:paraId="6F2887D3" w14:textId="33DBC58F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What needs to be in place for baby to leave hospital</w:t>
            </w:r>
            <w:r w:rsidR="00164725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?</w:t>
            </w:r>
          </w:p>
        </w:tc>
        <w:tc>
          <w:tcPr>
            <w:tcW w:w="5812" w:type="dxa"/>
            <w:shd w:val="clear" w:color="auto" w:fill="auto"/>
          </w:tcPr>
          <w:p w14:paraId="00EF9481" w14:textId="77777777" w:rsidR="00E86039" w:rsidRPr="003C0CDF" w:rsidRDefault="00E86039" w:rsidP="00E860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6039" w:rsidRPr="003C0CDF" w14:paraId="297718EB" w14:textId="77777777" w:rsidTr="00E86039">
        <w:trPr>
          <w:trHeight w:val="676"/>
        </w:trPr>
        <w:tc>
          <w:tcPr>
            <w:tcW w:w="3828" w:type="dxa"/>
            <w:shd w:val="clear" w:color="auto" w:fill="D9D9D9" w:themeFill="background1" w:themeFillShade="D9"/>
          </w:tcPr>
          <w:p w14:paraId="3F6E75BA" w14:textId="6C4D4BB0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Where will baby go home to and who will be there?</w:t>
            </w:r>
          </w:p>
        </w:tc>
        <w:tc>
          <w:tcPr>
            <w:tcW w:w="5812" w:type="dxa"/>
            <w:shd w:val="clear" w:color="auto" w:fill="auto"/>
          </w:tcPr>
          <w:p w14:paraId="0BA73A60" w14:textId="77777777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</w:p>
        </w:tc>
      </w:tr>
      <w:tr w:rsidR="00E86039" w:rsidRPr="003C0CDF" w14:paraId="0FCCCB97" w14:textId="77777777" w:rsidTr="00E86039">
        <w:trPr>
          <w:trHeight w:val="676"/>
        </w:trPr>
        <w:tc>
          <w:tcPr>
            <w:tcW w:w="3828" w:type="dxa"/>
            <w:shd w:val="clear" w:color="auto" w:fill="D9D9D9" w:themeFill="background1" w:themeFillShade="D9"/>
          </w:tcPr>
          <w:p w14:paraId="5903B102" w14:textId="77777777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What support needs to be in place for mother (health needs, mental health support, practical care)?</w:t>
            </w:r>
          </w:p>
        </w:tc>
        <w:tc>
          <w:tcPr>
            <w:tcW w:w="5812" w:type="dxa"/>
            <w:shd w:val="clear" w:color="auto" w:fill="auto"/>
          </w:tcPr>
          <w:p w14:paraId="7DAA780F" w14:textId="77777777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</w:p>
        </w:tc>
      </w:tr>
      <w:tr w:rsidR="00E86039" w:rsidRPr="003C0CDF" w14:paraId="09DB4D00" w14:textId="77777777" w:rsidTr="00E86039">
        <w:trPr>
          <w:trHeight w:val="676"/>
        </w:trPr>
        <w:tc>
          <w:tcPr>
            <w:tcW w:w="3828" w:type="dxa"/>
            <w:shd w:val="clear" w:color="auto" w:fill="D9D9D9" w:themeFill="background1" w:themeFillShade="D9"/>
          </w:tcPr>
          <w:p w14:paraId="3EAB2850" w14:textId="77777777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What support needs to be in place for father (health needs, mental health support, practical care)?</w:t>
            </w:r>
          </w:p>
        </w:tc>
        <w:tc>
          <w:tcPr>
            <w:tcW w:w="5812" w:type="dxa"/>
            <w:shd w:val="clear" w:color="auto" w:fill="auto"/>
          </w:tcPr>
          <w:p w14:paraId="47365157" w14:textId="77777777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</w:p>
        </w:tc>
      </w:tr>
      <w:tr w:rsidR="00E86039" w:rsidRPr="003C0CDF" w14:paraId="301826F2" w14:textId="77777777" w:rsidTr="00E86039">
        <w:trPr>
          <w:trHeight w:val="676"/>
        </w:trPr>
        <w:tc>
          <w:tcPr>
            <w:tcW w:w="3828" w:type="dxa"/>
            <w:shd w:val="clear" w:color="auto" w:fill="D9D9D9" w:themeFill="background1" w:themeFillShade="D9"/>
          </w:tcPr>
          <w:p w14:paraId="3D25BD09" w14:textId="77777777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Does the child need to be seen every day or is it necessary to do an unannounced visit, and who will be visiting?</w:t>
            </w:r>
          </w:p>
          <w:p w14:paraId="6BD1D969" w14:textId="77777777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</w:p>
        </w:tc>
        <w:tc>
          <w:tcPr>
            <w:tcW w:w="5812" w:type="dxa"/>
            <w:shd w:val="clear" w:color="auto" w:fill="auto"/>
          </w:tcPr>
          <w:p w14:paraId="6C8E747F" w14:textId="77777777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</w:p>
        </w:tc>
      </w:tr>
      <w:tr w:rsidR="00E86039" w:rsidRPr="003C0CDF" w14:paraId="49CEEC97" w14:textId="77777777" w:rsidTr="00E86039">
        <w:trPr>
          <w:trHeight w:val="676"/>
        </w:trPr>
        <w:tc>
          <w:tcPr>
            <w:tcW w:w="3828" w:type="dxa"/>
            <w:shd w:val="clear" w:color="auto" w:fill="D9D9D9" w:themeFill="background1" w:themeFillShade="D9"/>
          </w:tcPr>
          <w:p w14:paraId="299AE0AA" w14:textId="6FB33AA2" w:rsidR="00EF434B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Is there a contingency plan in place and what does this look like?</w:t>
            </w:r>
          </w:p>
        </w:tc>
        <w:tc>
          <w:tcPr>
            <w:tcW w:w="5812" w:type="dxa"/>
            <w:shd w:val="clear" w:color="auto" w:fill="auto"/>
          </w:tcPr>
          <w:p w14:paraId="35A9AFED" w14:textId="77777777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</w:p>
        </w:tc>
      </w:tr>
      <w:tr w:rsidR="00E86039" w:rsidRPr="003C0CDF" w14:paraId="3AC6C73C" w14:textId="77777777" w:rsidTr="00E86039">
        <w:trPr>
          <w:trHeight w:val="676"/>
        </w:trPr>
        <w:tc>
          <w:tcPr>
            <w:tcW w:w="3828" w:type="dxa"/>
            <w:shd w:val="clear" w:color="auto" w:fill="D9D9D9" w:themeFill="background1" w:themeFillShade="D9"/>
          </w:tcPr>
          <w:p w14:paraId="084CEBA8" w14:textId="22462EC6" w:rsidR="00E86039" w:rsidRPr="003C0CDF" w:rsidRDefault="00E86039" w:rsidP="00342B45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What support is in plac</w:t>
            </w:r>
            <w:r w:rsidR="007C6556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e</w:t>
            </w:r>
            <w:r w:rsidR="00342B45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 for the family and what will this look like? </w:t>
            </w:r>
            <w:r w:rsidR="006D4130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(</w:t>
            </w:r>
            <w:proofErr w:type="gramStart"/>
            <w:r w:rsidR="006D4130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e.g.</w:t>
            </w:r>
            <w:proofErr w:type="gramEnd"/>
            <w:r w:rsidR="006D4130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 safety network </w:t>
            </w:r>
            <w:r w:rsidR="00184A18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visiting)</w:t>
            </w:r>
          </w:p>
        </w:tc>
        <w:tc>
          <w:tcPr>
            <w:tcW w:w="5812" w:type="dxa"/>
            <w:shd w:val="clear" w:color="auto" w:fill="auto"/>
          </w:tcPr>
          <w:p w14:paraId="09F94488" w14:textId="77777777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</w:p>
        </w:tc>
      </w:tr>
      <w:tr w:rsidR="00E86039" w:rsidRPr="003C0CDF" w14:paraId="038A4DEA" w14:textId="77777777" w:rsidTr="00E86039">
        <w:trPr>
          <w:trHeight w:val="676"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14:paraId="6402902E" w14:textId="77777777" w:rsidR="00E86039" w:rsidRPr="003C0CDF" w:rsidRDefault="00E86039" w:rsidP="00E8603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8"/>
              </w:rPr>
              <w:t>How long will this plan be in place for and when it will be reviewed?</w:t>
            </w:r>
          </w:p>
          <w:p w14:paraId="5162131F" w14:textId="475F58FE" w:rsidR="00E86039" w:rsidRPr="003C0CDF" w:rsidRDefault="00E8603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Please outline how long professionals will be expected to ensure increased levels of visits/observations should take place post birth and how this will then be reviewed within planned Child Protection/PLO meetings and relevant CIN meetings – Please include dates of scheduled meetings</w:t>
            </w:r>
            <w:r w:rsidR="00A61549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.</w:t>
            </w:r>
          </w:p>
          <w:p w14:paraId="3A846102" w14:textId="344F6A2B" w:rsidR="00E86039" w:rsidRPr="003C0CDF" w:rsidRDefault="002D59F9" w:rsidP="00E86039">
            <w:pPr>
              <w:rPr>
                <w:rFonts w:asciiTheme="minorHAnsi" w:hAnsiTheme="minorHAnsi" w:cstheme="minorHAnsi"/>
                <w:i/>
                <w:iCs/>
                <w:sz w:val="20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Plans may need to alter </w:t>
            </w:r>
            <w:r w:rsidR="00464BFE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to accommodate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weekend</w:t>
            </w:r>
            <w:r w:rsidR="00464BFE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 provisions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 </w:t>
            </w:r>
            <w:r w:rsidR="00E86039" w:rsidRPr="003C0CDF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 </w:t>
            </w:r>
          </w:p>
        </w:tc>
      </w:tr>
      <w:tr w:rsidR="00E86039" w:rsidRPr="003C0CDF" w14:paraId="07B51649" w14:textId="77777777" w:rsidTr="00E86039">
        <w:tc>
          <w:tcPr>
            <w:tcW w:w="9640" w:type="dxa"/>
            <w:gridSpan w:val="2"/>
            <w:shd w:val="clear" w:color="auto" w:fill="auto"/>
          </w:tcPr>
          <w:p w14:paraId="6BDBC8B8" w14:textId="77777777" w:rsidR="00E86039" w:rsidRPr="003C0CDF" w:rsidRDefault="00E86039" w:rsidP="00E86039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  <w:highlight w:val="yellow"/>
              </w:rPr>
            </w:pPr>
          </w:p>
          <w:p w14:paraId="69B03C51" w14:textId="77777777" w:rsidR="00E86039" w:rsidRPr="003C0CDF" w:rsidRDefault="00E86039" w:rsidP="00E86039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  <w:highlight w:val="yellow"/>
              </w:rPr>
            </w:pPr>
          </w:p>
          <w:p w14:paraId="2906EAD6" w14:textId="77777777" w:rsidR="00E86039" w:rsidRPr="003C0CDF" w:rsidRDefault="00E86039" w:rsidP="00E86039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  <w:highlight w:val="yellow"/>
              </w:rPr>
            </w:pPr>
          </w:p>
          <w:p w14:paraId="096BCD71" w14:textId="77777777" w:rsidR="00E86039" w:rsidRPr="003C0CDF" w:rsidRDefault="00E86039" w:rsidP="00E86039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</w:tbl>
    <w:p w14:paraId="4924A4C4" w14:textId="77777777" w:rsidR="00E47774" w:rsidRDefault="00E47774">
      <w:pPr>
        <w:rPr>
          <w:rFonts w:cstheme="minorHAnsi"/>
          <w:sz w:val="24"/>
          <w:szCs w:val="24"/>
        </w:rPr>
      </w:pPr>
    </w:p>
    <w:p w14:paraId="179F4F0C" w14:textId="1388FB2D" w:rsidR="00DB6B3A" w:rsidRDefault="00DB6B3A" w:rsidP="00E47774">
      <w:pPr>
        <w:ind w:left="-709" w:right="-619"/>
        <w:rPr>
          <w:rFonts w:cstheme="minorHAnsi"/>
          <w:b/>
          <w:i/>
          <w:iCs/>
          <w:color w:val="FF0000"/>
        </w:rPr>
      </w:pPr>
      <w:r w:rsidRPr="003C0CDF">
        <w:rPr>
          <w:rFonts w:cstheme="minorHAnsi"/>
          <w:b/>
          <w:i/>
          <w:iCs/>
          <w:color w:val="FF0000"/>
        </w:rPr>
        <w:t>T</w:t>
      </w:r>
      <w:r w:rsidR="003C0CDF">
        <w:rPr>
          <w:rFonts w:cstheme="minorHAnsi"/>
          <w:b/>
          <w:i/>
          <w:iCs/>
          <w:color w:val="FF0000"/>
        </w:rPr>
        <w:t xml:space="preserve">he following section </w:t>
      </w:r>
      <w:r w:rsidR="003F3C06">
        <w:rPr>
          <w:rFonts w:cstheme="minorHAnsi"/>
          <w:b/>
          <w:i/>
          <w:iCs/>
          <w:color w:val="FF0000"/>
        </w:rPr>
        <w:t xml:space="preserve">should only be completed if </w:t>
      </w:r>
      <w:r w:rsidR="006D72C6" w:rsidRPr="003C0CDF">
        <w:rPr>
          <w:rFonts w:cstheme="minorHAnsi"/>
          <w:b/>
          <w:i/>
          <w:iCs/>
          <w:color w:val="FF0000"/>
        </w:rPr>
        <w:t>Mother has a mental health diagnosis</w:t>
      </w:r>
      <w:r w:rsidR="00C3232A">
        <w:rPr>
          <w:rFonts w:cstheme="minorHAnsi"/>
          <w:b/>
          <w:i/>
          <w:iCs/>
          <w:color w:val="FF0000"/>
        </w:rPr>
        <w:t xml:space="preserve">. </w:t>
      </w:r>
      <w:r w:rsidR="00E47774" w:rsidRPr="003C0CDF">
        <w:rPr>
          <w:rFonts w:cstheme="minorHAnsi"/>
          <w:b/>
          <w:i/>
          <w:iCs/>
          <w:color w:val="FF0000"/>
        </w:rPr>
        <w:t xml:space="preserve">Please delete </w:t>
      </w:r>
      <w:r w:rsidR="003F3C06">
        <w:rPr>
          <w:rFonts w:cstheme="minorHAnsi"/>
          <w:b/>
          <w:i/>
          <w:iCs/>
          <w:color w:val="FF0000"/>
        </w:rPr>
        <w:t xml:space="preserve">this </w:t>
      </w:r>
      <w:r w:rsidR="00E47774" w:rsidRPr="003C0CDF">
        <w:rPr>
          <w:rFonts w:cstheme="minorHAnsi"/>
          <w:b/>
          <w:i/>
          <w:iCs/>
          <w:color w:val="FF0000"/>
        </w:rPr>
        <w:t>section if not required.</w:t>
      </w:r>
    </w:p>
    <w:p w14:paraId="55A83515" w14:textId="77777777" w:rsidR="003C0CDF" w:rsidRDefault="003C0CDF" w:rsidP="003C0CDF">
      <w:pPr>
        <w:pStyle w:val="Heading1"/>
        <w:jc w:val="center"/>
      </w:pPr>
      <w:r>
        <w:t>Mental Health</w:t>
      </w:r>
    </w:p>
    <w:p w14:paraId="4C56DD9E" w14:textId="77777777" w:rsidR="00A97010" w:rsidRPr="003C0CDF" w:rsidRDefault="00A97010" w:rsidP="00DB6B3A">
      <w:pPr>
        <w:rPr>
          <w:rFonts w:cstheme="minorHAnsi"/>
          <w:sz w:val="24"/>
          <w:szCs w:val="24"/>
        </w:rPr>
      </w:pP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DB6B3A" w:rsidRPr="003C0CDF" w14:paraId="57B3267A" w14:textId="77777777" w:rsidTr="00E47774">
        <w:tc>
          <w:tcPr>
            <w:tcW w:w="9640" w:type="dxa"/>
            <w:gridSpan w:val="2"/>
            <w:shd w:val="clear" w:color="auto" w:fill="B6DDE8" w:themeFill="accent5" w:themeFillTint="66"/>
          </w:tcPr>
          <w:p w14:paraId="3B80CFDD" w14:textId="77777777" w:rsidR="00DB6B3A" w:rsidRPr="003C0CDF" w:rsidRDefault="00DB6B3A" w:rsidP="00E4777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3" w:name="_MENTAL_HEALTH_CARE"/>
            <w:bookmarkEnd w:id="3"/>
            <w:r w:rsidRPr="003C0CDF">
              <w:rPr>
                <w:rFonts w:asciiTheme="minorHAnsi" w:hAnsiTheme="minorHAnsi" w:cstheme="minorHAnsi"/>
                <w:b/>
                <w:bCs/>
              </w:rPr>
              <w:t xml:space="preserve">MENTAL </w:t>
            </w:r>
            <w:r w:rsidR="00E47774" w:rsidRPr="003C0CDF">
              <w:rPr>
                <w:rFonts w:asciiTheme="minorHAnsi" w:hAnsiTheme="minorHAnsi" w:cstheme="minorHAnsi"/>
                <w:b/>
                <w:bCs/>
              </w:rPr>
              <w:t>HEALTH NEEDS</w:t>
            </w:r>
          </w:p>
        </w:tc>
      </w:tr>
      <w:tr w:rsidR="00DB6B3A" w:rsidRPr="003C0CDF" w14:paraId="4542A6A7" w14:textId="77777777" w:rsidTr="00283A52">
        <w:tc>
          <w:tcPr>
            <w:tcW w:w="2977" w:type="dxa"/>
            <w:shd w:val="clear" w:color="auto" w:fill="D9D9D9" w:themeFill="background1" w:themeFillShade="D9"/>
          </w:tcPr>
          <w:p w14:paraId="0ED80452" w14:textId="4689C843" w:rsidR="00DB6B3A" w:rsidRPr="003C0CDF" w:rsidRDefault="00DB6B3A" w:rsidP="00283A5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C0CDF">
              <w:rPr>
                <w:rFonts w:asciiTheme="minorHAnsi" w:hAnsiTheme="minorHAnsi" w:cstheme="minorHAnsi"/>
                <w:b/>
                <w:sz w:val="22"/>
              </w:rPr>
              <w:t>Diagnosis and Nature of Condition:</w:t>
            </w:r>
          </w:p>
        </w:tc>
        <w:tc>
          <w:tcPr>
            <w:tcW w:w="6663" w:type="dxa"/>
          </w:tcPr>
          <w:p w14:paraId="102A63C8" w14:textId="77777777" w:rsidR="00DB6B3A" w:rsidRPr="003C0CDF" w:rsidRDefault="00DB6B3A" w:rsidP="00283A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B6B3A" w:rsidRPr="003C0CDF" w14:paraId="67F5B4CB" w14:textId="77777777" w:rsidTr="00283A52">
        <w:tc>
          <w:tcPr>
            <w:tcW w:w="2977" w:type="dxa"/>
            <w:shd w:val="clear" w:color="auto" w:fill="D9D9D9" w:themeFill="background1" w:themeFillShade="D9"/>
          </w:tcPr>
          <w:p w14:paraId="29003AF2" w14:textId="77777777" w:rsidR="00DB6B3A" w:rsidRPr="003C0CDF" w:rsidRDefault="00DB6B3A" w:rsidP="00283A5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C0CDF">
              <w:rPr>
                <w:rFonts w:asciiTheme="minorHAnsi" w:hAnsiTheme="minorHAnsi" w:cstheme="minorHAnsi"/>
                <w:b/>
                <w:sz w:val="22"/>
              </w:rPr>
              <w:t>Current Medication:</w:t>
            </w:r>
          </w:p>
        </w:tc>
        <w:tc>
          <w:tcPr>
            <w:tcW w:w="6663" w:type="dxa"/>
          </w:tcPr>
          <w:p w14:paraId="08E22D6F" w14:textId="77777777" w:rsidR="00DB6B3A" w:rsidRPr="003C0CDF" w:rsidRDefault="00DB6B3A" w:rsidP="00283A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06BAD" w:rsidRPr="003C0CDF" w14:paraId="639FCC94" w14:textId="77777777" w:rsidTr="00283A52">
        <w:tc>
          <w:tcPr>
            <w:tcW w:w="2977" w:type="dxa"/>
            <w:shd w:val="clear" w:color="auto" w:fill="D9D9D9" w:themeFill="background1" w:themeFillShade="D9"/>
          </w:tcPr>
          <w:p w14:paraId="31228E60" w14:textId="77777777" w:rsidR="004A70B9" w:rsidRDefault="00106BAD" w:rsidP="00283A5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106BAD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Is Mother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receiving care from Mental Health Services</w:t>
            </w:r>
            <w:r w:rsidR="00F57C78">
              <w:rPr>
                <w:rFonts w:asciiTheme="minorHAnsi" w:hAnsiTheme="minorHAnsi" w:cstheme="minorHAnsi"/>
                <w:b/>
                <w:sz w:val="22"/>
                <w:szCs w:val="20"/>
              </w:rPr>
              <w:t>?</w:t>
            </w:r>
            <w:r w:rsidR="008B146C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</w:p>
          <w:p w14:paraId="39BC3C16" w14:textId="3B138D61" w:rsidR="00106BAD" w:rsidRPr="008B146C" w:rsidRDefault="004A70B9" w:rsidP="00283A5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0"/>
              </w:rPr>
              <w:t xml:space="preserve">(Name the service and allocated named practitioner working with her) </w:t>
            </w:r>
            <w:r w:rsidR="008B146C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6663" w:type="dxa"/>
          </w:tcPr>
          <w:p w14:paraId="0559DDD4" w14:textId="77777777" w:rsidR="00106BAD" w:rsidRPr="003C0CDF" w:rsidRDefault="00106BAD" w:rsidP="00283A52">
            <w:pPr>
              <w:rPr>
                <w:rFonts w:cstheme="minorHAnsi"/>
              </w:rPr>
            </w:pPr>
          </w:p>
        </w:tc>
      </w:tr>
      <w:tr w:rsidR="00DB6B3A" w:rsidRPr="003C0CDF" w14:paraId="24D0E75D" w14:textId="77777777" w:rsidTr="00283A52">
        <w:tc>
          <w:tcPr>
            <w:tcW w:w="2977" w:type="dxa"/>
            <w:shd w:val="clear" w:color="auto" w:fill="D9D9D9" w:themeFill="background1" w:themeFillShade="D9"/>
          </w:tcPr>
          <w:p w14:paraId="50577B2D" w14:textId="765225FE" w:rsidR="00C96082" w:rsidRDefault="00C96082" w:rsidP="00C9608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C0CDF">
              <w:rPr>
                <w:rFonts w:asciiTheme="minorHAnsi" w:hAnsiTheme="minorHAnsi" w:cstheme="minorHAnsi"/>
                <w:b/>
                <w:sz w:val="22"/>
              </w:rPr>
              <w:t>Antenatal Concerns:</w:t>
            </w:r>
          </w:p>
          <w:p w14:paraId="67933777" w14:textId="3346D0EA" w:rsidR="008B146C" w:rsidRDefault="00C96082" w:rsidP="008B146C">
            <w:pPr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106BAD">
              <w:rPr>
                <w:rFonts w:asciiTheme="minorHAnsi" w:hAnsiTheme="minorHAnsi" w:cstheme="minorHAnsi"/>
                <w:bCs/>
                <w:sz w:val="22"/>
              </w:rPr>
              <w:t>(</w:t>
            </w:r>
            <w:r w:rsidR="004A70B9">
              <w:rPr>
                <w:rFonts w:asciiTheme="minorHAnsi" w:hAnsiTheme="minorHAnsi" w:cstheme="minorHAnsi"/>
                <w:bCs/>
                <w:sz w:val="22"/>
              </w:rPr>
              <w:t>I</w:t>
            </w:r>
            <w:r w:rsidRPr="00106BAD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s there a </w:t>
            </w:r>
            <w:r w:rsidR="008B146C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likelihood that </w:t>
            </w:r>
            <w:r w:rsidR="004A70B9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Mother’s </w:t>
            </w:r>
            <w:r w:rsidR="008B146C">
              <w:rPr>
                <w:rFonts w:asciiTheme="minorHAnsi" w:hAnsiTheme="minorHAnsi" w:cstheme="minorHAnsi"/>
                <w:bCs/>
                <w:i/>
                <w:iCs/>
                <w:sz w:val="22"/>
              </w:rPr>
              <w:t>mental health will deteriorate? What behaviours would be seen and what a</w:t>
            </w:r>
            <w:r w:rsidRPr="00106BAD">
              <w:rPr>
                <w:rFonts w:asciiTheme="minorHAnsi" w:hAnsiTheme="minorHAnsi" w:cstheme="minorHAnsi"/>
                <w:bCs/>
                <w:i/>
                <w:iCs/>
                <w:sz w:val="22"/>
              </w:rPr>
              <w:t>re the identified triggers</w:t>
            </w:r>
            <w:r w:rsidR="004A70B9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 for this</w:t>
            </w:r>
            <w:r w:rsidR="008B146C">
              <w:rPr>
                <w:rFonts w:asciiTheme="minorHAnsi" w:hAnsiTheme="minorHAnsi" w:cstheme="minorHAnsi"/>
                <w:bCs/>
                <w:i/>
                <w:iCs/>
                <w:sz w:val="22"/>
              </w:rPr>
              <w:t>?</w:t>
            </w:r>
          </w:p>
          <w:p w14:paraId="471D4CCE" w14:textId="4F614C32" w:rsidR="00DB6B3A" w:rsidRPr="00106BAD" w:rsidRDefault="004A70B9" w:rsidP="008B146C">
            <w:pPr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</w:rPr>
              <w:t>W</w:t>
            </w:r>
            <w:r w:rsidR="00C96082">
              <w:rPr>
                <w:rFonts w:asciiTheme="minorHAnsi" w:hAnsiTheme="minorHAnsi" w:cstheme="minorHAnsi"/>
                <w:bCs/>
                <w:i/>
                <w:iCs/>
                <w:sz w:val="22"/>
              </w:rPr>
              <w:t>hat can be put in place</w:t>
            </w:r>
            <w:r w:rsidR="008B146C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 to minimise these</w:t>
            </w:r>
            <w:r w:rsidR="00C96082" w:rsidRPr="00106BAD">
              <w:rPr>
                <w:rFonts w:asciiTheme="minorHAnsi" w:hAnsiTheme="minorHAnsi" w:cstheme="minorHAnsi"/>
                <w:bCs/>
                <w:i/>
                <w:iCs/>
                <w:sz w:val="22"/>
              </w:rPr>
              <w:t>?)</w:t>
            </w:r>
          </w:p>
        </w:tc>
        <w:tc>
          <w:tcPr>
            <w:tcW w:w="6663" w:type="dxa"/>
          </w:tcPr>
          <w:p w14:paraId="4A186469" w14:textId="77777777" w:rsidR="00DB6B3A" w:rsidRPr="003C0CDF" w:rsidRDefault="00DB6B3A" w:rsidP="00283A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B146C" w:rsidRPr="003C0CDF" w14:paraId="429804A9" w14:textId="77777777" w:rsidTr="00283A52">
        <w:tc>
          <w:tcPr>
            <w:tcW w:w="2977" w:type="dxa"/>
            <w:shd w:val="clear" w:color="auto" w:fill="D9D9D9" w:themeFill="background1" w:themeFillShade="D9"/>
          </w:tcPr>
          <w:p w14:paraId="7048CAA3" w14:textId="77777777" w:rsidR="008B146C" w:rsidRDefault="008B146C" w:rsidP="00C96082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Post Natal</w:t>
            </w:r>
          </w:p>
          <w:p w14:paraId="1E731D28" w14:textId="369CF584" w:rsidR="008B146C" w:rsidRPr="008B146C" w:rsidRDefault="008B146C" w:rsidP="00C96082">
            <w:pPr>
              <w:rPr>
                <w:rFonts w:asciiTheme="minorHAnsi" w:hAnsiTheme="minorHAnsi" w:cstheme="minorHAnsi"/>
                <w:b/>
              </w:rPr>
            </w:pPr>
            <w:r w:rsidRPr="008B146C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4A70B9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W</w:t>
            </w:r>
            <w:r w:rsidRPr="008B146C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hat </w:t>
            </w:r>
            <w:r w:rsidR="004A70B9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mental health </w:t>
            </w:r>
            <w:r w:rsidRPr="008B146C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support</w:t>
            </w:r>
            <w:r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4A70B9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will Mother receive </w:t>
            </w:r>
            <w:r w:rsidRPr="008B146C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following birth</w:t>
            </w:r>
            <w:r w:rsidR="004A70B9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? Who will support her- service and named practitioner?)</w:t>
            </w:r>
          </w:p>
        </w:tc>
        <w:tc>
          <w:tcPr>
            <w:tcW w:w="6663" w:type="dxa"/>
          </w:tcPr>
          <w:p w14:paraId="4132529C" w14:textId="77777777" w:rsidR="008B146C" w:rsidRPr="003C0CDF" w:rsidRDefault="008B146C" w:rsidP="00283A52">
            <w:pPr>
              <w:rPr>
                <w:rFonts w:cstheme="minorHAnsi"/>
              </w:rPr>
            </w:pPr>
          </w:p>
        </w:tc>
      </w:tr>
      <w:tr w:rsidR="00DB6B3A" w:rsidRPr="003C0CDF" w14:paraId="57F2014A" w14:textId="77777777" w:rsidTr="00283A52">
        <w:trPr>
          <w:trHeight w:val="70"/>
        </w:trPr>
        <w:tc>
          <w:tcPr>
            <w:tcW w:w="2977" w:type="dxa"/>
            <w:shd w:val="clear" w:color="auto" w:fill="D9D9D9" w:themeFill="background1" w:themeFillShade="D9"/>
          </w:tcPr>
          <w:p w14:paraId="36D3E7C7" w14:textId="6E032C46" w:rsidR="005112A0" w:rsidRDefault="005112A0" w:rsidP="00283A52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Worries and next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</w:rPr>
              <w:t>steps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</w:p>
          <w:p w14:paraId="7C53B692" w14:textId="26408E3E" w:rsidR="00D42868" w:rsidRPr="00D42868" w:rsidRDefault="00D42868" w:rsidP="005112A0">
            <w:pPr>
              <w:rPr>
                <w:rFonts w:asciiTheme="minorHAnsi" w:hAnsiTheme="minorHAnsi" w:cstheme="minorHAnsi"/>
                <w:bCs/>
                <w:i/>
                <w:iCs/>
                <w:sz w:val="22"/>
                <w:highlight w:val="yellow"/>
              </w:rPr>
            </w:pPr>
            <w:r w:rsidRPr="00D42868">
              <w:rPr>
                <w:rFonts w:asciiTheme="minorHAnsi" w:hAnsiTheme="minorHAnsi" w:cstheme="minorHAnsi"/>
                <w:bCs/>
                <w:i/>
                <w:iCs/>
                <w:sz w:val="22"/>
              </w:rPr>
              <w:t>(</w:t>
            </w:r>
            <w:r w:rsidR="005112A0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Are there any worries to self or 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</w:rPr>
              <w:t>others?</w:t>
            </w:r>
            <w:r w:rsidR="00C615D5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 What does this look like? What measures </w:t>
            </w:r>
            <w:r w:rsidR="005112A0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can </w:t>
            </w:r>
            <w:proofErr w:type="gramStart"/>
            <w:r w:rsidR="005112A0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be </w:t>
            </w:r>
            <w:r w:rsidR="00C615D5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 put</w:t>
            </w:r>
            <w:proofErr w:type="gramEnd"/>
            <w:r w:rsidR="00C615D5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 in place to reduce the </w:t>
            </w:r>
            <w:r w:rsidR="005112A0">
              <w:rPr>
                <w:rFonts w:asciiTheme="minorHAnsi" w:hAnsiTheme="minorHAnsi" w:cstheme="minorHAnsi"/>
                <w:bCs/>
                <w:i/>
                <w:iCs/>
                <w:sz w:val="22"/>
              </w:rPr>
              <w:t>worries?</w:t>
            </w:r>
          </w:p>
        </w:tc>
        <w:tc>
          <w:tcPr>
            <w:tcW w:w="6663" w:type="dxa"/>
            <w:vAlign w:val="center"/>
          </w:tcPr>
          <w:p w14:paraId="32900743" w14:textId="77777777" w:rsidR="00DB6B3A" w:rsidRPr="003C0CDF" w:rsidRDefault="00DB6B3A" w:rsidP="00283A52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14:paraId="5A735182" w14:textId="77777777" w:rsidR="00DB6B3A" w:rsidRPr="003C0CDF" w:rsidRDefault="00DB6B3A" w:rsidP="00283A52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14:paraId="150ABC99" w14:textId="77777777" w:rsidR="00DB6B3A" w:rsidRPr="003C0CDF" w:rsidRDefault="00DB6B3A" w:rsidP="00283A52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</w:tbl>
    <w:p w14:paraId="7A284733" w14:textId="77777777" w:rsidR="00DB6B3A" w:rsidRPr="003C0CDF" w:rsidRDefault="00DB6B3A" w:rsidP="00DB6B3A">
      <w:pPr>
        <w:rPr>
          <w:rFonts w:cstheme="minorHAnsi"/>
          <w:sz w:val="24"/>
          <w:szCs w:val="24"/>
        </w:rPr>
      </w:pPr>
    </w:p>
    <w:p w14:paraId="76406F21" w14:textId="77777777" w:rsidR="00DB6B3A" w:rsidRPr="003C0CDF" w:rsidRDefault="00DB6B3A" w:rsidP="00DB6B3A">
      <w:pPr>
        <w:ind w:left="-709"/>
        <w:rPr>
          <w:rFonts w:cstheme="minorHAnsi"/>
          <w:sz w:val="24"/>
          <w:szCs w:val="24"/>
        </w:rPr>
      </w:pPr>
    </w:p>
    <w:p w14:paraId="20F42BB8" w14:textId="77777777" w:rsidR="00E47774" w:rsidRPr="003C0CDF" w:rsidRDefault="00E47774" w:rsidP="00E47774">
      <w:pPr>
        <w:jc w:val="both"/>
        <w:rPr>
          <w:rFonts w:cstheme="minorHAnsi"/>
          <w:b/>
          <w:bCs/>
          <w:color w:val="FF0000"/>
        </w:rPr>
      </w:pPr>
      <w:r w:rsidRPr="003C0CDF">
        <w:rPr>
          <w:rFonts w:cstheme="minorHAnsi"/>
          <w:b/>
          <w:bCs/>
          <w:color w:val="FF0000"/>
        </w:rPr>
        <w:t>END OF MENTAL HEALTH SECTION (DELETE IF NOT REQUIRED)</w:t>
      </w:r>
    </w:p>
    <w:p w14:paraId="523DE684" w14:textId="77777777" w:rsidR="002720C2" w:rsidRDefault="002720C2">
      <w:pPr>
        <w:rPr>
          <w:rFonts w:cstheme="minorHAnsi"/>
          <w:sz w:val="24"/>
          <w:szCs w:val="24"/>
        </w:rPr>
      </w:pPr>
    </w:p>
    <w:p w14:paraId="2BC14A65" w14:textId="77777777" w:rsidR="003C0CDF" w:rsidRDefault="003C0CDF">
      <w:pPr>
        <w:rPr>
          <w:rFonts w:cstheme="minorHAnsi"/>
          <w:sz w:val="24"/>
          <w:szCs w:val="24"/>
        </w:rPr>
      </w:pPr>
    </w:p>
    <w:p w14:paraId="4CE2E609" w14:textId="2369FA7D" w:rsidR="00D061DB" w:rsidRDefault="00D061DB">
      <w:pPr>
        <w:rPr>
          <w:rFonts w:cstheme="minorHAnsi"/>
          <w:sz w:val="24"/>
          <w:szCs w:val="24"/>
        </w:rPr>
      </w:pPr>
    </w:p>
    <w:p w14:paraId="33BB3FB0" w14:textId="31871835" w:rsidR="00A25E2C" w:rsidRDefault="00A25E2C">
      <w:pPr>
        <w:rPr>
          <w:rFonts w:cstheme="minorHAnsi"/>
          <w:sz w:val="24"/>
          <w:szCs w:val="24"/>
        </w:rPr>
      </w:pPr>
    </w:p>
    <w:p w14:paraId="26B877DB" w14:textId="0DDAD4CB" w:rsidR="00A25E2C" w:rsidRDefault="00A25E2C">
      <w:pPr>
        <w:rPr>
          <w:rFonts w:cstheme="minorHAnsi"/>
          <w:sz w:val="24"/>
          <w:szCs w:val="24"/>
        </w:rPr>
      </w:pPr>
    </w:p>
    <w:p w14:paraId="1F22271F" w14:textId="7C438CA7" w:rsidR="00A25E2C" w:rsidRDefault="00A25E2C">
      <w:pPr>
        <w:rPr>
          <w:rFonts w:cstheme="minorHAnsi"/>
          <w:sz w:val="24"/>
          <w:szCs w:val="24"/>
        </w:rPr>
      </w:pPr>
    </w:p>
    <w:p w14:paraId="4677CBF1" w14:textId="7CD7BE54" w:rsidR="00A25E2C" w:rsidRDefault="00A25E2C">
      <w:pPr>
        <w:rPr>
          <w:rFonts w:cstheme="minorHAnsi"/>
          <w:sz w:val="24"/>
          <w:szCs w:val="24"/>
        </w:rPr>
      </w:pPr>
    </w:p>
    <w:p w14:paraId="7BAD9E4A" w14:textId="4E9E6DCD" w:rsidR="00A25E2C" w:rsidRDefault="00A25E2C">
      <w:pPr>
        <w:rPr>
          <w:rFonts w:cstheme="minorHAnsi"/>
          <w:sz w:val="24"/>
          <w:szCs w:val="24"/>
        </w:rPr>
      </w:pPr>
    </w:p>
    <w:p w14:paraId="44106445" w14:textId="77777777" w:rsidR="006445D0" w:rsidRDefault="006445D0">
      <w:pPr>
        <w:rPr>
          <w:rFonts w:cstheme="minorHAnsi"/>
          <w:sz w:val="24"/>
          <w:szCs w:val="24"/>
        </w:rPr>
      </w:pPr>
    </w:p>
    <w:p w14:paraId="2EE7211F" w14:textId="77777777" w:rsidR="00A25E2C" w:rsidRDefault="00A25E2C">
      <w:pPr>
        <w:rPr>
          <w:rFonts w:cstheme="minorHAnsi"/>
          <w:sz w:val="24"/>
          <w:szCs w:val="24"/>
        </w:rPr>
      </w:pPr>
    </w:p>
    <w:p w14:paraId="314FC282" w14:textId="77777777" w:rsidR="003C0CDF" w:rsidRPr="003C0CDF" w:rsidRDefault="003C0CDF" w:rsidP="003C0CDF"/>
    <w:p w14:paraId="30C549A3" w14:textId="5C3F7C5C" w:rsidR="003C0CDF" w:rsidRPr="003C0CDF" w:rsidRDefault="003C0CDF" w:rsidP="003C0CDF">
      <w:pPr>
        <w:ind w:left="-709" w:right="-619"/>
        <w:rPr>
          <w:b/>
          <w:i/>
          <w:iCs/>
          <w:color w:val="FF0000"/>
        </w:rPr>
      </w:pPr>
      <w:r w:rsidRPr="003C0CDF">
        <w:rPr>
          <w:b/>
          <w:i/>
          <w:iCs/>
          <w:color w:val="FF0000"/>
        </w:rPr>
        <w:lastRenderedPageBreak/>
        <w:t>T</w:t>
      </w:r>
      <w:r>
        <w:rPr>
          <w:b/>
          <w:i/>
          <w:iCs/>
          <w:color w:val="FF0000"/>
        </w:rPr>
        <w:t xml:space="preserve">he following section is </w:t>
      </w:r>
      <w:r w:rsidR="00657D05">
        <w:rPr>
          <w:b/>
          <w:i/>
          <w:iCs/>
          <w:color w:val="FF0000"/>
        </w:rPr>
        <w:t xml:space="preserve">only </w:t>
      </w:r>
      <w:r>
        <w:rPr>
          <w:b/>
          <w:i/>
          <w:iCs/>
          <w:color w:val="FF0000"/>
        </w:rPr>
        <w:t>t</w:t>
      </w:r>
      <w:r w:rsidRPr="003C0CDF">
        <w:rPr>
          <w:b/>
          <w:i/>
          <w:iCs/>
          <w:color w:val="FF0000"/>
        </w:rPr>
        <w:t xml:space="preserve">o be completed if </w:t>
      </w:r>
      <w:r w:rsidR="00657D05">
        <w:rPr>
          <w:b/>
          <w:i/>
          <w:iCs/>
          <w:color w:val="FF0000"/>
        </w:rPr>
        <w:t xml:space="preserve">it is proposed that </w:t>
      </w:r>
      <w:r w:rsidRPr="003C0CDF">
        <w:rPr>
          <w:b/>
          <w:i/>
          <w:iCs/>
          <w:color w:val="FF0000"/>
        </w:rPr>
        <w:t xml:space="preserve">baby </w:t>
      </w:r>
      <w:r w:rsidR="00657D05">
        <w:rPr>
          <w:b/>
          <w:i/>
          <w:iCs/>
          <w:color w:val="FF0000"/>
        </w:rPr>
        <w:t xml:space="preserve">will </w:t>
      </w:r>
      <w:r w:rsidRPr="003C0CDF">
        <w:rPr>
          <w:b/>
          <w:i/>
          <w:iCs/>
          <w:color w:val="FF0000"/>
        </w:rPr>
        <w:t>live with alternative carers</w:t>
      </w:r>
      <w:r>
        <w:rPr>
          <w:b/>
          <w:i/>
          <w:iCs/>
          <w:color w:val="FF0000"/>
        </w:rPr>
        <w:t xml:space="preserve"> </w:t>
      </w:r>
      <w:r w:rsidR="00657D05">
        <w:rPr>
          <w:b/>
          <w:i/>
          <w:iCs/>
          <w:color w:val="FF0000"/>
        </w:rPr>
        <w:t>upon discharge from hospital</w:t>
      </w:r>
      <w:r w:rsidRPr="003C0CDF">
        <w:rPr>
          <w:b/>
          <w:i/>
          <w:iCs/>
          <w:color w:val="FF0000"/>
        </w:rPr>
        <w:t xml:space="preserve">. If Baby is remaining with </w:t>
      </w:r>
      <w:r w:rsidR="00D46DBB" w:rsidRPr="003C0CDF">
        <w:rPr>
          <w:b/>
          <w:i/>
          <w:iCs/>
          <w:color w:val="FF0000"/>
        </w:rPr>
        <w:t>parents,</w:t>
      </w:r>
      <w:r w:rsidRPr="003C0CDF">
        <w:rPr>
          <w:b/>
          <w:i/>
          <w:iCs/>
          <w:color w:val="FF0000"/>
        </w:rPr>
        <w:t xml:space="preserve"> please delete this </w:t>
      </w:r>
      <w:proofErr w:type="gramStart"/>
      <w:r w:rsidRPr="003C0CDF">
        <w:rPr>
          <w:b/>
          <w:i/>
          <w:iCs/>
          <w:color w:val="FF0000"/>
        </w:rPr>
        <w:t>section</w:t>
      </w:r>
      <w:proofErr w:type="gramEnd"/>
    </w:p>
    <w:p w14:paraId="1BA6BF52" w14:textId="77777777" w:rsidR="00BC2E23" w:rsidRPr="003C0CDF" w:rsidRDefault="003C0CDF" w:rsidP="00E86039">
      <w:pPr>
        <w:pStyle w:val="Heading1"/>
        <w:jc w:val="center"/>
        <w:rPr>
          <w:rFonts w:asciiTheme="minorHAnsi" w:eastAsia="Calibri" w:hAnsiTheme="minorHAnsi" w:cstheme="minorHAnsi"/>
          <w:color w:val="002060"/>
        </w:rPr>
      </w:pPr>
      <w:r>
        <w:rPr>
          <w:rFonts w:asciiTheme="minorHAnsi" w:eastAsia="Calibri" w:hAnsiTheme="minorHAnsi" w:cstheme="minorHAnsi"/>
          <w:color w:val="002060"/>
        </w:rPr>
        <w:t>Support to Birth Parents Form</w:t>
      </w:r>
    </w:p>
    <w:p w14:paraId="7A20C873" w14:textId="77777777" w:rsidR="00BC2E23" w:rsidRPr="003C0CDF" w:rsidRDefault="00BC2E23">
      <w:pPr>
        <w:rPr>
          <w:rFonts w:cstheme="minorHAnsi"/>
          <w:sz w:val="24"/>
          <w:szCs w:val="24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1354"/>
        <w:gridCol w:w="3524"/>
      </w:tblGrid>
      <w:tr w:rsidR="00251A64" w:rsidRPr="003C0CDF" w14:paraId="2042779D" w14:textId="77777777" w:rsidTr="00251A64"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56B6E567" w14:textId="77777777" w:rsidR="00251A64" w:rsidRPr="003C0CDF" w:rsidRDefault="00251A64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  <w:b/>
                <w:bCs/>
              </w:rPr>
            </w:pPr>
            <w:r w:rsidRPr="003C0CDF">
              <w:rPr>
                <w:rFonts w:cstheme="minorHAnsi"/>
                <w:b/>
                <w:bCs/>
              </w:rPr>
              <w:t>ALTERNATIVE CARE FORM</w:t>
            </w:r>
          </w:p>
          <w:p w14:paraId="418B838C" w14:textId="77777777" w:rsidR="00251A64" w:rsidRPr="003C0CDF" w:rsidRDefault="00251A64" w:rsidP="00251A64">
            <w:pPr>
              <w:tabs>
                <w:tab w:val="left" w:pos="360"/>
              </w:tabs>
              <w:jc w:val="both"/>
              <w:rPr>
                <w:rFonts w:cstheme="minorHAnsi"/>
                <w:b/>
                <w:i/>
                <w:iCs/>
              </w:rPr>
            </w:pPr>
          </w:p>
        </w:tc>
      </w:tr>
      <w:tr w:rsidR="006E4493" w:rsidRPr="003C0CDF" w14:paraId="65A90481" w14:textId="77777777" w:rsidTr="00C423FC"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30F38F23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rPr>
                <w:rFonts w:cstheme="minorHAnsi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0AC70809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  <w:b/>
                <w:bCs/>
              </w:rPr>
            </w:pPr>
            <w:r w:rsidRPr="003C0CDF">
              <w:rPr>
                <w:rFonts w:cstheme="minorHAnsi"/>
                <w:b/>
                <w:bCs/>
              </w:rPr>
              <w:t>Yes/No/N/A</w:t>
            </w:r>
          </w:p>
        </w:tc>
        <w:tc>
          <w:tcPr>
            <w:tcW w:w="3524" w:type="dxa"/>
            <w:shd w:val="clear" w:color="auto" w:fill="D9D9D9" w:themeFill="background1" w:themeFillShade="D9"/>
            <w:vAlign w:val="center"/>
          </w:tcPr>
          <w:p w14:paraId="108BFE57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  <w:b/>
                <w:bCs/>
              </w:rPr>
            </w:pPr>
            <w:r w:rsidRPr="003C0CDF">
              <w:rPr>
                <w:rFonts w:cstheme="minorHAnsi"/>
                <w:b/>
                <w:bCs/>
              </w:rPr>
              <w:t>Details</w:t>
            </w:r>
          </w:p>
        </w:tc>
      </w:tr>
      <w:tr w:rsidR="00A8560E" w:rsidRPr="003C0CDF" w14:paraId="029D41DB" w14:textId="77777777" w:rsidTr="00C423FC"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201EABD9" w14:textId="77777777" w:rsidR="00A8560E" w:rsidRPr="003C0CDF" w:rsidRDefault="00A8560E" w:rsidP="00A23CBC">
            <w:pPr>
              <w:tabs>
                <w:tab w:val="left" w:pos="360"/>
              </w:tabs>
              <w:spacing w:before="80" w:after="40"/>
              <w:rPr>
                <w:rFonts w:cstheme="minorHAnsi"/>
              </w:rPr>
            </w:pPr>
            <w:r w:rsidRPr="003C0CDF">
              <w:rPr>
                <w:rFonts w:cstheme="minorHAnsi"/>
              </w:rPr>
              <w:t>Have parents had legal advice about the plan for baby?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3B35549" w14:textId="77777777" w:rsidR="00A8560E" w:rsidRPr="003C0CDF" w:rsidRDefault="00A8560E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21DBA6DD" w14:textId="77777777" w:rsidR="00A8560E" w:rsidRPr="003C0CDF" w:rsidRDefault="00A8560E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</w:tr>
      <w:tr w:rsidR="006E4493" w:rsidRPr="003C0CDF" w14:paraId="6793F316" w14:textId="77777777" w:rsidTr="00C423FC"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65F432AB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rPr>
                <w:rFonts w:cstheme="minorHAnsi"/>
              </w:rPr>
            </w:pPr>
            <w:r w:rsidRPr="003C0CDF">
              <w:rPr>
                <w:rFonts w:cstheme="minorHAnsi"/>
              </w:rPr>
              <w:t xml:space="preserve">Do parents agree with the plan for baby to live with an alternative carer? </w:t>
            </w:r>
            <w:proofErr w:type="gramStart"/>
            <w:r w:rsidRPr="003C0CDF">
              <w:rPr>
                <w:rFonts w:cstheme="minorHAnsi"/>
              </w:rPr>
              <w:t>i.e.</w:t>
            </w:r>
            <w:proofErr w:type="gramEnd"/>
            <w:r w:rsidRPr="003C0CDF">
              <w:rPr>
                <w:rFonts w:cstheme="minorHAnsi"/>
              </w:rPr>
              <w:t xml:space="preserve"> are </w:t>
            </w:r>
            <w:r w:rsidR="00230F4E">
              <w:rPr>
                <w:rFonts w:cstheme="minorHAnsi"/>
              </w:rPr>
              <w:t xml:space="preserve">parents </w:t>
            </w:r>
            <w:r w:rsidRPr="003C0CDF">
              <w:rPr>
                <w:rFonts w:cstheme="minorHAnsi"/>
              </w:rPr>
              <w:t xml:space="preserve">agreeing </w:t>
            </w:r>
            <w:r w:rsidR="00230F4E">
              <w:rPr>
                <w:rFonts w:cstheme="minorHAnsi"/>
              </w:rPr>
              <w:t xml:space="preserve">to </w:t>
            </w:r>
            <w:r w:rsidRPr="003C0CDF">
              <w:rPr>
                <w:rFonts w:cstheme="minorHAnsi"/>
              </w:rPr>
              <w:t xml:space="preserve">Section </w:t>
            </w:r>
            <w:r w:rsidR="00F5605A" w:rsidRPr="003C0CDF">
              <w:rPr>
                <w:rFonts w:cstheme="minorHAnsi"/>
              </w:rPr>
              <w:t>76</w:t>
            </w:r>
            <w:r w:rsidRPr="003C0CDF">
              <w:rPr>
                <w:rFonts w:cstheme="minorHAnsi"/>
              </w:rPr>
              <w:t>?</w:t>
            </w:r>
            <w:r w:rsidR="00F42DFA" w:rsidRPr="003C0CDF">
              <w:rPr>
                <w:rFonts w:cstheme="minorHAnsi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448A83B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526AD5AB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</w:tr>
      <w:tr w:rsidR="006E4493" w:rsidRPr="003C0CDF" w14:paraId="6D31F059" w14:textId="77777777" w:rsidTr="00C423FC"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31E17766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rPr>
                <w:rFonts w:cstheme="minorHAnsi"/>
              </w:rPr>
            </w:pPr>
            <w:r w:rsidRPr="003C0CDF">
              <w:rPr>
                <w:rFonts w:cstheme="minorHAnsi"/>
              </w:rPr>
              <w:t>Is a Court Hearing likely to be required?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1AE46D1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05DF93B3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</w:tr>
      <w:tr w:rsidR="006E4493" w:rsidRPr="003C0CDF" w14:paraId="61261409" w14:textId="77777777" w:rsidTr="00C423FC"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2FDE7A9F" w14:textId="77777777" w:rsidR="006E4493" w:rsidRPr="003C0CDF" w:rsidRDefault="006E4493" w:rsidP="00A23CBC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before="80" w:after="4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3C0CDF">
              <w:rPr>
                <w:rFonts w:asciiTheme="minorHAnsi" w:hAnsiTheme="minorHAnsi" w:cstheme="minorHAnsi"/>
                <w:i/>
                <w:iCs/>
              </w:rPr>
              <w:t>Is a room identified for a remote Court hearing?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512FC02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445A8ED3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</w:tr>
      <w:tr w:rsidR="006E4493" w:rsidRPr="003C0CDF" w14:paraId="097916E0" w14:textId="77777777" w:rsidTr="00C423FC"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0CDB7FE1" w14:textId="77777777" w:rsidR="006E4493" w:rsidRPr="003C0CDF" w:rsidRDefault="006E4493" w:rsidP="00251A6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before="80" w:after="4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3C0CDF">
              <w:rPr>
                <w:rFonts w:asciiTheme="minorHAnsi" w:hAnsiTheme="minorHAnsi" w:cstheme="minorHAnsi"/>
                <w:i/>
                <w:iCs/>
              </w:rPr>
              <w:t>Do parents have access to the software needed for the hearing?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BC58FB6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45272311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</w:tr>
      <w:tr w:rsidR="006E4493" w:rsidRPr="003C0CDF" w14:paraId="79DC9EB4" w14:textId="77777777" w:rsidTr="00C423FC"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056F3EBC" w14:textId="77777777" w:rsidR="006E4493" w:rsidRPr="003C0CDF" w:rsidRDefault="006E4493" w:rsidP="00251A64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before="80" w:after="4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3C0CDF">
              <w:rPr>
                <w:rFonts w:asciiTheme="minorHAnsi" w:hAnsiTheme="minorHAnsi" w:cstheme="minorHAnsi"/>
                <w:i/>
                <w:iCs/>
              </w:rPr>
              <w:t xml:space="preserve">Will </w:t>
            </w:r>
            <w:proofErr w:type="gramStart"/>
            <w:r w:rsidRPr="003C0CDF">
              <w:rPr>
                <w:rFonts w:asciiTheme="minorHAnsi" w:hAnsiTheme="minorHAnsi" w:cstheme="minorHAnsi"/>
                <w:i/>
                <w:iCs/>
              </w:rPr>
              <w:t>parents</w:t>
            </w:r>
            <w:proofErr w:type="gramEnd"/>
            <w:r w:rsidRPr="003C0CDF">
              <w:rPr>
                <w:rFonts w:asciiTheme="minorHAnsi" w:hAnsiTheme="minorHAnsi" w:cstheme="minorHAnsi"/>
                <w:i/>
                <w:iCs/>
              </w:rPr>
              <w:t xml:space="preserve"> legal adviser be present in hospital? If not, how will they keep in touch with parents during the hearing?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7C65DFC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30103C0D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</w:tr>
      <w:tr w:rsidR="006E4493" w:rsidRPr="003C0CDF" w14:paraId="5853C884" w14:textId="77777777" w:rsidTr="00C423FC"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1FC15362" w14:textId="77777777" w:rsidR="006E4493" w:rsidRPr="003C0CDF" w:rsidRDefault="006E4493" w:rsidP="006E4493">
            <w:pPr>
              <w:tabs>
                <w:tab w:val="left" w:pos="360"/>
              </w:tabs>
              <w:spacing w:before="80" w:after="40"/>
              <w:rPr>
                <w:rFonts w:cstheme="minorHAnsi"/>
              </w:rPr>
            </w:pPr>
            <w:r w:rsidRPr="003C0CDF">
              <w:rPr>
                <w:rFonts w:cstheme="minorHAnsi"/>
              </w:rPr>
              <w:t>Is transport arranged for an in-person Court hearing?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6A890F8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1BCE670B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</w:tr>
      <w:tr w:rsidR="006E4493" w:rsidRPr="003C0CDF" w14:paraId="7A51D268" w14:textId="77777777" w:rsidTr="00C423FC"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214060A6" w14:textId="77777777" w:rsidR="006E4493" w:rsidRPr="003C0CDF" w:rsidRDefault="006E4493" w:rsidP="006E4493">
            <w:pPr>
              <w:tabs>
                <w:tab w:val="left" w:pos="360"/>
              </w:tabs>
              <w:spacing w:before="80" w:after="40"/>
              <w:rPr>
                <w:rFonts w:cstheme="minorHAnsi"/>
              </w:rPr>
            </w:pPr>
            <w:r w:rsidRPr="003C0CDF">
              <w:rPr>
                <w:rFonts w:cstheme="minorHAnsi"/>
              </w:rPr>
              <w:t xml:space="preserve">Is childcare arranged for baby during the hearing (remote or in person)? If </w:t>
            </w:r>
            <w:proofErr w:type="gramStart"/>
            <w:r w:rsidRPr="003C0CDF">
              <w:rPr>
                <w:rFonts w:cstheme="minorHAnsi"/>
              </w:rPr>
              <w:t>so</w:t>
            </w:r>
            <w:proofErr w:type="gramEnd"/>
            <w:r w:rsidRPr="003C0CDF">
              <w:rPr>
                <w:rFonts w:cstheme="minorHAnsi"/>
              </w:rPr>
              <w:t xml:space="preserve"> who?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DC87AF9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4F2284EA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</w:tr>
      <w:tr w:rsidR="006E4493" w:rsidRPr="003C0CDF" w14:paraId="4128E59B" w14:textId="77777777" w:rsidTr="00C423FC"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3001D1F9" w14:textId="77777777" w:rsidR="006E4493" w:rsidRPr="003C0CDF" w:rsidRDefault="006E4493" w:rsidP="006E4493">
            <w:pPr>
              <w:tabs>
                <w:tab w:val="left" w:pos="360"/>
              </w:tabs>
              <w:spacing w:before="80" w:after="40"/>
              <w:rPr>
                <w:rFonts w:cstheme="minorHAnsi"/>
              </w:rPr>
            </w:pPr>
            <w:r w:rsidRPr="003C0CDF">
              <w:rPr>
                <w:rFonts w:cstheme="minorHAnsi"/>
              </w:rPr>
              <w:t xml:space="preserve">Is support in place for mother and father during and after the hearing?  If </w:t>
            </w:r>
            <w:proofErr w:type="gramStart"/>
            <w:r w:rsidRPr="003C0CDF">
              <w:rPr>
                <w:rFonts w:cstheme="minorHAnsi"/>
              </w:rPr>
              <w:t>so</w:t>
            </w:r>
            <w:proofErr w:type="gramEnd"/>
            <w:r w:rsidRPr="003C0CDF">
              <w:rPr>
                <w:rFonts w:cstheme="minorHAnsi"/>
              </w:rPr>
              <w:t xml:space="preserve"> who?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0E11067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653F1C2D" w14:textId="77777777" w:rsidR="006E4493" w:rsidRPr="003C0CDF" w:rsidRDefault="006E4493" w:rsidP="00A23CBC">
            <w:pPr>
              <w:tabs>
                <w:tab w:val="left" w:pos="360"/>
              </w:tabs>
              <w:spacing w:before="80" w:after="40"/>
              <w:jc w:val="center"/>
              <w:rPr>
                <w:rFonts w:cstheme="minorHAnsi"/>
              </w:rPr>
            </w:pPr>
          </w:p>
        </w:tc>
      </w:tr>
      <w:tr w:rsidR="006E4493" w:rsidRPr="003C0CDF" w14:paraId="27C24AF9" w14:textId="77777777" w:rsidTr="00C423FC"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58FD3D6E" w14:textId="77777777" w:rsidR="006E4493" w:rsidRPr="003C0CDF" w:rsidRDefault="006E4493" w:rsidP="006E4493">
            <w:pPr>
              <w:tabs>
                <w:tab w:val="left" w:pos="360"/>
              </w:tabs>
              <w:spacing w:before="80" w:after="40"/>
              <w:rPr>
                <w:rFonts w:cstheme="minorHAnsi"/>
              </w:rPr>
            </w:pPr>
            <w:r w:rsidRPr="003C0CDF">
              <w:rPr>
                <w:rFonts w:cstheme="minorHAnsi"/>
              </w:rPr>
              <w:t>Who will explain the outcome of the hearing?</w:t>
            </w:r>
          </w:p>
        </w:tc>
        <w:tc>
          <w:tcPr>
            <w:tcW w:w="4878" w:type="dxa"/>
            <w:gridSpan w:val="2"/>
            <w:shd w:val="clear" w:color="auto" w:fill="auto"/>
            <w:vAlign w:val="center"/>
          </w:tcPr>
          <w:p w14:paraId="062A81CD" w14:textId="77777777" w:rsidR="008F081C" w:rsidRPr="003C0CDF" w:rsidRDefault="008F081C" w:rsidP="008F081C">
            <w:pPr>
              <w:tabs>
                <w:tab w:val="left" w:pos="360"/>
              </w:tabs>
              <w:spacing w:before="80" w:after="40"/>
              <w:rPr>
                <w:rFonts w:cstheme="minorHAnsi"/>
              </w:rPr>
            </w:pPr>
          </w:p>
        </w:tc>
      </w:tr>
    </w:tbl>
    <w:tbl>
      <w:tblPr>
        <w:tblStyle w:val="TableGrid"/>
        <w:tblW w:w="9866" w:type="dxa"/>
        <w:tblInd w:w="-714" w:type="dxa"/>
        <w:tblLook w:val="04A0" w:firstRow="1" w:lastRow="0" w:firstColumn="1" w:lastColumn="0" w:noHBand="0" w:noVBand="1"/>
      </w:tblPr>
      <w:tblGrid>
        <w:gridCol w:w="3812"/>
        <w:gridCol w:w="1276"/>
        <w:gridCol w:w="68"/>
        <w:gridCol w:w="4879"/>
      </w:tblGrid>
      <w:tr w:rsidR="00E86039" w:rsidRPr="003C0CDF" w14:paraId="434BF5D2" w14:textId="77777777" w:rsidTr="00106BAD">
        <w:tc>
          <w:tcPr>
            <w:tcW w:w="4894" w:type="dxa"/>
            <w:gridSpan w:val="2"/>
            <w:shd w:val="clear" w:color="auto" w:fill="D9D9D9" w:themeFill="background1" w:themeFillShade="D9"/>
          </w:tcPr>
          <w:p w14:paraId="63C30075" w14:textId="77777777" w:rsidR="00E86039" w:rsidRPr="003C0CDF" w:rsidRDefault="00E86039" w:rsidP="007D520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bCs/>
              </w:rPr>
            </w:pPr>
            <w:r w:rsidRPr="003C0CDF">
              <w:rPr>
                <w:rFonts w:asciiTheme="minorHAnsi" w:eastAsia="Calibri" w:hAnsiTheme="minorHAnsi" w:cstheme="minorHAnsi"/>
                <w:b/>
                <w:bCs/>
              </w:rPr>
              <w:t>Practical support for parents</w:t>
            </w:r>
          </w:p>
        </w:tc>
        <w:tc>
          <w:tcPr>
            <w:tcW w:w="4972" w:type="dxa"/>
            <w:gridSpan w:val="2"/>
            <w:shd w:val="clear" w:color="auto" w:fill="D9D9D9" w:themeFill="background1" w:themeFillShade="D9"/>
          </w:tcPr>
          <w:p w14:paraId="4AF565B7" w14:textId="77777777" w:rsidR="00E86039" w:rsidRPr="003C0CDF" w:rsidRDefault="00E86039" w:rsidP="007D520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  <w:b/>
                <w:bCs/>
              </w:rPr>
            </w:pPr>
            <w:r w:rsidRPr="003C0CDF">
              <w:rPr>
                <w:rFonts w:asciiTheme="minorHAnsi" w:eastAsia="Calibri" w:hAnsiTheme="minorHAnsi" w:cstheme="minorHAnsi"/>
                <w:b/>
                <w:bCs/>
              </w:rPr>
              <w:t xml:space="preserve">Please provide details, </w:t>
            </w:r>
            <w:r w:rsidRPr="003C0CDF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</w:rPr>
              <w:t>explore family network and professionals to ensure all support is in place for parent</w:t>
            </w:r>
          </w:p>
        </w:tc>
      </w:tr>
      <w:tr w:rsidR="00E86039" w:rsidRPr="003C0CDF" w14:paraId="6E80DC25" w14:textId="77777777" w:rsidTr="00106BAD">
        <w:tc>
          <w:tcPr>
            <w:tcW w:w="4894" w:type="dxa"/>
            <w:gridSpan w:val="2"/>
          </w:tcPr>
          <w:p w14:paraId="5422590C" w14:textId="3A9368F7" w:rsidR="00E86039" w:rsidRPr="003C0CDF" w:rsidRDefault="00E86039" w:rsidP="007D520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3C0CDF">
              <w:rPr>
                <w:rFonts w:asciiTheme="minorHAnsi" w:eastAsia="Calibri" w:hAnsiTheme="minorHAnsi" w:cstheme="minorHAnsi"/>
              </w:rPr>
              <w:t>How are parents getting home from the hospital?</w:t>
            </w:r>
            <w:r w:rsidR="00AB598B">
              <w:rPr>
                <w:rFonts w:asciiTheme="minorHAnsi" w:eastAsia="Calibri" w:hAnsiTheme="minorHAnsi" w:cstheme="minorHAnsi"/>
              </w:rPr>
              <w:t xml:space="preserve"> </w:t>
            </w:r>
            <w:r w:rsidR="00667E7D">
              <w:rPr>
                <w:rFonts w:asciiTheme="minorHAnsi" w:eastAsia="Calibri" w:hAnsiTheme="minorHAnsi" w:cstheme="minorHAnsi"/>
              </w:rPr>
              <w:t>Who will support them once home?</w:t>
            </w:r>
          </w:p>
        </w:tc>
        <w:tc>
          <w:tcPr>
            <w:tcW w:w="4972" w:type="dxa"/>
            <w:gridSpan w:val="2"/>
          </w:tcPr>
          <w:p w14:paraId="44BF0072" w14:textId="77777777" w:rsidR="00E86039" w:rsidRPr="003C0CDF" w:rsidRDefault="00E86039" w:rsidP="007D520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86039" w:rsidRPr="003C0CDF" w14:paraId="2F2EAC09" w14:textId="77777777" w:rsidTr="00106BAD">
        <w:tc>
          <w:tcPr>
            <w:tcW w:w="4894" w:type="dxa"/>
            <w:gridSpan w:val="2"/>
          </w:tcPr>
          <w:p w14:paraId="608A6343" w14:textId="77777777" w:rsidR="00E86039" w:rsidRPr="003C0CDF" w:rsidRDefault="00E86039" w:rsidP="007D520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3C0CDF">
              <w:rPr>
                <w:rFonts w:asciiTheme="minorHAnsi" w:eastAsia="Calibri" w:hAnsiTheme="minorHAnsi" w:cstheme="minorHAnsi"/>
              </w:rPr>
              <w:t>Will parents have access to heating, food, clean dry clothes?</w:t>
            </w:r>
          </w:p>
        </w:tc>
        <w:tc>
          <w:tcPr>
            <w:tcW w:w="4972" w:type="dxa"/>
            <w:gridSpan w:val="2"/>
          </w:tcPr>
          <w:p w14:paraId="380EE9DE" w14:textId="77777777" w:rsidR="00E86039" w:rsidRPr="003C0CDF" w:rsidRDefault="00E86039" w:rsidP="007D520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86039" w:rsidRPr="003C0CDF" w14:paraId="3E89A593" w14:textId="77777777" w:rsidTr="00106BAD">
        <w:tc>
          <w:tcPr>
            <w:tcW w:w="4894" w:type="dxa"/>
            <w:gridSpan w:val="2"/>
          </w:tcPr>
          <w:p w14:paraId="2C8AAC90" w14:textId="77777777" w:rsidR="00E86039" w:rsidRPr="003C0CDF" w:rsidRDefault="00E86039" w:rsidP="007D520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3C0CDF">
              <w:rPr>
                <w:rFonts w:asciiTheme="minorHAnsi" w:eastAsia="Calibri" w:hAnsiTheme="minorHAnsi" w:cstheme="minorHAnsi"/>
              </w:rPr>
              <w:t>Does mother have access to sanitary wear, breast pads etc.</w:t>
            </w:r>
          </w:p>
        </w:tc>
        <w:tc>
          <w:tcPr>
            <w:tcW w:w="4972" w:type="dxa"/>
            <w:gridSpan w:val="2"/>
          </w:tcPr>
          <w:p w14:paraId="5F0ADB3D" w14:textId="77777777" w:rsidR="00E86039" w:rsidRPr="003C0CDF" w:rsidRDefault="00E86039" w:rsidP="007D520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86039" w:rsidRPr="003C0CDF" w14:paraId="75CBBF1B" w14:textId="77777777" w:rsidTr="00106BAD">
        <w:tc>
          <w:tcPr>
            <w:tcW w:w="4894" w:type="dxa"/>
            <w:gridSpan w:val="2"/>
          </w:tcPr>
          <w:p w14:paraId="41A1E041" w14:textId="77777777" w:rsidR="00E86039" w:rsidRPr="003C0CDF" w:rsidRDefault="00E86039" w:rsidP="007D520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3C0CDF">
              <w:rPr>
                <w:rFonts w:asciiTheme="minorHAnsi" w:eastAsia="Calibri" w:hAnsiTheme="minorHAnsi" w:cstheme="minorHAnsi"/>
              </w:rPr>
              <w:t xml:space="preserve">If mother wishes to breast </w:t>
            </w:r>
            <w:proofErr w:type="gramStart"/>
            <w:r w:rsidRPr="003C0CDF">
              <w:rPr>
                <w:rFonts w:asciiTheme="minorHAnsi" w:eastAsia="Calibri" w:hAnsiTheme="minorHAnsi" w:cstheme="minorHAnsi"/>
              </w:rPr>
              <w:t>feed</w:t>
            </w:r>
            <w:proofErr w:type="gramEnd"/>
            <w:r w:rsidRPr="003C0CDF">
              <w:rPr>
                <w:rFonts w:asciiTheme="minorHAnsi" w:eastAsia="Calibri" w:hAnsiTheme="minorHAnsi" w:cstheme="minorHAnsi"/>
              </w:rPr>
              <w:t xml:space="preserve"> does she have access to a breast pump and storage bags</w:t>
            </w:r>
            <w:r w:rsidR="00106BAD">
              <w:rPr>
                <w:rFonts w:asciiTheme="minorHAnsi" w:eastAsia="Calibri" w:hAnsiTheme="minorHAnsi" w:cstheme="minorHAnsi"/>
              </w:rPr>
              <w:t>?</w:t>
            </w:r>
          </w:p>
        </w:tc>
        <w:tc>
          <w:tcPr>
            <w:tcW w:w="4972" w:type="dxa"/>
            <w:gridSpan w:val="2"/>
          </w:tcPr>
          <w:p w14:paraId="7A24EE02" w14:textId="77777777" w:rsidR="00E86039" w:rsidRPr="003C0CDF" w:rsidRDefault="00E86039" w:rsidP="007D520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86039" w:rsidRPr="003C0CDF" w14:paraId="2A41E0DA" w14:textId="77777777" w:rsidTr="00106BAD">
        <w:tc>
          <w:tcPr>
            <w:tcW w:w="4894" w:type="dxa"/>
            <w:gridSpan w:val="2"/>
          </w:tcPr>
          <w:p w14:paraId="0817B714" w14:textId="77777777" w:rsidR="00E86039" w:rsidRPr="003C0CDF" w:rsidRDefault="00E86039" w:rsidP="007D520D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3C0CDF">
              <w:rPr>
                <w:rFonts w:asciiTheme="minorHAnsi" w:eastAsia="Calibri" w:hAnsiTheme="minorHAnsi" w:cstheme="minorHAnsi"/>
              </w:rPr>
              <w:t>Will parents need support to register baby’s birth?</w:t>
            </w:r>
          </w:p>
        </w:tc>
        <w:tc>
          <w:tcPr>
            <w:tcW w:w="4972" w:type="dxa"/>
            <w:gridSpan w:val="2"/>
          </w:tcPr>
          <w:p w14:paraId="10D72F65" w14:textId="77777777" w:rsidR="00E86039" w:rsidRPr="003C0CDF" w:rsidRDefault="00E86039" w:rsidP="007D520D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E86039" w:rsidRPr="003C0CDF" w14:paraId="6BFA9AEE" w14:textId="77777777" w:rsidTr="00106BAD">
        <w:tc>
          <w:tcPr>
            <w:tcW w:w="4894" w:type="dxa"/>
            <w:gridSpan w:val="2"/>
          </w:tcPr>
          <w:p w14:paraId="3C5BD6A6" w14:textId="225D0090" w:rsidR="00E86039" w:rsidRPr="003C0CDF" w:rsidRDefault="00667E7D" w:rsidP="007D520D">
            <w:pPr>
              <w:jc w:val="both"/>
              <w:rPr>
                <w:rFonts w:asciiTheme="minorHAnsi" w:eastAsia="Calibri" w:hAnsiTheme="minorHAnsi" w:cstheme="minorHAnsi"/>
                <w:i/>
                <w:iCs/>
              </w:rPr>
            </w:pPr>
            <w:r w:rsidRPr="003C0CDF">
              <w:rPr>
                <w:rFonts w:asciiTheme="minorHAnsi" w:eastAsia="Calibri" w:hAnsiTheme="minorHAnsi" w:cstheme="minorHAnsi"/>
              </w:rPr>
              <w:t xml:space="preserve">Who can </w:t>
            </w:r>
            <w:proofErr w:type="gramStart"/>
            <w:r w:rsidRPr="003C0CDF">
              <w:rPr>
                <w:rFonts w:asciiTheme="minorHAnsi" w:eastAsia="Calibri" w:hAnsiTheme="minorHAnsi" w:cstheme="minorHAnsi"/>
              </w:rPr>
              <w:t>parents</w:t>
            </w:r>
            <w:proofErr w:type="gramEnd"/>
            <w:r w:rsidRPr="003C0CDF">
              <w:rPr>
                <w:rFonts w:asciiTheme="minorHAnsi" w:eastAsia="Calibri" w:hAnsiTheme="minorHAnsi" w:cstheme="minorHAnsi"/>
              </w:rPr>
              <w:t xml:space="preserve"> ring if they need to speak to someone; day or night over the first week?</w:t>
            </w:r>
          </w:p>
        </w:tc>
        <w:tc>
          <w:tcPr>
            <w:tcW w:w="4972" w:type="dxa"/>
            <w:gridSpan w:val="2"/>
          </w:tcPr>
          <w:p w14:paraId="2A4674C6" w14:textId="77777777" w:rsidR="00E86039" w:rsidRPr="003C0CDF" w:rsidRDefault="00E86039" w:rsidP="007D520D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667E7D" w:rsidRPr="003C0CDF" w14:paraId="752DB775" w14:textId="77777777" w:rsidTr="00106BAD">
        <w:tc>
          <w:tcPr>
            <w:tcW w:w="4894" w:type="dxa"/>
            <w:gridSpan w:val="2"/>
          </w:tcPr>
          <w:p w14:paraId="7D15777B" w14:textId="0475B26F" w:rsidR="00667E7D" w:rsidRPr="003C0CDF" w:rsidRDefault="00667E7D" w:rsidP="007D520D">
            <w:pPr>
              <w:jc w:val="both"/>
              <w:rPr>
                <w:rFonts w:eastAsia="Calibri" w:cstheme="minorHAnsi"/>
              </w:rPr>
            </w:pPr>
            <w:r w:rsidRPr="003C0CDF">
              <w:rPr>
                <w:rFonts w:asciiTheme="minorHAnsi" w:eastAsia="Calibri" w:hAnsiTheme="minorHAnsi" w:cstheme="minorHAnsi"/>
              </w:rPr>
              <w:lastRenderedPageBreak/>
              <w:t>Do parents wish for the baby’s belongings to remain in their home or to be stored/ moved by a friend or relative before they return home from hospital?</w:t>
            </w:r>
          </w:p>
        </w:tc>
        <w:tc>
          <w:tcPr>
            <w:tcW w:w="4972" w:type="dxa"/>
            <w:gridSpan w:val="2"/>
          </w:tcPr>
          <w:p w14:paraId="3B95997A" w14:textId="77777777" w:rsidR="00667E7D" w:rsidRPr="003C0CDF" w:rsidRDefault="00667E7D" w:rsidP="007D520D">
            <w:pPr>
              <w:jc w:val="both"/>
              <w:rPr>
                <w:rFonts w:eastAsia="Calibri" w:cstheme="minorHAnsi"/>
              </w:rPr>
            </w:pPr>
          </w:p>
        </w:tc>
      </w:tr>
      <w:tr w:rsidR="008D62B0" w:rsidRPr="003C0CDF" w14:paraId="1E78852C" w14:textId="77777777" w:rsidTr="00106BAD">
        <w:tc>
          <w:tcPr>
            <w:tcW w:w="4894" w:type="dxa"/>
            <w:gridSpan w:val="2"/>
          </w:tcPr>
          <w:p w14:paraId="19021B9A" w14:textId="18EED00E" w:rsidR="008D62B0" w:rsidRPr="003C0CDF" w:rsidRDefault="008D62B0" w:rsidP="007D520D">
            <w:pPr>
              <w:jc w:val="both"/>
              <w:rPr>
                <w:rFonts w:eastAsia="Calibri" w:cstheme="minorHAnsi"/>
              </w:rPr>
            </w:pPr>
            <w:r w:rsidRPr="003C0CDF">
              <w:rPr>
                <w:rFonts w:asciiTheme="minorHAnsi" w:eastAsia="Calibri" w:hAnsiTheme="minorHAnsi" w:cstheme="minorHAnsi"/>
                <w:i/>
                <w:iCs/>
              </w:rPr>
              <w:t>Other requests;</w:t>
            </w:r>
          </w:p>
        </w:tc>
        <w:tc>
          <w:tcPr>
            <w:tcW w:w="4972" w:type="dxa"/>
            <w:gridSpan w:val="2"/>
          </w:tcPr>
          <w:p w14:paraId="00E9A556" w14:textId="77777777" w:rsidR="008D62B0" w:rsidRPr="003C0CDF" w:rsidRDefault="008D62B0" w:rsidP="007D520D">
            <w:pPr>
              <w:jc w:val="both"/>
              <w:rPr>
                <w:rFonts w:eastAsia="Calibri" w:cstheme="minorHAnsi"/>
              </w:rPr>
            </w:pPr>
          </w:p>
        </w:tc>
      </w:tr>
      <w:tr w:rsidR="006E4493" w:rsidRPr="003C0CDF" w14:paraId="12AC9C27" w14:textId="77777777" w:rsidTr="00106BAD">
        <w:tc>
          <w:tcPr>
            <w:tcW w:w="9866" w:type="dxa"/>
            <w:gridSpan w:val="4"/>
            <w:shd w:val="clear" w:color="auto" w:fill="D9D9D9" w:themeFill="background1" w:themeFillShade="D9"/>
          </w:tcPr>
          <w:p w14:paraId="6E193F1A" w14:textId="77777777" w:rsidR="008D62B0" w:rsidRDefault="008D62B0" w:rsidP="008F081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B326BB8" w14:textId="220C2B33" w:rsidR="0089679B" w:rsidRDefault="0089679B" w:rsidP="008F081C">
            <w:pPr>
              <w:tabs>
                <w:tab w:val="left" w:pos="360"/>
              </w:tabs>
              <w:rPr>
                <w:rFonts w:asciiTheme="minorHAnsi" w:eastAsia="Calibri" w:hAnsiTheme="minorHAnsi" w:cstheme="minorHAnsi"/>
                <w:b/>
                <w:bCs/>
              </w:rPr>
            </w:pPr>
            <w:r w:rsidRPr="003C0CDF">
              <w:rPr>
                <w:rFonts w:asciiTheme="minorHAnsi" w:hAnsiTheme="minorHAnsi" w:cstheme="minorHAnsi"/>
                <w:b/>
                <w:bCs/>
              </w:rPr>
              <w:t>ALTERNATIVE CARERS DETAILS</w:t>
            </w:r>
            <w:r w:rsidR="00754D4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54D45" w:rsidRPr="003C0CDF">
              <w:rPr>
                <w:rFonts w:asciiTheme="minorHAnsi" w:eastAsia="Calibri" w:hAnsiTheme="minorHAnsi" w:cstheme="minorHAnsi"/>
                <w:b/>
                <w:bCs/>
              </w:rPr>
              <w:t>(</w:t>
            </w:r>
            <w:r w:rsidR="00754D45">
              <w:rPr>
                <w:rFonts w:asciiTheme="minorHAnsi" w:eastAsia="Calibri" w:hAnsiTheme="minorHAnsi" w:cstheme="minorHAnsi"/>
                <w:b/>
                <w:bCs/>
              </w:rPr>
              <w:t>Kinship Carer/</w:t>
            </w:r>
            <w:r w:rsidR="00754D45" w:rsidRPr="003C0CDF">
              <w:rPr>
                <w:rFonts w:asciiTheme="minorHAnsi" w:eastAsia="Calibri" w:hAnsiTheme="minorHAnsi" w:cstheme="minorHAnsi"/>
                <w:b/>
                <w:bCs/>
              </w:rPr>
              <w:t>Foster Carer)</w:t>
            </w:r>
          </w:p>
          <w:p w14:paraId="4437E2BD" w14:textId="77777777" w:rsidR="00D6650E" w:rsidRPr="003C0CDF" w:rsidRDefault="00D6650E" w:rsidP="008F081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85B53D9" w14:textId="77777777" w:rsidR="006E4493" w:rsidRPr="003C0CDF" w:rsidRDefault="006E4493" w:rsidP="008F081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  <w:b/>
                <w:bCs/>
              </w:rPr>
              <w:t>Who is baby going to live with?</w:t>
            </w:r>
          </w:p>
        </w:tc>
      </w:tr>
      <w:tr w:rsidR="00251A64" w:rsidRPr="003C0CDF" w14:paraId="162C34CB" w14:textId="77777777" w:rsidTr="00106BAD">
        <w:tc>
          <w:tcPr>
            <w:tcW w:w="3284" w:type="dxa"/>
          </w:tcPr>
          <w:p w14:paraId="02EF425D" w14:textId="77777777" w:rsidR="00251A64" w:rsidRPr="003C0CDF" w:rsidRDefault="00251A64" w:rsidP="00A23CB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Name</w:t>
            </w:r>
            <w:r w:rsidR="00A8560E" w:rsidRPr="003C0CDF">
              <w:rPr>
                <w:rFonts w:asciiTheme="minorHAnsi" w:hAnsiTheme="minorHAnsi" w:cstheme="minorHAnsi"/>
              </w:rPr>
              <w:t>(s)</w:t>
            </w:r>
          </w:p>
        </w:tc>
        <w:tc>
          <w:tcPr>
            <w:tcW w:w="6582" w:type="dxa"/>
            <w:gridSpan w:val="3"/>
          </w:tcPr>
          <w:p w14:paraId="2FD1941F" w14:textId="77777777" w:rsidR="00251A64" w:rsidRPr="003C0CDF" w:rsidRDefault="00251A64" w:rsidP="00A23CB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51A64" w:rsidRPr="003C0CDF" w14:paraId="286600D1" w14:textId="77777777" w:rsidTr="00106BAD">
        <w:tc>
          <w:tcPr>
            <w:tcW w:w="3284" w:type="dxa"/>
          </w:tcPr>
          <w:p w14:paraId="38F21DD2" w14:textId="77777777" w:rsidR="00251A64" w:rsidRPr="003C0CDF" w:rsidRDefault="00251A64" w:rsidP="00A23CB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Relationship</w:t>
            </w:r>
          </w:p>
        </w:tc>
        <w:tc>
          <w:tcPr>
            <w:tcW w:w="6582" w:type="dxa"/>
            <w:gridSpan w:val="3"/>
          </w:tcPr>
          <w:p w14:paraId="3B6EE578" w14:textId="77777777" w:rsidR="00251A64" w:rsidRPr="003C0CDF" w:rsidRDefault="00251A64" w:rsidP="00A23CBC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4A6448" w:rsidRPr="003C0CDF" w14:paraId="5F5394B5" w14:textId="77777777" w:rsidTr="00106BAD">
        <w:tc>
          <w:tcPr>
            <w:tcW w:w="3284" w:type="dxa"/>
          </w:tcPr>
          <w:p w14:paraId="6C3A0BB1" w14:textId="77777777" w:rsidR="009F1C0A" w:rsidRPr="003C0CDF" w:rsidRDefault="004A6448" w:rsidP="004A644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Supervising Social Worker</w:t>
            </w:r>
            <w:r w:rsidR="009F1C0A" w:rsidRPr="003C0CD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82" w:type="dxa"/>
            <w:gridSpan w:val="3"/>
          </w:tcPr>
          <w:p w14:paraId="09DF873B" w14:textId="77777777" w:rsidR="004A6448" w:rsidRPr="003C0CDF" w:rsidRDefault="004A6448" w:rsidP="004A644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F1C0A" w:rsidRPr="003C0CDF" w14:paraId="46332DE8" w14:textId="77777777" w:rsidTr="00106BAD">
        <w:tc>
          <w:tcPr>
            <w:tcW w:w="3284" w:type="dxa"/>
          </w:tcPr>
          <w:p w14:paraId="247CDF63" w14:textId="77777777" w:rsidR="009F1C0A" w:rsidRPr="003C0CDF" w:rsidRDefault="009F1C0A" w:rsidP="004A644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GP</w:t>
            </w:r>
          </w:p>
        </w:tc>
        <w:tc>
          <w:tcPr>
            <w:tcW w:w="6582" w:type="dxa"/>
            <w:gridSpan w:val="3"/>
          </w:tcPr>
          <w:p w14:paraId="6592A790" w14:textId="77777777" w:rsidR="009F1C0A" w:rsidRPr="003C0CDF" w:rsidRDefault="009F1C0A" w:rsidP="004A644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F1C0A" w:rsidRPr="003C0CDF" w14:paraId="418AF987" w14:textId="77777777" w:rsidTr="00106BAD">
        <w:tc>
          <w:tcPr>
            <w:tcW w:w="3284" w:type="dxa"/>
          </w:tcPr>
          <w:p w14:paraId="3474FB04" w14:textId="77777777" w:rsidR="009F1C0A" w:rsidRPr="003C0CDF" w:rsidRDefault="009F1C0A" w:rsidP="004A644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Health visitor</w:t>
            </w:r>
          </w:p>
        </w:tc>
        <w:tc>
          <w:tcPr>
            <w:tcW w:w="6582" w:type="dxa"/>
            <w:gridSpan w:val="3"/>
          </w:tcPr>
          <w:p w14:paraId="06CEAB36" w14:textId="77777777" w:rsidR="009F1C0A" w:rsidRPr="003C0CDF" w:rsidRDefault="009F1C0A" w:rsidP="004A6448">
            <w:pPr>
              <w:tabs>
                <w:tab w:val="left" w:pos="3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871C0" w:rsidRPr="003C0CDF" w14:paraId="374B4732" w14:textId="77777777" w:rsidTr="00106BAD">
        <w:tc>
          <w:tcPr>
            <w:tcW w:w="9866" w:type="dxa"/>
            <w:gridSpan w:val="4"/>
            <w:shd w:val="clear" w:color="auto" w:fill="D9D9D9" w:themeFill="background1" w:themeFillShade="D9"/>
          </w:tcPr>
          <w:p w14:paraId="0B9391C1" w14:textId="5C722DE1" w:rsidR="00B871C0" w:rsidRPr="003C0CDF" w:rsidRDefault="00B871C0" w:rsidP="00283A52">
            <w:pPr>
              <w:spacing w:after="160" w:line="259" w:lineRule="auto"/>
              <w:contextualSpacing/>
              <w:jc w:val="center"/>
              <w:rPr>
                <w:rFonts w:asciiTheme="minorHAnsi" w:eastAsia="Calibri" w:hAnsiTheme="minorHAnsi" w:cstheme="minorHAnsi"/>
              </w:rPr>
            </w:pPr>
            <w:r w:rsidRPr="003C0CDF">
              <w:rPr>
                <w:rFonts w:asciiTheme="minorHAnsi" w:eastAsia="Calibri" w:hAnsiTheme="minorHAnsi" w:cstheme="minorHAnsi"/>
                <w:b/>
                <w:bCs/>
              </w:rPr>
              <w:t xml:space="preserve">Identity </w:t>
            </w:r>
          </w:p>
        </w:tc>
      </w:tr>
      <w:tr w:rsidR="00B871C0" w:rsidRPr="003C0CDF" w14:paraId="057A23F4" w14:textId="77777777" w:rsidTr="00106BAD">
        <w:tc>
          <w:tcPr>
            <w:tcW w:w="4941" w:type="dxa"/>
            <w:gridSpan w:val="3"/>
          </w:tcPr>
          <w:p w14:paraId="5DF717D6" w14:textId="77777777" w:rsidR="00B871C0" w:rsidRPr="003C0CDF" w:rsidRDefault="00B871C0" w:rsidP="00283A52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3C0CDF">
              <w:rPr>
                <w:rFonts w:asciiTheme="minorHAnsi" w:eastAsia="Calibri" w:hAnsiTheme="minorHAnsi" w:cstheme="minorHAnsi"/>
              </w:rPr>
              <w:t>How will parents receive regular updates on baby’s progress?</w:t>
            </w:r>
          </w:p>
        </w:tc>
        <w:tc>
          <w:tcPr>
            <w:tcW w:w="4925" w:type="dxa"/>
          </w:tcPr>
          <w:p w14:paraId="6B5A624D" w14:textId="77777777" w:rsidR="00B871C0" w:rsidRPr="003C0CDF" w:rsidRDefault="00B871C0" w:rsidP="00283A5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871C0" w:rsidRPr="003C0CDF" w14:paraId="410527DF" w14:textId="77777777" w:rsidTr="00106BAD">
        <w:tc>
          <w:tcPr>
            <w:tcW w:w="4941" w:type="dxa"/>
            <w:gridSpan w:val="3"/>
          </w:tcPr>
          <w:p w14:paraId="39C20468" w14:textId="77777777" w:rsidR="00B871C0" w:rsidRPr="003C0CDF" w:rsidRDefault="00B871C0" w:rsidP="00283A52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3C0CDF">
              <w:rPr>
                <w:rFonts w:asciiTheme="minorHAnsi" w:eastAsia="Calibri" w:hAnsiTheme="minorHAnsi" w:cstheme="minorHAnsi"/>
              </w:rPr>
              <w:t>Will there be a communication book between parents and carers?</w:t>
            </w:r>
          </w:p>
        </w:tc>
        <w:tc>
          <w:tcPr>
            <w:tcW w:w="4925" w:type="dxa"/>
          </w:tcPr>
          <w:p w14:paraId="632FEF88" w14:textId="77777777" w:rsidR="00B871C0" w:rsidRPr="003C0CDF" w:rsidRDefault="00B871C0" w:rsidP="00283A5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871C0" w:rsidRPr="003C0CDF" w14:paraId="2847E041" w14:textId="77777777" w:rsidTr="00106BAD">
        <w:tc>
          <w:tcPr>
            <w:tcW w:w="4941" w:type="dxa"/>
            <w:gridSpan w:val="3"/>
          </w:tcPr>
          <w:p w14:paraId="7DD76C53" w14:textId="4CB2C311" w:rsidR="00B871C0" w:rsidRPr="003C0CDF" w:rsidRDefault="00181B14" w:rsidP="00283A52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When will M</w:t>
            </w:r>
            <w:r w:rsidR="00B871C0" w:rsidRPr="003C0CDF">
              <w:rPr>
                <w:rFonts w:asciiTheme="minorHAnsi" w:eastAsia="Calibri" w:hAnsiTheme="minorHAnsi" w:cstheme="minorHAnsi"/>
              </w:rPr>
              <w:t xml:space="preserve">other </w:t>
            </w:r>
            <w:r>
              <w:rPr>
                <w:rFonts w:asciiTheme="minorHAnsi" w:eastAsia="Calibri" w:hAnsiTheme="minorHAnsi" w:cstheme="minorHAnsi"/>
              </w:rPr>
              <w:t xml:space="preserve">have an </w:t>
            </w:r>
            <w:r w:rsidR="00B871C0" w:rsidRPr="003C0CDF">
              <w:rPr>
                <w:rFonts w:asciiTheme="minorHAnsi" w:eastAsia="Calibri" w:hAnsiTheme="minorHAnsi" w:cstheme="minorHAnsi"/>
              </w:rPr>
              <w:t>o</w:t>
            </w:r>
            <w:r w:rsidR="000F744C">
              <w:rPr>
                <w:rFonts w:asciiTheme="minorHAnsi" w:eastAsia="Calibri" w:hAnsiTheme="minorHAnsi" w:cstheme="minorHAnsi"/>
              </w:rPr>
              <w:t>pportunity to</w:t>
            </w:r>
            <w:r w:rsidR="00B871C0" w:rsidRPr="003C0CDF">
              <w:rPr>
                <w:rFonts w:asciiTheme="minorHAnsi" w:eastAsia="Calibri" w:hAnsiTheme="minorHAnsi" w:cstheme="minorHAnsi"/>
              </w:rPr>
              <w:t xml:space="preserve"> share her birthing story</w:t>
            </w:r>
            <w:r w:rsidR="000F744C">
              <w:rPr>
                <w:rFonts w:asciiTheme="minorHAnsi" w:eastAsia="Calibri" w:hAnsiTheme="minorHAnsi" w:cstheme="minorHAnsi"/>
              </w:rPr>
              <w:t>? W</w:t>
            </w:r>
            <w:r w:rsidR="00B871C0" w:rsidRPr="003C0CDF">
              <w:rPr>
                <w:rFonts w:asciiTheme="minorHAnsi" w:eastAsia="Calibri" w:hAnsiTheme="minorHAnsi" w:cstheme="minorHAnsi"/>
              </w:rPr>
              <w:t>ho with</w:t>
            </w:r>
            <w:r w:rsidR="000F744C">
              <w:rPr>
                <w:rFonts w:asciiTheme="minorHAnsi" w:eastAsia="Calibri" w:hAnsiTheme="minorHAnsi" w:cstheme="minorHAnsi"/>
              </w:rPr>
              <w:t xml:space="preserve"> and</w:t>
            </w:r>
            <w:r w:rsidR="00B871C0" w:rsidRPr="003C0CDF">
              <w:rPr>
                <w:rFonts w:asciiTheme="minorHAnsi" w:eastAsia="Calibri" w:hAnsiTheme="minorHAnsi" w:cstheme="minorHAnsi"/>
              </w:rPr>
              <w:t xml:space="preserve"> how will it be documented?</w:t>
            </w:r>
          </w:p>
        </w:tc>
        <w:tc>
          <w:tcPr>
            <w:tcW w:w="4925" w:type="dxa"/>
          </w:tcPr>
          <w:p w14:paraId="4C63B5F2" w14:textId="77777777" w:rsidR="00B871C0" w:rsidRPr="003C0CDF" w:rsidRDefault="00B871C0" w:rsidP="00283A5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871C0" w:rsidRPr="003C0CDF" w14:paraId="23B89C2F" w14:textId="77777777" w:rsidTr="00106BAD">
        <w:tc>
          <w:tcPr>
            <w:tcW w:w="4941" w:type="dxa"/>
            <w:gridSpan w:val="3"/>
          </w:tcPr>
          <w:p w14:paraId="42D1A4A5" w14:textId="01A7C34B" w:rsidR="00B871C0" w:rsidRPr="003C0CDF" w:rsidRDefault="00B871C0" w:rsidP="00283A52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3C0CDF">
              <w:rPr>
                <w:rFonts w:asciiTheme="minorHAnsi" w:eastAsia="Calibri" w:hAnsiTheme="minorHAnsi" w:cstheme="minorHAnsi"/>
              </w:rPr>
              <w:t xml:space="preserve">How and when will baby meet brothers </w:t>
            </w:r>
            <w:r w:rsidR="00482166">
              <w:rPr>
                <w:rFonts w:asciiTheme="minorHAnsi" w:eastAsia="Calibri" w:hAnsiTheme="minorHAnsi" w:cstheme="minorHAnsi"/>
              </w:rPr>
              <w:t>and/</w:t>
            </w:r>
            <w:r w:rsidRPr="003C0CDF">
              <w:rPr>
                <w:rFonts w:asciiTheme="minorHAnsi" w:eastAsia="Calibri" w:hAnsiTheme="minorHAnsi" w:cstheme="minorHAnsi"/>
              </w:rPr>
              <w:t>or sisters?</w:t>
            </w:r>
          </w:p>
        </w:tc>
        <w:tc>
          <w:tcPr>
            <w:tcW w:w="4925" w:type="dxa"/>
          </w:tcPr>
          <w:p w14:paraId="7FA623CE" w14:textId="77777777" w:rsidR="00B871C0" w:rsidRPr="003C0CDF" w:rsidRDefault="00B871C0" w:rsidP="00283A5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871C0" w:rsidRPr="003C0CDF" w14:paraId="5CF61450" w14:textId="77777777" w:rsidTr="00106BAD">
        <w:tc>
          <w:tcPr>
            <w:tcW w:w="4941" w:type="dxa"/>
            <w:gridSpan w:val="3"/>
          </w:tcPr>
          <w:p w14:paraId="7C4C84C6" w14:textId="77777777" w:rsidR="00B871C0" w:rsidRPr="003C0CDF" w:rsidRDefault="00B871C0" w:rsidP="00283A52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3C0CDF">
              <w:rPr>
                <w:rFonts w:asciiTheme="minorHAnsi" w:eastAsia="Calibri" w:hAnsiTheme="minorHAnsi" w:cstheme="minorHAnsi"/>
              </w:rPr>
              <w:t>How and when will baby meet extended family members?</w:t>
            </w:r>
          </w:p>
        </w:tc>
        <w:tc>
          <w:tcPr>
            <w:tcW w:w="4925" w:type="dxa"/>
          </w:tcPr>
          <w:p w14:paraId="1E8E87A2" w14:textId="77777777" w:rsidR="00B871C0" w:rsidRPr="003C0CDF" w:rsidRDefault="00B871C0" w:rsidP="00283A5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871C0" w:rsidRPr="003C0CDF" w14:paraId="42FF9ECB" w14:textId="77777777" w:rsidTr="00106BAD">
        <w:tc>
          <w:tcPr>
            <w:tcW w:w="4941" w:type="dxa"/>
            <w:gridSpan w:val="3"/>
          </w:tcPr>
          <w:p w14:paraId="67761F52" w14:textId="77777777" w:rsidR="00B871C0" w:rsidRPr="003C0CDF" w:rsidRDefault="00B871C0" w:rsidP="00283A52">
            <w:pPr>
              <w:spacing w:after="160" w:line="259" w:lineRule="auto"/>
              <w:contextualSpacing/>
              <w:rPr>
                <w:rFonts w:asciiTheme="minorHAnsi" w:eastAsia="Calibri" w:hAnsiTheme="minorHAnsi" w:cstheme="minorHAnsi"/>
              </w:rPr>
            </w:pPr>
            <w:r w:rsidRPr="003C0CDF">
              <w:rPr>
                <w:rFonts w:asciiTheme="minorHAnsi" w:eastAsia="Calibri" w:hAnsiTheme="minorHAnsi" w:cstheme="minorHAnsi"/>
              </w:rPr>
              <w:t>Any cultural considerations following birth?</w:t>
            </w:r>
          </w:p>
        </w:tc>
        <w:tc>
          <w:tcPr>
            <w:tcW w:w="4925" w:type="dxa"/>
          </w:tcPr>
          <w:p w14:paraId="399C79F6" w14:textId="77777777" w:rsidR="00B871C0" w:rsidRPr="003C0CDF" w:rsidRDefault="00B871C0" w:rsidP="00283A5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B871C0" w:rsidRPr="003C0CDF" w14:paraId="0107EC58" w14:textId="77777777" w:rsidTr="00106BAD">
        <w:tc>
          <w:tcPr>
            <w:tcW w:w="4941" w:type="dxa"/>
            <w:gridSpan w:val="3"/>
          </w:tcPr>
          <w:p w14:paraId="637BB613" w14:textId="60231D9F" w:rsidR="00B871C0" w:rsidRPr="003C0CDF" w:rsidRDefault="00E86039" w:rsidP="00E86039">
            <w:pPr>
              <w:tabs>
                <w:tab w:val="left" w:pos="360"/>
              </w:tabs>
              <w:rPr>
                <w:rFonts w:asciiTheme="minorHAnsi" w:eastAsia="Calibri" w:hAnsiTheme="minorHAnsi" w:cstheme="minorHAnsi"/>
                <w:highlight w:val="yellow"/>
              </w:rPr>
            </w:pPr>
            <w:r w:rsidRPr="003C0CDF">
              <w:rPr>
                <w:rFonts w:asciiTheme="minorHAnsi" w:hAnsiTheme="minorHAnsi" w:cstheme="minorHAnsi"/>
              </w:rPr>
              <w:t>Does Mother and/</w:t>
            </w:r>
            <w:r w:rsidR="00063626">
              <w:rPr>
                <w:rFonts w:asciiTheme="minorHAnsi" w:hAnsiTheme="minorHAnsi" w:cstheme="minorHAnsi"/>
              </w:rPr>
              <w:t>or</w:t>
            </w:r>
            <w:r w:rsidRPr="003C0CDF">
              <w:rPr>
                <w:rFonts w:asciiTheme="minorHAnsi" w:hAnsiTheme="minorHAnsi" w:cstheme="minorHAnsi"/>
              </w:rPr>
              <w:t xml:space="preserve"> Father wish to meet Foster Carers prior to Birth?</w:t>
            </w:r>
            <w:r w:rsidR="00063626">
              <w:rPr>
                <w:rFonts w:asciiTheme="minorHAnsi" w:hAnsiTheme="minorHAnsi" w:cstheme="minorHAnsi"/>
              </w:rPr>
              <w:t xml:space="preserve"> </w:t>
            </w:r>
            <w:r w:rsidR="000F2304">
              <w:rPr>
                <w:rFonts w:asciiTheme="minorHAnsi" w:hAnsiTheme="minorHAnsi" w:cstheme="minorHAnsi"/>
              </w:rPr>
              <w:t>When and h</w:t>
            </w:r>
            <w:r w:rsidR="00063626">
              <w:rPr>
                <w:rFonts w:asciiTheme="minorHAnsi" w:hAnsiTheme="minorHAnsi" w:cstheme="minorHAnsi"/>
              </w:rPr>
              <w:t xml:space="preserve">ow </w:t>
            </w:r>
            <w:r w:rsidR="000F2304">
              <w:rPr>
                <w:rFonts w:asciiTheme="minorHAnsi" w:hAnsiTheme="minorHAnsi" w:cstheme="minorHAnsi"/>
              </w:rPr>
              <w:t>will this occur?</w:t>
            </w:r>
          </w:p>
        </w:tc>
        <w:tc>
          <w:tcPr>
            <w:tcW w:w="4925" w:type="dxa"/>
          </w:tcPr>
          <w:p w14:paraId="1C04D910" w14:textId="77777777" w:rsidR="00B871C0" w:rsidRPr="003C0CDF" w:rsidRDefault="00B871C0" w:rsidP="00283A5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highlight w:val="yellow"/>
              </w:rPr>
            </w:pPr>
          </w:p>
        </w:tc>
      </w:tr>
      <w:tr w:rsidR="00E86039" w:rsidRPr="003C0CDF" w14:paraId="16BC9947" w14:textId="77777777" w:rsidTr="00106BAD">
        <w:tc>
          <w:tcPr>
            <w:tcW w:w="4941" w:type="dxa"/>
            <w:gridSpan w:val="3"/>
          </w:tcPr>
          <w:p w14:paraId="2802A1EB" w14:textId="77777777" w:rsidR="00E86039" w:rsidRPr="003C0CDF" w:rsidRDefault="00E86039" w:rsidP="00E86039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Do parents wish for Foster Carers to be present in the hospital?</w:t>
            </w:r>
          </w:p>
        </w:tc>
        <w:tc>
          <w:tcPr>
            <w:tcW w:w="4925" w:type="dxa"/>
          </w:tcPr>
          <w:p w14:paraId="080A85D3" w14:textId="77777777" w:rsidR="00E86039" w:rsidRPr="003C0CDF" w:rsidRDefault="00E86039" w:rsidP="00283A52">
            <w:pPr>
              <w:spacing w:after="160" w:line="259" w:lineRule="auto"/>
              <w:contextualSpacing/>
              <w:jc w:val="both"/>
              <w:rPr>
                <w:rFonts w:asciiTheme="minorHAnsi" w:eastAsia="Calibri" w:hAnsiTheme="minorHAnsi" w:cstheme="minorHAnsi"/>
                <w:highlight w:val="yellow"/>
              </w:rPr>
            </w:pPr>
          </w:p>
        </w:tc>
      </w:tr>
      <w:tr w:rsidR="00E86039" w:rsidRPr="003C0CDF" w14:paraId="3A1FEA0E" w14:textId="77777777" w:rsidTr="00106BAD">
        <w:tc>
          <w:tcPr>
            <w:tcW w:w="9866" w:type="dxa"/>
            <w:gridSpan w:val="4"/>
            <w:shd w:val="clear" w:color="auto" w:fill="D9D9D9" w:themeFill="background1" w:themeFillShade="D9"/>
            <w:vAlign w:val="center"/>
          </w:tcPr>
          <w:p w14:paraId="5C50FBAA" w14:textId="74CE77AF" w:rsidR="00E86039" w:rsidRPr="003C0CDF" w:rsidRDefault="00F51E27" w:rsidP="00E8603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C</w:t>
            </w:r>
            <w:r w:rsidR="00E86039" w:rsidRPr="003C0CDF">
              <w:rPr>
                <w:rFonts w:asciiTheme="minorHAnsi" w:hAnsiTheme="minorHAnsi" w:cstheme="minorHAnsi"/>
                <w:b/>
                <w:bCs/>
                <w:u w:val="single"/>
              </w:rPr>
              <w:t xml:space="preserve">ommunication access in the initial 72 hours after leaving </w:t>
            </w:r>
            <w:proofErr w:type="gramStart"/>
            <w:r w:rsidR="00E86039" w:rsidRPr="003C0CDF">
              <w:rPr>
                <w:rFonts w:asciiTheme="minorHAnsi" w:hAnsiTheme="minorHAnsi" w:cstheme="minorHAnsi"/>
                <w:b/>
                <w:bCs/>
                <w:u w:val="single"/>
              </w:rPr>
              <w:t>hospital</w:t>
            </w:r>
            <w:proofErr w:type="gramEnd"/>
          </w:p>
          <w:p w14:paraId="54DD2F84" w14:textId="0F1E341C" w:rsidR="00F51E27" w:rsidRDefault="00E86039" w:rsidP="00E8603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3C0CDF">
              <w:rPr>
                <w:rFonts w:asciiTheme="minorHAnsi" w:hAnsiTheme="minorHAnsi" w:cstheme="minorHAnsi"/>
                <w:i/>
                <w:iCs/>
                <w:sz w:val="22"/>
              </w:rPr>
              <w:t xml:space="preserve">Are </w:t>
            </w:r>
            <w:r w:rsidR="00F51E27">
              <w:rPr>
                <w:rFonts w:asciiTheme="minorHAnsi" w:hAnsiTheme="minorHAnsi" w:cstheme="minorHAnsi"/>
                <w:i/>
                <w:iCs/>
                <w:sz w:val="22"/>
              </w:rPr>
              <w:t xml:space="preserve">there any </w:t>
            </w:r>
            <w:r w:rsidRPr="003C0CDF">
              <w:rPr>
                <w:rFonts w:asciiTheme="minorHAnsi" w:hAnsiTheme="minorHAnsi" w:cstheme="minorHAnsi"/>
                <w:i/>
                <w:iCs/>
                <w:sz w:val="22"/>
              </w:rPr>
              <w:t xml:space="preserve">calls/messages arranged? </w:t>
            </w:r>
            <w:r w:rsidR="00F51E27">
              <w:rPr>
                <w:rFonts w:asciiTheme="minorHAnsi" w:hAnsiTheme="minorHAnsi" w:cstheme="minorHAnsi"/>
                <w:i/>
                <w:iCs/>
                <w:sz w:val="22"/>
              </w:rPr>
              <w:t>Who will facilitate this?</w:t>
            </w:r>
          </w:p>
          <w:p w14:paraId="299F7CDC" w14:textId="77777777" w:rsidR="00127382" w:rsidRDefault="00F51E27" w:rsidP="00E86039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</w:rPr>
              <w:t>What is the d</w:t>
            </w:r>
            <w:r w:rsidR="00E86039" w:rsidRPr="003C0CDF">
              <w:rPr>
                <w:rFonts w:asciiTheme="minorHAnsi" w:hAnsiTheme="minorHAnsi" w:cstheme="minorHAnsi"/>
                <w:i/>
                <w:iCs/>
                <w:sz w:val="22"/>
              </w:rPr>
              <w:t xml:space="preserve">ate/ time </w:t>
            </w:r>
            <w:r>
              <w:rPr>
                <w:rFonts w:asciiTheme="minorHAnsi" w:hAnsiTheme="minorHAnsi" w:cstheme="minorHAnsi"/>
                <w:i/>
                <w:iCs/>
                <w:sz w:val="22"/>
              </w:rPr>
              <w:t xml:space="preserve">proposed for these? </w:t>
            </w:r>
          </w:p>
          <w:p w14:paraId="4B8EA36A" w14:textId="77777777" w:rsidR="00E86039" w:rsidRPr="003C0CDF" w:rsidRDefault="00E86039" w:rsidP="00C01069">
            <w:pPr>
              <w:spacing w:after="160" w:line="259" w:lineRule="auto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A6448" w:rsidRPr="003C0CDF" w14:paraId="5E886EFC" w14:textId="77777777" w:rsidTr="00106BAD">
        <w:tc>
          <w:tcPr>
            <w:tcW w:w="9866" w:type="dxa"/>
            <w:gridSpan w:val="4"/>
            <w:shd w:val="clear" w:color="auto" w:fill="auto"/>
            <w:vAlign w:val="center"/>
          </w:tcPr>
          <w:p w14:paraId="7562FF0A" w14:textId="77777777" w:rsidR="008D7FCA" w:rsidRPr="003C0CDF" w:rsidRDefault="008D7FCA" w:rsidP="004A644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1DF084F" w14:textId="77777777" w:rsidR="004A6448" w:rsidRPr="003C0CDF" w:rsidRDefault="004A6448" w:rsidP="004A644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44EAB46" w14:textId="77777777" w:rsidR="004A6448" w:rsidRPr="003C0CDF" w:rsidRDefault="004A6448" w:rsidP="004A644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90D578D" w14:textId="77777777" w:rsidR="00BC5569" w:rsidRPr="003C0CDF" w:rsidRDefault="00BC5569" w:rsidP="004A644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E47BC2" w14:textId="77777777" w:rsidR="00B871C0" w:rsidRPr="003C0CDF" w:rsidRDefault="00B871C0" w:rsidP="004A644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B6CC2E0" w14:textId="77777777" w:rsidR="00B871C0" w:rsidRPr="003C0CDF" w:rsidRDefault="00B871C0" w:rsidP="004A644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E6B9FC0" w14:textId="77777777" w:rsidR="00E86039" w:rsidRPr="003C0CDF" w:rsidRDefault="00E86039" w:rsidP="00FE021B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1DC612A" w14:textId="77777777" w:rsidR="004A6448" w:rsidRPr="003C0CDF" w:rsidRDefault="004A6448" w:rsidP="004A644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6039" w:rsidRPr="003C0CDF" w14:paraId="775E659A" w14:textId="77777777" w:rsidTr="00106BAD">
        <w:tc>
          <w:tcPr>
            <w:tcW w:w="9866" w:type="dxa"/>
            <w:gridSpan w:val="4"/>
            <w:shd w:val="clear" w:color="auto" w:fill="auto"/>
            <w:vAlign w:val="center"/>
          </w:tcPr>
          <w:tbl>
            <w:tblPr>
              <w:tblStyle w:val="TableGrid"/>
              <w:tblW w:w="9809" w:type="dxa"/>
              <w:tblLook w:val="04A0" w:firstRow="1" w:lastRow="0" w:firstColumn="1" w:lastColumn="0" w:noHBand="0" w:noVBand="1"/>
            </w:tblPr>
            <w:tblGrid>
              <w:gridCol w:w="1962"/>
              <w:gridCol w:w="1279"/>
              <w:gridCol w:w="1002"/>
              <w:gridCol w:w="1012"/>
              <w:gridCol w:w="1176"/>
              <w:gridCol w:w="1771"/>
              <w:gridCol w:w="1607"/>
            </w:tblGrid>
            <w:tr w:rsidR="003D22DD" w:rsidRPr="003C0CDF" w14:paraId="795B90F6" w14:textId="2B62877C" w:rsidTr="0056704D">
              <w:tc>
                <w:tcPr>
                  <w:tcW w:w="8202" w:type="dxa"/>
                  <w:gridSpan w:val="6"/>
                  <w:shd w:val="clear" w:color="auto" w:fill="D9D9D9" w:themeFill="background1" w:themeFillShade="D9"/>
                </w:tcPr>
                <w:p w14:paraId="044C2CB3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  <w:r w:rsidRPr="003C0CDF">
                    <w:rPr>
                      <w:rFonts w:asciiTheme="minorHAnsi" w:hAnsiTheme="minorHAnsi" w:cstheme="minorHAnsi"/>
                      <w:b/>
                      <w:bCs/>
                    </w:rPr>
                    <w:t>Initial Family Time plan following discharge from Hospital</w:t>
                  </w:r>
                </w:p>
              </w:tc>
              <w:tc>
                <w:tcPr>
                  <w:tcW w:w="1607" w:type="dxa"/>
                  <w:shd w:val="clear" w:color="auto" w:fill="D9D9D9" w:themeFill="background1" w:themeFillShade="D9"/>
                </w:tcPr>
                <w:p w14:paraId="7DF4588A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3D22DD" w:rsidRPr="003C0CDF" w14:paraId="546F5221" w14:textId="29A16AAD" w:rsidTr="0056704D">
              <w:tc>
                <w:tcPr>
                  <w:tcW w:w="1962" w:type="dxa"/>
                  <w:shd w:val="clear" w:color="auto" w:fill="D9D9D9" w:themeFill="background1" w:themeFillShade="D9"/>
                </w:tcPr>
                <w:p w14:paraId="48D52793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C0CDF">
                    <w:rPr>
                      <w:rFonts w:asciiTheme="minorHAnsi" w:hAnsiTheme="minorHAnsi" w:cstheme="minorHAnsi"/>
                      <w:b/>
                      <w:bCs/>
                    </w:rPr>
                    <w:lastRenderedPageBreak/>
                    <w:t>Who will be present?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14:paraId="345C1622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C0CDF">
                    <w:rPr>
                      <w:rFonts w:asciiTheme="minorHAnsi" w:hAnsiTheme="minorHAnsi" w:cstheme="minorHAnsi"/>
                      <w:b/>
                      <w:bCs/>
                    </w:rPr>
                    <w:t>Who will support?</w:t>
                  </w:r>
                </w:p>
              </w:tc>
              <w:tc>
                <w:tcPr>
                  <w:tcW w:w="1002" w:type="dxa"/>
                  <w:shd w:val="clear" w:color="auto" w:fill="D9D9D9" w:themeFill="background1" w:themeFillShade="D9"/>
                </w:tcPr>
                <w:p w14:paraId="4BC9E720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C0CDF">
                    <w:rPr>
                      <w:rFonts w:asciiTheme="minorHAnsi" w:hAnsiTheme="minorHAnsi" w:cstheme="minorHAnsi"/>
                      <w:b/>
                      <w:bCs/>
                    </w:rPr>
                    <w:t>Time</w:t>
                  </w:r>
                </w:p>
              </w:tc>
              <w:tc>
                <w:tcPr>
                  <w:tcW w:w="1012" w:type="dxa"/>
                  <w:shd w:val="clear" w:color="auto" w:fill="D9D9D9" w:themeFill="background1" w:themeFillShade="D9"/>
                </w:tcPr>
                <w:p w14:paraId="1BB48920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C0CDF">
                    <w:rPr>
                      <w:rFonts w:asciiTheme="minorHAnsi" w:hAnsiTheme="minorHAnsi" w:cstheme="minorHAnsi"/>
                      <w:b/>
                      <w:bCs/>
                    </w:rPr>
                    <w:t>Date</w:t>
                  </w:r>
                </w:p>
              </w:tc>
              <w:tc>
                <w:tcPr>
                  <w:tcW w:w="1176" w:type="dxa"/>
                  <w:shd w:val="clear" w:color="auto" w:fill="D9D9D9" w:themeFill="background1" w:themeFillShade="D9"/>
                </w:tcPr>
                <w:p w14:paraId="77FD4393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C0CDF">
                    <w:rPr>
                      <w:rFonts w:asciiTheme="minorHAnsi" w:hAnsiTheme="minorHAnsi" w:cstheme="minorHAnsi"/>
                      <w:b/>
                      <w:bCs/>
                    </w:rPr>
                    <w:t>Venue</w:t>
                  </w:r>
                </w:p>
              </w:tc>
              <w:tc>
                <w:tcPr>
                  <w:tcW w:w="1771" w:type="dxa"/>
                  <w:shd w:val="clear" w:color="auto" w:fill="D9D9D9" w:themeFill="background1" w:themeFillShade="D9"/>
                </w:tcPr>
                <w:p w14:paraId="4A164C06" w14:textId="5FD08B95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3C0CDF">
                    <w:rPr>
                      <w:rFonts w:asciiTheme="minorHAnsi" w:hAnsiTheme="minorHAnsi" w:cstheme="minorHAnsi"/>
                      <w:b/>
                      <w:bCs/>
                    </w:rPr>
                    <w:t>Who will transport baby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?</w:t>
                  </w:r>
                </w:p>
              </w:tc>
              <w:tc>
                <w:tcPr>
                  <w:tcW w:w="1607" w:type="dxa"/>
                  <w:shd w:val="clear" w:color="auto" w:fill="D9D9D9" w:themeFill="background1" w:themeFillShade="D9"/>
                </w:tcPr>
                <w:p w14:paraId="308630B6" w14:textId="7BFBED6B" w:rsidR="003D22DD" w:rsidRPr="003D22DD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How will parents get to </w:t>
                  </w:r>
                  <w:r w:rsidR="0056704D">
                    <w:rPr>
                      <w:rFonts w:asciiTheme="minorHAnsi" w:hAnsiTheme="minorHAnsi" w:cstheme="minorHAnsi"/>
                      <w:b/>
                      <w:bCs/>
                    </w:rPr>
                    <w:t>the venue?</w:t>
                  </w:r>
                </w:p>
              </w:tc>
            </w:tr>
            <w:tr w:rsidR="003D22DD" w:rsidRPr="003C0CDF" w14:paraId="3FE8DAB5" w14:textId="3B41E627" w:rsidTr="0056704D">
              <w:tc>
                <w:tcPr>
                  <w:tcW w:w="1962" w:type="dxa"/>
                </w:tcPr>
                <w:p w14:paraId="4DAE8E8F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9" w:type="dxa"/>
                </w:tcPr>
                <w:p w14:paraId="3C9FE43C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02" w:type="dxa"/>
                </w:tcPr>
                <w:p w14:paraId="5D0394EE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2" w:type="dxa"/>
                </w:tcPr>
                <w:p w14:paraId="6D756512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6" w:type="dxa"/>
                </w:tcPr>
                <w:p w14:paraId="4BB351FC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71" w:type="dxa"/>
                </w:tcPr>
                <w:p w14:paraId="395D007F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07" w:type="dxa"/>
                </w:tcPr>
                <w:p w14:paraId="6A27404E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cstheme="minorHAnsi"/>
                    </w:rPr>
                  </w:pPr>
                </w:p>
              </w:tc>
            </w:tr>
            <w:tr w:rsidR="003D22DD" w:rsidRPr="003C0CDF" w14:paraId="0BD65760" w14:textId="79CA4C86" w:rsidTr="0056704D">
              <w:tc>
                <w:tcPr>
                  <w:tcW w:w="1962" w:type="dxa"/>
                </w:tcPr>
                <w:p w14:paraId="631B3209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9" w:type="dxa"/>
                </w:tcPr>
                <w:p w14:paraId="255B6CC5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02" w:type="dxa"/>
                </w:tcPr>
                <w:p w14:paraId="3F6891D1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2" w:type="dxa"/>
                </w:tcPr>
                <w:p w14:paraId="29AEC702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6" w:type="dxa"/>
                </w:tcPr>
                <w:p w14:paraId="31156787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71" w:type="dxa"/>
                </w:tcPr>
                <w:p w14:paraId="1D316AAE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07" w:type="dxa"/>
                </w:tcPr>
                <w:p w14:paraId="60E69BAD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cstheme="minorHAnsi"/>
                    </w:rPr>
                  </w:pPr>
                </w:p>
              </w:tc>
            </w:tr>
            <w:tr w:rsidR="003D22DD" w:rsidRPr="003C0CDF" w14:paraId="72F2EFC6" w14:textId="11A41191" w:rsidTr="0056704D">
              <w:tc>
                <w:tcPr>
                  <w:tcW w:w="1962" w:type="dxa"/>
                </w:tcPr>
                <w:p w14:paraId="38E2C043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9" w:type="dxa"/>
                </w:tcPr>
                <w:p w14:paraId="6DF6A1A1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02" w:type="dxa"/>
                </w:tcPr>
                <w:p w14:paraId="29A38EC8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2" w:type="dxa"/>
                </w:tcPr>
                <w:p w14:paraId="02A95AB6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6" w:type="dxa"/>
                </w:tcPr>
                <w:p w14:paraId="3609B99B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71" w:type="dxa"/>
                </w:tcPr>
                <w:p w14:paraId="2E223FB6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07" w:type="dxa"/>
                </w:tcPr>
                <w:p w14:paraId="5E42923C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cstheme="minorHAnsi"/>
                    </w:rPr>
                  </w:pPr>
                </w:p>
              </w:tc>
            </w:tr>
            <w:tr w:rsidR="003D22DD" w:rsidRPr="003C0CDF" w14:paraId="05097760" w14:textId="635C733B" w:rsidTr="0056704D">
              <w:tc>
                <w:tcPr>
                  <w:tcW w:w="1962" w:type="dxa"/>
                </w:tcPr>
                <w:p w14:paraId="6CE563C8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9" w:type="dxa"/>
                </w:tcPr>
                <w:p w14:paraId="3731DC61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02" w:type="dxa"/>
                </w:tcPr>
                <w:p w14:paraId="0EE03E4C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2" w:type="dxa"/>
                </w:tcPr>
                <w:p w14:paraId="4BC2A0E8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6" w:type="dxa"/>
                </w:tcPr>
                <w:p w14:paraId="04A3C013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71" w:type="dxa"/>
                </w:tcPr>
                <w:p w14:paraId="190C3993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07" w:type="dxa"/>
                </w:tcPr>
                <w:p w14:paraId="6CBD8DA0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cstheme="minorHAnsi"/>
                    </w:rPr>
                  </w:pPr>
                </w:p>
              </w:tc>
            </w:tr>
            <w:tr w:rsidR="003D22DD" w:rsidRPr="003C0CDF" w14:paraId="78DC562C" w14:textId="11816EA1" w:rsidTr="0056704D">
              <w:tc>
                <w:tcPr>
                  <w:tcW w:w="1962" w:type="dxa"/>
                </w:tcPr>
                <w:p w14:paraId="57354F7A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9" w:type="dxa"/>
                </w:tcPr>
                <w:p w14:paraId="3336DE9A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02" w:type="dxa"/>
                </w:tcPr>
                <w:p w14:paraId="5B068745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2" w:type="dxa"/>
                </w:tcPr>
                <w:p w14:paraId="24804D4A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76" w:type="dxa"/>
                </w:tcPr>
                <w:p w14:paraId="6921E6F3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71" w:type="dxa"/>
                </w:tcPr>
                <w:p w14:paraId="54A5D4AA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07" w:type="dxa"/>
                </w:tcPr>
                <w:p w14:paraId="2D7DD80D" w14:textId="77777777" w:rsidR="003D22DD" w:rsidRPr="003C0CDF" w:rsidRDefault="003D22DD" w:rsidP="00E86039">
                  <w:pPr>
                    <w:tabs>
                      <w:tab w:val="left" w:pos="360"/>
                    </w:tabs>
                    <w:rPr>
                      <w:rFonts w:cstheme="minorHAnsi"/>
                    </w:rPr>
                  </w:pPr>
                </w:p>
              </w:tc>
            </w:tr>
          </w:tbl>
          <w:p w14:paraId="106E6D29" w14:textId="77777777" w:rsidR="00E86039" w:rsidRPr="003C0CDF" w:rsidRDefault="00E86039" w:rsidP="00E8603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A6448" w:rsidRPr="003C0CDF" w14:paraId="1860C2B5" w14:textId="77777777" w:rsidTr="00106BAD">
        <w:tc>
          <w:tcPr>
            <w:tcW w:w="9866" w:type="dxa"/>
            <w:gridSpan w:val="4"/>
            <w:shd w:val="clear" w:color="auto" w:fill="D9D9D9" w:themeFill="background1" w:themeFillShade="D9"/>
          </w:tcPr>
          <w:p w14:paraId="7B6CCF7C" w14:textId="77777777" w:rsidR="004A6448" w:rsidRPr="003C0CDF" w:rsidRDefault="004A6448" w:rsidP="004A6448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  <w:b/>
                <w:bCs/>
              </w:rPr>
              <w:lastRenderedPageBreak/>
              <w:t>Leaving Hospital Plan</w:t>
            </w:r>
            <w:r w:rsidR="00FA4B3D" w:rsidRPr="003C0CD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55917" w:rsidRPr="003C0CDF">
              <w:rPr>
                <w:rFonts w:asciiTheme="minorHAnsi" w:hAnsiTheme="minorHAnsi" w:cstheme="minorHAnsi"/>
                <w:b/>
                <w:bCs/>
              </w:rPr>
              <w:t xml:space="preserve">for Parents, </w:t>
            </w:r>
            <w:proofErr w:type="gramStart"/>
            <w:r w:rsidR="00355917" w:rsidRPr="003C0CDF">
              <w:rPr>
                <w:rFonts w:asciiTheme="minorHAnsi" w:hAnsiTheme="minorHAnsi" w:cstheme="minorHAnsi"/>
                <w:b/>
                <w:bCs/>
              </w:rPr>
              <w:t>baby</w:t>
            </w:r>
            <w:proofErr w:type="gramEnd"/>
            <w:r w:rsidR="00355917" w:rsidRPr="003C0CDF">
              <w:rPr>
                <w:rFonts w:asciiTheme="minorHAnsi" w:hAnsiTheme="minorHAnsi" w:cstheme="minorHAnsi"/>
                <w:b/>
                <w:bCs/>
              </w:rPr>
              <w:t xml:space="preserve"> and </w:t>
            </w:r>
            <w:r w:rsidR="001952D2">
              <w:rPr>
                <w:rFonts w:asciiTheme="minorHAnsi" w:hAnsiTheme="minorHAnsi" w:cstheme="minorHAnsi"/>
                <w:b/>
                <w:bCs/>
              </w:rPr>
              <w:t>a</w:t>
            </w:r>
            <w:r w:rsidR="00355917" w:rsidRPr="003C0CDF">
              <w:rPr>
                <w:rFonts w:asciiTheme="minorHAnsi" w:hAnsiTheme="minorHAnsi" w:cstheme="minorHAnsi"/>
                <w:b/>
                <w:bCs/>
              </w:rPr>
              <w:t>lternative carers</w:t>
            </w:r>
          </w:p>
        </w:tc>
      </w:tr>
      <w:tr w:rsidR="004A6448" w:rsidRPr="003C0CDF" w14:paraId="737A5FBC" w14:textId="77777777" w:rsidTr="00106BAD">
        <w:tc>
          <w:tcPr>
            <w:tcW w:w="4894" w:type="dxa"/>
            <w:gridSpan w:val="2"/>
            <w:shd w:val="clear" w:color="auto" w:fill="D9D9D9" w:themeFill="background1" w:themeFillShade="D9"/>
          </w:tcPr>
          <w:p w14:paraId="531A5A91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Examples:</w:t>
            </w:r>
          </w:p>
        </w:tc>
        <w:tc>
          <w:tcPr>
            <w:tcW w:w="4972" w:type="dxa"/>
            <w:gridSpan w:val="2"/>
            <w:shd w:val="clear" w:color="auto" w:fill="D9D9D9" w:themeFill="background1" w:themeFillShade="D9"/>
          </w:tcPr>
          <w:p w14:paraId="35114B16" w14:textId="79ADD271" w:rsidR="004A6448" w:rsidRPr="003C0CDF" w:rsidRDefault="00B50441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More details </w:t>
            </w:r>
          </w:p>
        </w:tc>
      </w:tr>
      <w:tr w:rsidR="004A6448" w:rsidRPr="003C0CDF" w14:paraId="6DA70DB6" w14:textId="77777777" w:rsidTr="00106BAD">
        <w:tc>
          <w:tcPr>
            <w:tcW w:w="4894" w:type="dxa"/>
            <w:gridSpan w:val="2"/>
          </w:tcPr>
          <w:p w14:paraId="38B799D8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 xml:space="preserve">Who would parents like to be present when baby leaves? </w:t>
            </w:r>
          </w:p>
        </w:tc>
        <w:tc>
          <w:tcPr>
            <w:tcW w:w="4972" w:type="dxa"/>
            <w:gridSpan w:val="2"/>
          </w:tcPr>
          <w:p w14:paraId="7695D8B2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A6448" w:rsidRPr="003C0CDF" w14:paraId="3BAB48EF" w14:textId="77777777" w:rsidTr="00106BAD">
        <w:tc>
          <w:tcPr>
            <w:tcW w:w="4894" w:type="dxa"/>
            <w:gridSpan w:val="2"/>
          </w:tcPr>
          <w:p w14:paraId="3CC5F26F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Who would parents like to hand baby to?</w:t>
            </w:r>
          </w:p>
        </w:tc>
        <w:tc>
          <w:tcPr>
            <w:tcW w:w="4972" w:type="dxa"/>
            <w:gridSpan w:val="2"/>
          </w:tcPr>
          <w:p w14:paraId="10F254C8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A6448" w:rsidRPr="003C0CDF" w14:paraId="45D16F61" w14:textId="77777777" w:rsidTr="00106BAD">
        <w:tc>
          <w:tcPr>
            <w:tcW w:w="4894" w:type="dxa"/>
            <w:gridSpan w:val="2"/>
          </w:tcPr>
          <w:p w14:paraId="3519CF38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Do parents have a chosen outfit for baby?</w:t>
            </w:r>
          </w:p>
        </w:tc>
        <w:tc>
          <w:tcPr>
            <w:tcW w:w="4972" w:type="dxa"/>
            <w:gridSpan w:val="2"/>
          </w:tcPr>
          <w:p w14:paraId="3A2F5B61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A6448" w:rsidRPr="003C0CDF" w14:paraId="5424CEB1" w14:textId="77777777" w:rsidTr="00106BAD">
        <w:tc>
          <w:tcPr>
            <w:tcW w:w="4894" w:type="dxa"/>
            <w:gridSpan w:val="2"/>
          </w:tcPr>
          <w:p w14:paraId="0EAABF99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Will parents leave the ward before or after baby?</w:t>
            </w:r>
          </w:p>
        </w:tc>
        <w:tc>
          <w:tcPr>
            <w:tcW w:w="4972" w:type="dxa"/>
            <w:gridSpan w:val="2"/>
          </w:tcPr>
          <w:p w14:paraId="4784FE83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A6448" w:rsidRPr="003C0CDF" w14:paraId="0F7066A4" w14:textId="77777777" w:rsidTr="00106BAD">
        <w:tc>
          <w:tcPr>
            <w:tcW w:w="4894" w:type="dxa"/>
            <w:gridSpan w:val="2"/>
          </w:tcPr>
          <w:p w14:paraId="231A33BF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Who will put baby in the car seat?</w:t>
            </w:r>
          </w:p>
        </w:tc>
        <w:tc>
          <w:tcPr>
            <w:tcW w:w="4972" w:type="dxa"/>
            <w:gridSpan w:val="2"/>
          </w:tcPr>
          <w:p w14:paraId="3F3FD8E4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A6448" w:rsidRPr="003C0CDF" w14:paraId="00122755" w14:textId="77777777" w:rsidTr="00106BAD">
        <w:tc>
          <w:tcPr>
            <w:tcW w:w="4894" w:type="dxa"/>
            <w:gridSpan w:val="2"/>
          </w:tcPr>
          <w:p w14:paraId="661E63D0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Would parents like to carry baby to the car?</w:t>
            </w:r>
          </w:p>
        </w:tc>
        <w:tc>
          <w:tcPr>
            <w:tcW w:w="4972" w:type="dxa"/>
            <w:gridSpan w:val="2"/>
          </w:tcPr>
          <w:p w14:paraId="36E81248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A6448" w:rsidRPr="003C0CDF" w14:paraId="421C852C" w14:textId="77777777" w:rsidTr="00106BAD">
        <w:tc>
          <w:tcPr>
            <w:tcW w:w="4894" w:type="dxa"/>
            <w:gridSpan w:val="2"/>
          </w:tcPr>
          <w:p w14:paraId="537B8CD1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Who will take baby’s hospital band?</w:t>
            </w:r>
          </w:p>
        </w:tc>
        <w:tc>
          <w:tcPr>
            <w:tcW w:w="4972" w:type="dxa"/>
            <w:gridSpan w:val="2"/>
          </w:tcPr>
          <w:p w14:paraId="45D61CD2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A6448" w:rsidRPr="003C0CDF" w14:paraId="1A7DED4F" w14:textId="77777777" w:rsidTr="00106BAD">
        <w:tc>
          <w:tcPr>
            <w:tcW w:w="4894" w:type="dxa"/>
            <w:gridSpan w:val="2"/>
          </w:tcPr>
          <w:p w14:paraId="5B2DBD81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 xml:space="preserve">Any specific memory making requests? </w:t>
            </w:r>
            <w:proofErr w:type="gramStart"/>
            <w:r w:rsidRPr="003C0CDF">
              <w:rPr>
                <w:rFonts w:asciiTheme="minorHAnsi" w:hAnsiTheme="minorHAnsi" w:cstheme="minorHAnsi"/>
              </w:rPr>
              <w:t>E.g.</w:t>
            </w:r>
            <w:proofErr w:type="gramEnd"/>
            <w:r w:rsidRPr="003C0CDF">
              <w:rPr>
                <w:rFonts w:asciiTheme="minorHAnsi" w:hAnsiTheme="minorHAnsi" w:cstheme="minorHAnsi"/>
              </w:rPr>
              <w:t xml:space="preserve"> photos at the hospital</w:t>
            </w:r>
          </w:p>
        </w:tc>
        <w:tc>
          <w:tcPr>
            <w:tcW w:w="4972" w:type="dxa"/>
            <w:gridSpan w:val="2"/>
          </w:tcPr>
          <w:p w14:paraId="04CBD383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A6448" w:rsidRPr="003C0CDF" w14:paraId="4BD9B7FD" w14:textId="77777777" w:rsidTr="00106BAD">
        <w:tc>
          <w:tcPr>
            <w:tcW w:w="4894" w:type="dxa"/>
            <w:gridSpan w:val="2"/>
          </w:tcPr>
          <w:p w14:paraId="6C05A353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3C0CDF">
              <w:rPr>
                <w:rFonts w:asciiTheme="minorHAnsi" w:hAnsiTheme="minorHAnsi" w:cstheme="minorHAnsi"/>
              </w:rPr>
              <w:t>Do parents want a Hope Box/ life story box?</w:t>
            </w:r>
          </w:p>
        </w:tc>
        <w:tc>
          <w:tcPr>
            <w:tcW w:w="4972" w:type="dxa"/>
            <w:gridSpan w:val="2"/>
          </w:tcPr>
          <w:p w14:paraId="2F5786C3" w14:textId="77777777" w:rsidR="004A6448" w:rsidRPr="003C0CDF" w:rsidRDefault="004A6448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4A6448" w:rsidRPr="003C0CDF" w14:paraId="43A736D6" w14:textId="77777777" w:rsidTr="00106BAD">
        <w:tc>
          <w:tcPr>
            <w:tcW w:w="4894" w:type="dxa"/>
            <w:gridSpan w:val="2"/>
          </w:tcPr>
          <w:p w14:paraId="7A7433E2" w14:textId="77777777" w:rsidR="00106BAD" w:rsidRPr="003C0CDF" w:rsidRDefault="00106BAD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are parents preferred b</w:t>
            </w:r>
            <w:r w:rsidRPr="003C0CDF">
              <w:rPr>
                <w:rFonts w:asciiTheme="minorHAnsi" w:hAnsiTheme="minorHAnsi" w:cstheme="minorHAnsi"/>
              </w:rPr>
              <w:t>rand of nappies</w:t>
            </w:r>
          </w:p>
        </w:tc>
        <w:tc>
          <w:tcPr>
            <w:tcW w:w="4972" w:type="dxa"/>
            <w:gridSpan w:val="2"/>
          </w:tcPr>
          <w:p w14:paraId="6581E7D1" w14:textId="77777777" w:rsidR="00123A9B" w:rsidRPr="003C0CDF" w:rsidRDefault="00123A9B" w:rsidP="004A6448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106BAD" w:rsidRPr="003C0CDF" w14:paraId="295BE437" w14:textId="77777777" w:rsidTr="00106BAD">
        <w:tc>
          <w:tcPr>
            <w:tcW w:w="4894" w:type="dxa"/>
            <w:gridSpan w:val="2"/>
          </w:tcPr>
          <w:p w14:paraId="00EF7787" w14:textId="77777777" w:rsidR="00106BAD" w:rsidRDefault="00106BAD" w:rsidP="004A6448">
            <w:pPr>
              <w:tabs>
                <w:tab w:val="left" w:pos="360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Will baby have a d</w:t>
            </w:r>
            <w:r w:rsidRPr="003C0CDF">
              <w:rPr>
                <w:rFonts w:asciiTheme="minorHAnsi" w:hAnsiTheme="minorHAnsi" w:cstheme="minorHAnsi"/>
              </w:rPr>
              <w:t>ummy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972" w:type="dxa"/>
            <w:gridSpan w:val="2"/>
          </w:tcPr>
          <w:p w14:paraId="7DC929F7" w14:textId="77777777" w:rsidR="00106BAD" w:rsidRPr="003C0CDF" w:rsidRDefault="00106BAD" w:rsidP="004A6448">
            <w:pPr>
              <w:tabs>
                <w:tab w:val="left" w:pos="360"/>
              </w:tabs>
              <w:rPr>
                <w:rFonts w:cstheme="minorHAnsi"/>
              </w:rPr>
            </w:pPr>
          </w:p>
        </w:tc>
      </w:tr>
      <w:tr w:rsidR="00106BAD" w:rsidRPr="003C0CDF" w14:paraId="2A8476A8" w14:textId="77777777" w:rsidTr="00106BAD">
        <w:tc>
          <w:tcPr>
            <w:tcW w:w="4894" w:type="dxa"/>
            <w:gridSpan w:val="2"/>
          </w:tcPr>
          <w:p w14:paraId="454EDE2F" w14:textId="77777777" w:rsidR="00106BAD" w:rsidRDefault="00106BAD" w:rsidP="004A6448">
            <w:pPr>
              <w:tabs>
                <w:tab w:val="left" w:pos="360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What songs do parents want to be sang to baby?</w:t>
            </w:r>
          </w:p>
        </w:tc>
        <w:tc>
          <w:tcPr>
            <w:tcW w:w="4972" w:type="dxa"/>
            <w:gridSpan w:val="2"/>
          </w:tcPr>
          <w:p w14:paraId="7DAE807F" w14:textId="77777777" w:rsidR="00106BAD" w:rsidRPr="003C0CDF" w:rsidRDefault="00106BAD" w:rsidP="004A6448">
            <w:pPr>
              <w:tabs>
                <w:tab w:val="left" w:pos="360"/>
              </w:tabs>
              <w:rPr>
                <w:rFonts w:cstheme="minorHAnsi"/>
              </w:rPr>
            </w:pPr>
          </w:p>
        </w:tc>
      </w:tr>
      <w:tr w:rsidR="00106BAD" w:rsidRPr="003C0CDF" w14:paraId="0CE95757" w14:textId="77777777" w:rsidTr="00106BAD">
        <w:tc>
          <w:tcPr>
            <w:tcW w:w="4894" w:type="dxa"/>
            <w:gridSpan w:val="2"/>
          </w:tcPr>
          <w:p w14:paraId="36C8E1E0" w14:textId="77777777" w:rsidR="00106BAD" w:rsidRDefault="00106BAD" w:rsidP="004A6448">
            <w:pPr>
              <w:tabs>
                <w:tab w:val="left" w:pos="360"/>
              </w:tabs>
              <w:rPr>
                <w:rFonts w:cstheme="minorHAnsi"/>
              </w:rPr>
            </w:pPr>
            <w:r w:rsidRPr="003C0CDF">
              <w:rPr>
                <w:rFonts w:asciiTheme="minorHAnsi" w:hAnsiTheme="minorHAnsi" w:cstheme="minorHAnsi"/>
              </w:rPr>
              <w:t>Special toys/comforter to be used</w:t>
            </w:r>
          </w:p>
        </w:tc>
        <w:tc>
          <w:tcPr>
            <w:tcW w:w="4972" w:type="dxa"/>
            <w:gridSpan w:val="2"/>
          </w:tcPr>
          <w:p w14:paraId="538E15DB" w14:textId="77777777" w:rsidR="00106BAD" w:rsidRPr="003C0CDF" w:rsidRDefault="00106BAD" w:rsidP="004A6448">
            <w:pPr>
              <w:tabs>
                <w:tab w:val="left" w:pos="360"/>
              </w:tabs>
              <w:rPr>
                <w:rFonts w:cstheme="minorHAnsi"/>
              </w:rPr>
            </w:pPr>
          </w:p>
        </w:tc>
      </w:tr>
      <w:tr w:rsidR="00106BAD" w:rsidRPr="003C0CDF" w14:paraId="7C032745" w14:textId="77777777" w:rsidTr="00106BAD">
        <w:tc>
          <w:tcPr>
            <w:tcW w:w="4894" w:type="dxa"/>
            <w:gridSpan w:val="2"/>
          </w:tcPr>
          <w:p w14:paraId="6EC863D8" w14:textId="77777777" w:rsidR="00106BAD" w:rsidRPr="003C0CDF" w:rsidRDefault="00106BAD" w:rsidP="004A6448">
            <w:pPr>
              <w:tabs>
                <w:tab w:val="left" w:pos="360"/>
              </w:tabs>
              <w:rPr>
                <w:rFonts w:cstheme="minorHAnsi"/>
              </w:rPr>
            </w:pPr>
            <w:r w:rsidRPr="003C0CDF">
              <w:rPr>
                <w:rFonts w:asciiTheme="minorHAnsi" w:hAnsiTheme="minorHAnsi" w:cstheme="minorHAnsi"/>
              </w:rPr>
              <w:t>Special books to read</w:t>
            </w:r>
          </w:p>
        </w:tc>
        <w:tc>
          <w:tcPr>
            <w:tcW w:w="4972" w:type="dxa"/>
            <w:gridSpan w:val="2"/>
          </w:tcPr>
          <w:p w14:paraId="18AB3B00" w14:textId="77777777" w:rsidR="00106BAD" w:rsidRPr="003C0CDF" w:rsidRDefault="00106BAD" w:rsidP="004A6448">
            <w:pPr>
              <w:tabs>
                <w:tab w:val="left" w:pos="360"/>
              </w:tabs>
              <w:rPr>
                <w:rFonts w:cstheme="minorHAnsi"/>
              </w:rPr>
            </w:pPr>
          </w:p>
        </w:tc>
      </w:tr>
      <w:tr w:rsidR="00106BAD" w:rsidRPr="003C0CDF" w14:paraId="2AD404B4" w14:textId="77777777" w:rsidTr="00106BAD">
        <w:tc>
          <w:tcPr>
            <w:tcW w:w="4894" w:type="dxa"/>
            <w:gridSpan w:val="2"/>
          </w:tcPr>
          <w:p w14:paraId="20066BB8" w14:textId="77777777" w:rsidR="00106BAD" w:rsidRPr="003C0CDF" w:rsidRDefault="00106BAD" w:rsidP="004A6448">
            <w:pPr>
              <w:tabs>
                <w:tab w:val="left" w:pos="360"/>
              </w:tabs>
              <w:rPr>
                <w:rFonts w:cstheme="minorHAnsi"/>
              </w:rPr>
            </w:pPr>
          </w:p>
        </w:tc>
        <w:tc>
          <w:tcPr>
            <w:tcW w:w="4972" w:type="dxa"/>
            <w:gridSpan w:val="2"/>
          </w:tcPr>
          <w:p w14:paraId="315F29D1" w14:textId="77777777" w:rsidR="00106BAD" w:rsidRPr="003C0CDF" w:rsidRDefault="00106BAD" w:rsidP="004A6448">
            <w:pPr>
              <w:tabs>
                <w:tab w:val="left" w:pos="360"/>
              </w:tabs>
              <w:rPr>
                <w:rFonts w:cstheme="minorHAnsi"/>
              </w:rPr>
            </w:pPr>
          </w:p>
        </w:tc>
      </w:tr>
    </w:tbl>
    <w:p w14:paraId="22C535B3" w14:textId="77777777" w:rsidR="00251A64" w:rsidRPr="003C0CDF" w:rsidRDefault="00251A64" w:rsidP="00251A64">
      <w:pPr>
        <w:spacing w:after="160" w:line="259" w:lineRule="auto"/>
        <w:contextualSpacing/>
        <w:jc w:val="both"/>
        <w:rPr>
          <w:rFonts w:eastAsia="Calibri" w:cstheme="minorHAnsi"/>
          <w:b/>
          <w:bCs/>
        </w:rPr>
      </w:pPr>
    </w:p>
    <w:p w14:paraId="02A9D25F" w14:textId="77777777" w:rsidR="00251A64" w:rsidRPr="003C0CDF" w:rsidRDefault="00E47774" w:rsidP="00251A64">
      <w:pPr>
        <w:jc w:val="both"/>
        <w:rPr>
          <w:rFonts w:cstheme="minorHAnsi"/>
          <w:b/>
          <w:bCs/>
          <w:color w:val="FF0000"/>
        </w:rPr>
      </w:pPr>
      <w:r w:rsidRPr="003C0CDF">
        <w:rPr>
          <w:rFonts w:cstheme="minorHAnsi"/>
          <w:b/>
          <w:bCs/>
          <w:color w:val="FF0000"/>
        </w:rPr>
        <w:t>END OF ALTERNATIVE CARE FORM (DELETE IF NOT REQUIRED)</w:t>
      </w:r>
    </w:p>
    <w:p w14:paraId="47F83EC8" w14:textId="77777777" w:rsidR="003C0CDF" w:rsidRDefault="003C0CDF" w:rsidP="00A8560E">
      <w:pPr>
        <w:pStyle w:val="Heading1"/>
        <w:ind w:left="-567"/>
        <w:rPr>
          <w:rFonts w:asciiTheme="minorHAnsi" w:hAnsiTheme="minorHAnsi" w:cstheme="minorHAnsi"/>
        </w:rPr>
      </w:pPr>
      <w:bookmarkStart w:id="4" w:name="_Signatures"/>
      <w:bookmarkEnd w:id="4"/>
    </w:p>
    <w:p w14:paraId="0E3C5B43" w14:textId="77777777" w:rsidR="00311347" w:rsidRDefault="00311347" w:rsidP="00311347"/>
    <w:p w14:paraId="742BFE4D" w14:textId="77777777" w:rsidR="00311347" w:rsidRDefault="00311347" w:rsidP="00311347"/>
    <w:p w14:paraId="4A0BA5C9" w14:textId="77777777" w:rsidR="00311347" w:rsidRDefault="00311347" w:rsidP="00311347"/>
    <w:p w14:paraId="3151590A" w14:textId="77777777" w:rsidR="00D061DB" w:rsidRDefault="00D061DB" w:rsidP="00311347"/>
    <w:p w14:paraId="30F71573" w14:textId="77777777" w:rsidR="00311347" w:rsidRDefault="00311347" w:rsidP="00311347"/>
    <w:p w14:paraId="71DC1226" w14:textId="77777777" w:rsidR="00311347" w:rsidRDefault="00311347" w:rsidP="00311347"/>
    <w:p w14:paraId="01752BCA" w14:textId="77777777" w:rsidR="00311347" w:rsidRDefault="00311347" w:rsidP="00311347"/>
    <w:p w14:paraId="151B4750" w14:textId="77777777" w:rsidR="00311347" w:rsidRDefault="00311347" w:rsidP="00311347"/>
    <w:p w14:paraId="4F2FBAC9" w14:textId="77777777" w:rsidR="00311347" w:rsidRDefault="00311347" w:rsidP="00311347"/>
    <w:p w14:paraId="0CAF25B4" w14:textId="77777777" w:rsidR="00311347" w:rsidRDefault="00311347" w:rsidP="00311347"/>
    <w:p w14:paraId="3DEB7D2E" w14:textId="77777777" w:rsidR="00311347" w:rsidRDefault="00311347" w:rsidP="00311347"/>
    <w:p w14:paraId="198DF678" w14:textId="77777777" w:rsidR="00311347" w:rsidRDefault="00311347" w:rsidP="00311347"/>
    <w:p w14:paraId="6E8DA2D3" w14:textId="77777777" w:rsidR="00311347" w:rsidRPr="00311347" w:rsidRDefault="00311347" w:rsidP="00311347"/>
    <w:p w14:paraId="198D684F" w14:textId="77777777" w:rsidR="00251A64" w:rsidRPr="003C0CDF" w:rsidRDefault="00A8560E" w:rsidP="00A8560E">
      <w:pPr>
        <w:pStyle w:val="Heading1"/>
        <w:ind w:left="-567"/>
        <w:rPr>
          <w:rFonts w:asciiTheme="minorHAnsi" w:hAnsiTheme="minorHAnsi" w:cstheme="minorHAnsi"/>
        </w:rPr>
      </w:pPr>
      <w:r w:rsidRPr="003C0CDF">
        <w:rPr>
          <w:rFonts w:asciiTheme="minorHAnsi" w:hAnsiTheme="minorHAnsi" w:cstheme="minorHAnsi"/>
        </w:rPr>
        <w:lastRenderedPageBreak/>
        <w:t>Signatures</w:t>
      </w:r>
    </w:p>
    <w:p w14:paraId="60E76D86" w14:textId="77777777" w:rsidR="00251A64" w:rsidRPr="003C0CDF" w:rsidRDefault="00251A64" w:rsidP="00E504E9">
      <w:pPr>
        <w:ind w:left="-567"/>
        <w:rPr>
          <w:rFonts w:cstheme="minorHAnsi"/>
        </w:rPr>
      </w:pPr>
      <w:r w:rsidRPr="003C0CDF">
        <w:rPr>
          <w:rFonts w:cstheme="minorHAnsi"/>
        </w:rPr>
        <w:t xml:space="preserve">Parents and key professionals understand the birth arrangements: Signatures must be completed prior to Baby’s birth and copies sent by Social Worker to all </w:t>
      </w:r>
      <w:proofErr w:type="gramStart"/>
      <w:r w:rsidRPr="003C0CDF">
        <w:rPr>
          <w:rFonts w:cstheme="minorHAnsi"/>
        </w:rPr>
        <w:t>parties</w:t>
      </w:r>
      <w:proofErr w:type="gramEnd"/>
    </w:p>
    <w:p w14:paraId="29618AD1" w14:textId="77777777" w:rsidR="00251A64" w:rsidRPr="003C0CDF" w:rsidRDefault="00251A64" w:rsidP="00251A64">
      <w:pPr>
        <w:rPr>
          <w:rFonts w:cstheme="minorHAnsi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3118"/>
        <w:gridCol w:w="1560"/>
        <w:gridCol w:w="992"/>
      </w:tblGrid>
      <w:tr w:rsidR="00251A64" w:rsidRPr="003C0CDF" w14:paraId="1F259705" w14:textId="77777777" w:rsidTr="00E504E9">
        <w:tc>
          <w:tcPr>
            <w:tcW w:w="4253" w:type="dxa"/>
            <w:gridSpan w:val="2"/>
            <w:shd w:val="clear" w:color="auto" w:fill="auto"/>
          </w:tcPr>
          <w:p w14:paraId="1E17454D" w14:textId="77777777" w:rsidR="00251A64" w:rsidRPr="003C0CDF" w:rsidRDefault="00251A64" w:rsidP="00A23CBC">
            <w:pPr>
              <w:tabs>
                <w:tab w:val="left" w:pos="360"/>
                <w:tab w:val="left" w:pos="2514"/>
              </w:tabs>
              <w:spacing w:before="80" w:after="80"/>
              <w:rPr>
                <w:rFonts w:cstheme="minorHAnsi"/>
              </w:rPr>
            </w:pPr>
            <w:r w:rsidRPr="003C0CDF">
              <w:rPr>
                <w:rFonts w:cstheme="minorHAnsi"/>
              </w:rPr>
              <w:t xml:space="preserve">                                           Name</w:t>
            </w:r>
          </w:p>
        </w:tc>
        <w:tc>
          <w:tcPr>
            <w:tcW w:w="3118" w:type="dxa"/>
            <w:shd w:val="clear" w:color="auto" w:fill="auto"/>
          </w:tcPr>
          <w:p w14:paraId="7DCA587C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  <w:r w:rsidRPr="003C0CDF">
              <w:rPr>
                <w:rFonts w:cstheme="minorHAnsi"/>
              </w:rPr>
              <w:t>Signature</w:t>
            </w:r>
          </w:p>
        </w:tc>
        <w:tc>
          <w:tcPr>
            <w:tcW w:w="1560" w:type="dxa"/>
          </w:tcPr>
          <w:p w14:paraId="56B1921E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  <w:r w:rsidRPr="003C0CDF">
              <w:rPr>
                <w:rFonts w:cstheme="minorHAnsi"/>
              </w:rPr>
              <w:t>Copy Provided</w:t>
            </w:r>
          </w:p>
        </w:tc>
        <w:tc>
          <w:tcPr>
            <w:tcW w:w="992" w:type="dxa"/>
            <w:shd w:val="clear" w:color="auto" w:fill="auto"/>
          </w:tcPr>
          <w:p w14:paraId="753F7983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  <w:r w:rsidRPr="003C0CDF">
              <w:rPr>
                <w:rFonts w:cstheme="minorHAnsi"/>
              </w:rPr>
              <w:t>Date</w:t>
            </w:r>
          </w:p>
        </w:tc>
      </w:tr>
      <w:tr w:rsidR="00251A64" w:rsidRPr="003C0CDF" w14:paraId="1354E35B" w14:textId="77777777" w:rsidTr="00E504E9">
        <w:tc>
          <w:tcPr>
            <w:tcW w:w="2127" w:type="dxa"/>
            <w:shd w:val="clear" w:color="auto" w:fill="auto"/>
          </w:tcPr>
          <w:p w14:paraId="001F5B2F" w14:textId="77777777" w:rsidR="00251A64" w:rsidRPr="003C0CDF" w:rsidRDefault="00251A64" w:rsidP="00A23CBC">
            <w:pPr>
              <w:tabs>
                <w:tab w:val="left" w:pos="360"/>
                <w:tab w:val="left" w:pos="2514"/>
              </w:tabs>
              <w:spacing w:before="80" w:after="80"/>
              <w:jc w:val="center"/>
              <w:rPr>
                <w:rFonts w:cstheme="minorHAnsi"/>
              </w:rPr>
            </w:pPr>
            <w:r w:rsidRPr="003C0CDF">
              <w:rPr>
                <w:rFonts w:cstheme="minorHAnsi"/>
              </w:rPr>
              <w:t>Mother</w:t>
            </w:r>
          </w:p>
        </w:tc>
        <w:tc>
          <w:tcPr>
            <w:tcW w:w="2126" w:type="dxa"/>
            <w:shd w:val="clear" w:color="auto" w:fill="auto"/>
          </w:tcPr>
          <w:p w14:paraId="4DF9CEAC" w14:textId="77777777" w:rsidR="00251A64" w:rsidRPr="003C0CDF" w:rsidRDefault="00251A64" w:rsidP="00A23CBC">
            <w:pPr>
              <w:tabs>
                <w:tab w:val="left" w:pos="360"/>
                <w:tab w:val="left" w:pos="2514"/>
              </w:tabs>
              <w:spacing w:before="80" w:after="80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037A89F6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F0B4C55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7C0191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</w:tr>
      <w:tr w:rsidR="00251A64" w:rsidRPr="003C0CDF" w14:paraId="5E9C00F1" w14:textId="77777777" w:rsidTr="00E504E9">
        <w:tc>
          <w:tcPr>
            <w:tcW w:w="2127" w:type="dxa"/>
            <w:shd w:val="clear" w:color="auto" w:fill="auto"/>
            <w:vAlign w:val="center"/>
          </w:tcPr>
          <w:p w14:paraId="3AA2DF11" w14:textId="77777777" w:rsidR="00251A64" w:rsidRPr="003C0CDF" w:rsidRDefault="00251A64" w:rsidP="00A23CBC">
            <w:pPr>
              <w:tabs>
                <w:tab w:val="left" w:pos="360"/>
              </w:tabs>
              <w:spacing w:before="120" w:after="120"/>
              <w:ind w:left="6" w:hanging="171"/>
              <w:jc w:val="center"/>
              <w:rPr>
                <w:rFonts w:cstheme="minorHAnsi"/>
              </w:rPr>
            </w:pPr>
            <w:r w:rsidRPr="003C0CDF">
              <w:rPr>
                <w:rFonts w:cstheme="minorHAnsi"/>
              </w:rPr>
              <w:t>Father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54742F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F9DCDB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39A96BA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9516E4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</w:tr>
      <w:tr w:rsidR="00E86039" w:rsidRPr="003C0CDF" w14:paraId="4333F764" w14:textId="77777777" w:rsidTr="00E504E9">
        <w:tc>
          <w:tcPr>
            <w:tcW w:w="2127" w:type="dxa"/>
            <w:shd w:val="clear" w:color="auto" w:fill="auto"/>
            <w:vAlign w:val="center"/>
          </w:tcPr>
          <w:p w14:paraId="21DD0EC5" w14:textId="77777777" w:rsidR="00E86039" w:rsidRPr="003C0CDF" w:rsidRDefault="00E86039" w:rsidP="00A23CBC">
            <w:pPr>
              <w:tabs>
                <w:tab w:val="left" w:pos="360"/>
              </w:tabs>
              <w:spacing w:before="120" w:after="120"/>
              <w:ind w:left="6" w:hanging="171"/>
              <w:jc w:val="center"/>
              <w:rPr>
                <w:rFonts w:cstheme="minorHAnsi"/>
              </w:rPr>
            </w:pPr>
            <w:r w:rsidRPr="003C0CDF">
              <w:rPr>
                <w:rFonts w:cstheme="minorHAnsi"/>
              </w:rPr>
              <w:t>Foster Carer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8C60A7" w14:textId="77777777" w:rsidR="00E86039" w:rsidRPr="003C0CDF" w:rsidRDefault="00E86039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C64AC46" w14:textId="77777777" w:rsidR="00E86039" w:rsidRPr="003C0CDF" w:rsidRDefault="00E86039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D31EFD1" w14:textId="77777777" w:rsidR="00E86039" w:rsidRPr="003C0CDF" w:rsidRDefault="00E86039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C9FE77" w14:textId="77777777" w:rsidR="00E86039" w:rsidRPr="003C0CDF" w:rsidRDefault="00E86039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</w:tr>
      <w:tr w:rsidR="00E86039" w:rsidRPr="003C0CDF" w14:paraId="085733F7" w14:textId="77777777" w:rsidTr="00E504E9">
        <w:tc>
          <w:tcPr>
            <w:tcW w:w="2127" w:type="dxa"/>
            <w:shd w:val="clear" w:color="auto" w:fill="auto"/>
            <w:vAlign w:val="center"/>
          </w:tcPr>
          <w:p w14:paraId="3BA6A134" w14:textId="77777777" w:rsidR="00E86039" w:rsidRPr="003C0CDF" w:rsidRDefault="00E86039" w:rsidP="00A23CBC">
            <w:pPr>
              <w:tabs>
                <w:tab w:val="left" w:pos="360"/>
              </w:tabs>
              <w:spacing w:before="120" w:after="120"/>
              <w:ind w:left="6" w:hanging="171"/>
              <w:jc w:val="center"/>
              <w:rPr>
                <w:rFonts w:cstheme="minorHAnsi"/>
              </w:rPr>
            </w:pPr>
            <w:r w:rsidRPr="003C0CDF">
              <w:rPr>
                <w:rFonts w:cstheme="minorHAnsi"/>
              </w:rPr>
              <w:t>Foster Carer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83149F" w14:textId="77777777" w:rsidR="00E86039" w:rsidRPr="003C0CDF" w:rsidRDefault="00E86039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BACB3C" w14:textId="77777777" w:rsidR="00E86039" w:rsidRPr="003C0CDF" w:rsidRDefault="00E86039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E13B4D6" w14:textId="77777777" w:rsidR="00E86039" w:rsidRPr="003C0CDF" w:rsidRDefault="00E86039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0D3FD9" w14:textId="77777777" w:rsidR="00E86039" w:rsidRPr="003C0CDF" w:rsidRDefault="00E86039" w:rsidP="00A23CBC">
            <w:pPr>
              <w:tabs>
                <w:tab w:val="left" w:pos="360"/>
              </w:tabs>
              <w:spacing w:before="80" w:after="80"/>
              <w:jc w:val="center"/>
              <w:rPr>
                <w:rFonts w:cstheme="minorHAnsi"/>
              </w:rPr>
            </w:pPr>
          </w:p>
        </w:tc>
      </w:tr>
      <w:tr w:rsidR="00251A64" w:rsidRPr="003C0CDF" w14:paraId="143AE43E" w14:textId="77777777" w:rsidTr="00E504E9">
        <w:tc>
          <w:tcPr>
            <w:tcW w:w="2127" w:type="dxa"/>
            <w:shd w:val="clear" w:color="auto" w:fill="auto"/>
          </w:tcPr>
          <w:p w14:paraId="14712CD3" w14:textId="77777777" w:rsidR="00251A64" w:rsidRPr="003C0CDF" w:rsidRDefault="00251A64" w:rsidP="00A23CBC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cstheme="minorHAnsi"/>
              </w:rPr>
            </w:pPr>
            <w:r w:rsidRPr="003C0CDF">
              <w:rPr>
                <w:rFonts w:cstheme="minorHAnsi"/>
              </w:rPr>
              <w:t>Social Worker</w:t>
            </w:r>
          </w:p>
        </w:tc>
        <w:tc>
          <w:tcPr>
            <w:tcW w:w="2126" w:type="dxa"/>
            <w:shd w:val="clear" w:color="auto" w:fill="auto"/>
          </w:tcPr>
          <w:p w14:paraId="54D166EE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00668EDC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i/>
                <w:iCs/>
                <w:u w:val="single"/>
              </w:rPr>
            </w:pPr>
          </w:p>
        </w:tc>
        <w:tc>
          <w:tcPr>
            <w:tcW w:w="1560" w:type="dxa"/>
          </w:tcPr>
          <w:p w14:paraId="79832B97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382C3D5D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</w:tr>
      <w:tr w:rsidR="00251A64" w:rsidRPr="003C0CDF" w14:paraId="48469C37" w14:textId="77777777" w:rsidTr="00E504E9">
        <w:tc>
          <w:tcPr>
            <w:tcW w:w="2127" w:type="dxa"/>
            <w:shd w:val="clear" w:color="auto" w:fill="auto"/>
          </w:tcPr>
          <w:p w14:paraId="3252CEA1" w14:textId="77777777" w:rsidR="00251A64" w:rsidRPr="003C0CDF" w:rsidRDefault="00251A64" w:rsidP="00A23CBC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cstheme="minorHAnsi"/>
              </w:rPr>
            </w:pPr>
            <w:r w:rsidRPr="003C0CDF">
              <w:rPr>
                <w:rFonts w:cstheme="minorHAnsi"/>
              </w:rPr>
              <w:t>Team manager</w:t>
            </w:r>
          </w:p>
        </w:tc>
        <w:tc>
          <w:tcPr>
            <w:tcW w:w="2126" w:type="dxa"/>
            <w:shd w:val="clear" w:color="auto" w:fill="auto"/>
          </w:tcPr>
          <w:p w14:paraId="2DCDC17E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4984D1CB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1560" w:type="dxa"/>
          </w:tcPr>
          <w:p w14:paraId="07713C7B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1E29E518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</w:tr>
      <w:tr w:rsidR="00251A64" w:rsidRPr="003C0CDF" w14:paraId="6EF6A212" w14:textId="77777777" w:rsidTr="00E504E9">
        <w:trPr>
          <w:trHeight w:val="345"/>
        </w:trPr>
        <w:tc>
          <w:tcPr>
            <w:tcW w:w="2127" w:type="dxa"/>
            <w:shd w:val="clear" w:color="auto" w:fill="auto"/>
          </w:tcPr>
          <w:p w14:paraId="57E3C34B" w14:textId="77777777" w:rsidR="00251A64" w:rsidRPr="003C0CDF" w:rsidRDefault="00251A64" w:rsidP="00A23CBC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cstheme="minorHAnsi"/>
              </w:rPr>
            </w:pPr>
            <w:r w:rsidRPr="003C0CDF">
              <w:rPr>
                <w:rFonts w:cstheme="minorHAnsi"/>
              </w:rPr>
              <w:t>Health visitor</w:t>
            </w:r>
          </w:p>
        </w:tc>
        <w:tc>
          <w:tcPr>
            <w:tcW w:w="2126" w:type="dxa"/>
            <w:shd w:val="clear" w:color="auto" w:fill="auto"/>
          </w:tcPr>
          <w:p w14:paraId="57C801DD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2EFC7186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1560" w:type="dxa"/>
          </w:tcPr>
          <w:p w14:paraId="259BED49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69EAC78F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</w:tr>
      <w:tr w:rsidR="00251A64" w:rsidRPr="003C0CDF" w14:paraId="35E84C38" w14:textId="77777777" w:rsidTr="00E504E9">
        <w:trPr>
          <w:trHeight w:val="410"/>
        </w:trPr>
        <w:tc>
          <w:tcPr>
            <w:tcW w:w="2127" w:type="dxa"/>
            <w:shd w:val="clear" w:color="auto" w:fill="auto"/>
          </w:tcPr>
          <w:p w14:paraId="06B486AD" w14:textId="77777777" w:rsidR="00251A64" w:rsidRPr="003C0CDF" w:rsidRDefault="00251A64" w:rsidP="00A23CBC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cstheme="minorHAnsi"/>
              </w:rPr>
            </w:pPr>
            <w:r w:rsidRPr="003C0CDF">
              <w:rPr>
                <w:rFonts w:cstheme="minorHAnsi"/>
              </w:rPr>
              <w:t>Midwife</w:t>
            </w:r>
          </w:p>
        </w:tc>
        <w:tc>
          <w:tcPr>
            <w:tcW w:w="2126" w:type="dxa"/>
            <w:shd w:val="clear" w:color="auto" w:fill="auto"/>
          </w:tcPr>
          <w:p w14:paraId="569F5152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38FF92A7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1560" w:type="dxa"/>
          </w:tcPr>
          <w:p w14:paraId="3FA9DEAB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2D02354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</w:tr>
      <w:tr w:rsidR="00251A64" w:rsidRPr="003C0CDF" w14:paraId="5A075F1B" w14:textId="77777777" w:rsidTr="00E504E9">
        <w:trPr>
          <w:trHeight w:val="332"/>
        </w:trPr>
        <w:tc>
          <w:tcPr>
            <w:tcW w:w="2127" w:type="dxa"/>
            <w:shd w:val="clear" w:color="auto" w:fill="auto"/>
          </w:tcPr>
          <w:p w14:paraId="2BC0E02E" w14:textId="77777777" w:rsidR="00251A64" w:rsidRPr="003C0CDF" w:rsidRDefault="00251A64" w:rsidP="00A23CBC">
            <w:pPr>
              <w:tabs>
                <w:tab w:val="left" w:pos="360"/>
              </w:tabs>
              <w:spacing w:before="120" w:after="120"/>
              <w:ind w:left="6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21650467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3118" w:type="dxa"/>
            <w:shd w:val="clear" w:color="auto" w:fill="auto"/>
          </w:tcPr>
          <w:p w14:paraId="3B66A608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1560" w:type="dxa"/>
          </w:tcPr>
          <w:p w14:paraId="6BFC46BD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4832A597" w14:textId="77777777" w:rsidR="00251A64" w:rsidRPr="003C0CDF" w:rsidRDefault="00251A64" w:rsidP="00A23CBC">
            <w:pPr>
              <w:tabs>
                <w:tab w:val="left" w:pos="360"/>
              </w:tabs>
              <w:spacing w:before="80" w:after="80"/>
              <w:rPr>
                <w:rFonts w:cstheme="minorHAnsi"/>
                <w:b/>
                <w:u w:val="single"/>
              </w:rPr>
            </w:pPr>
          </w:p>
        </w:tc>
      </w:tr>
    </w:tbl>
    <w:p w14:paraId="67D8730F" w14:textId="7D410083" w:rsidR="00251A64" w:rsidRPr="003C0CDF" w:rsidRDefault="00251A64" w:rsidP="00E504E9">
      <w:pPr>
        <w:tabs>
          <w:tab w:val="left" w:pos="360"/>
        </w:tabs>
        <w:ind w:left="-567" w:right="-1186"/>
        <w:rPr>
          <w:rFonts w:cstheme="minorHAnsi"/>
          <w:b/>
        </w:rPr>
      </w:pPr>
      <w:r w:rsidRPr="003C0CDF">
        <w:rPr>
          <w:rFonts w:cstheme="minorHAnsi"/>
          <w:b/>
        </w:rPr>
        <w:t>If there is any change to the baby</w:t>
      </w:r>
      <w:r w:rsidR="008D6CB4">
        <w:rPr>
          <w:rFonts w:cstheme="minorHAnsi"/>
          <w:b/>
        </w:rPr>
        <w:t>’s</w:t>
      </w:r>
      <w:r w:rsidRPr="003C0CDF">
        <w:rPr>
          <w:rFonts w:cstheme="minorHAnsi"/>
          <w:b/>
        </w:rPr>
        <w:t xml:space="preserve"> circumstances or if the plan for the baby has not been adhered to a strategy meeting may be held prior to the baby’s discharge from hospital.</w:t>
      </w:r>
    </w:p>
    <w:p w14:paraId="75C307FF" w14:textId="77777777" w:rsidR="00251A64" w:rsidRPr="003C0CDF" w:rsidRDefault="00251A64" w:rsidP="00E504E9">
      <w:pPr>
        <w:tabs>
          <w:tab w:val="left" w:pos="360"/>
        </w:tabs>
        <w:ind w:left="-567"/>
        <w:rPr>
          <w:rFonts w:cstheme="minorHAnsi"/>
          <w:b/>
          <w:u w:val="single"/>
        </w:rPr>
      </w:pPr>
    </w:p>
    <w:p w14:paraId="5616C403" w14:textId="77777777" w:rsidR="00251A64" w:rsidRPr="003C0CDF" w:rsidRDefault="00251A64" w:rsidP="00E504E9">
      <w:pPr>
        <w:tabs>
          <w:tab w:val="left" w:pos="360"/>
        </w:tabs>
        <w:ind w:left="-567"/>
        <w:rPr>
          <w:rFonts w:cstheme="minorHAnsi"/>
          <w:b/>
          <w:u w:val="single"/>
        </w:rPr>
      </w:pPr>
    </w:p>
    <w:p w14:paraId="426A8307" w14:textId="77777777" w:rsidR="00E86039" w:rsidRPr="003C0CDF" w:rsidRDefault="00E86039" w:rsidP="00E504E9">
      <w:pPr>
        <w:tabs>
          <w:tab w:val="left" w:pos="360"/>
        </w:tabs>
        <w:ind w:left="-567"/>
        <w:rPr>
          <w:rFonts w:cstheme="minorHAnsi"/>
          <w:b/>
          <w:u w:val="single"/>
        </w:rPr>
      </w:pPr>
    </w:p>
    <w:p w14:paraId="0B317884" w14:textId="77777777" w:rsidR="00E86039" w:rsidRPr="003C0CDF" w:rsidRDefault="00E86039" w:rsidP="00E504E9">
      <w:pPr>
        <w:tabs>
          <w:tab w:val="left" w:pos="360"/>
        </w:tabs>
        <w:ind w:left="-567"/>
        <w:rPr>
          <w:rFonts w:cstheme="minorHAnsi"/>
          <w:b/>
          <w:u w:val="single"/>
        </w:rPr>
      </w:pPr>
    </w:p>
    <w:p w14:paraId="03E912AF" w14:textId="77777777" w:rsidR="00251A64" w:rsidRPr="003C0CDF" w:rsidRDefault="00251A64" w:rsidP="00E504E9">
      <w:pPr>
        <w:tabs>
          <w:tab w:val="left" w:pos="360"/>
        </w:tabs>
        <w:ind w:left="-567" w:right="-1186"/>
        <w:rPr>
          <w:rFonts w:cstheme="minorHAnsi"/>
          <w:sz w:val="28"/>
          <w:szCs w:val="28"/>
        </w:rPr>
      </w:pPr>
      <w:r w:rsidRPr="003C0CDF">
        <w:rPr>
          <w:rFonts w:cstheme="minorHAnsi"/>
          <w:b/>
          <w:sz w:val="28"/>
          <w:szCs w:val="28"/>
          <w:u w:val="single"/>
        </w:rPr>
        <w:t xml:space="preserve">To be completed at a later date if required; Amendments to birth </w:t>
      </w:r>
      <w:proofErr w:type="gramStart"/>
      <w:r w:rsidR="00E504E9" w:rsidRPr="003C0CDF">
        <w:rPr>
          <w:rFonts w:cstheme="minorHAnsi"/>
          <w:b/>
          <w:sz w:val="28"/>
          <w:szCs w:val="28"/>
          <w:u w:val="single"/>
        </w:rPr>
        <w:t>a</w:t>
      </w:r>
      <w:r w:rsidRPr="003C0CDF">
        <w:rPr>
          <w:rFonts w:cstheme="minorHAnsi"/>
          <w:b/>
          <w:sz w:val="28"/>
          <w:szCs w:val="28"/>
          <w:u w:val="single"/>
        </w:rPr>
        <w:t>rrangements</w:t>
      </w:r>
      <w:proofErr w:type="gramEnd"/>
      <w:r w:rsidRPr="003C0CDF">
        <w:rPr>
          <w:rFonts w:cstheme="minorHAnsi"/>
          <w:b/>
          <w:sz w:val="28"/>
          <w:szCs w:val="28"/>
          <w:u w:val="single"/>
        </w:rPr>
        <w:t xml:space="preserve"> </w:t>
      </w:r>
    </w:p>
    <w:p w14:paraId="1F7E75EE" w14:textId="77777777" w:rsidR="00251A64" w:rsidRPr="003C0CDF" w:rsidRDefault="00251A64" w:rsidP="00251A64">
      <w:pPr>
        <w:rPr>
          <w:rFonts w:cstheme="minorHAnsi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013"/>
        <w:gridCol w:w="1917"/>
        <w:gridCol w:w="2929"/>
      </w:tblGrid>
      <w:tr w:rsidR="00251A64" w:rsidRPr="003C0CDF" w14:paraId="5EB5CC71" w14:textId="77777777" w:rsidTr="00E504E9">
        <w:tc>
          <w:tcPr>
            <w:tcW w:w="2064" w:type="dxa"/>
            <w:shd w:val="clear" w:color="auto" w:fill="auto"/>
          </w:tcPr>
          <w:p w14:paraId="517EE155" w14:textId="77777777" w:rsidR="00251A64" w:rsidRPr="003C0CDF" w:rsidRDefault="00251A64" w:rsidP="00A23CBC">
            <w:pPr>
              <w:rPr>
                <w:rFonts w:cstheme="minorHAnsi"/>
              </w:rPr>
            </w:pPr>
            <w:r w:rsidRPr="003C0CDF">
              <w:rPr>
                <w:rFonts w:cstheme="minorHAnsi"/>
              </w:rPr>
              <w:t>Date of amendments</w:t>
            </w:r>
          </w:p>
        </w:tc>
        <w:tc>
          <w:tcPr>
            <w:tcW w:w="3013" w:type="dxa"/>
            <w:shd w:val="clear" w:color="auto" w:fill="auto"/>
          </w:tcPr>
          <w:p w14:paraId="0B976AB9" w14:textId="77777777" w:rsidR="00251A64" w:rsidRPr="003C0CDF" w:rsidRDefault="00251A64" w:rsidP="00A23CBC">
            <w:pPr>
              <w:rPr>
                <w:rFonts w:cstheme="minorHAnsi"/>
              </w:rPr>
            </w:pPr>
            <w:r w:rsidRPr="003C0CDF">
              <w:rPr>
                <w:rFonts w:cstheme="minorHAnsi"/>
              </w:rPr>
              <w:t>Details of issues leading to amendment</w:t>
            </w:r>
          </w:p>
        </w:tc>
        <w:tc>
          <w:tcPr>
            <w:tcW w:w="1917" w:type="dxa"/>
            <w:shd w:val="clear" w:color="auto" w:fill="auto"/>
          </w:tcPr>
          <w:p w14:paraId="4AE603D0" w14:textId="77777777" w:rsidR="00251A64" w:rsidRPr="003C0CDF" w:rsidRDefault="00251A64" w:rsidP="00A23CBC">
            <w:pPr>
              <w:rPr>
                <w:rFonts w:cstheme="minorHAnsi"/>
              </w:rPr>
            </w:pPr>
            <w:r w:rsidRPr="003C0CDF">
              <w:rPr>
                <w:rFonts w:cstheme="minorHAnsi"/>
              </w:rPr>
              <w:t>Action taken</w:t>
            </w:r>
          </w:p>
        </w:tc>
        <w:tc>
          <w:tcPr>
            <w:tcW w:w="2929" w:type="dxa"/>
            <w:shd w:val="clear" w:color="auto" w:fill="auto"/>
          </w:tcPr>
          <w:p w14:paraId="752D1CC6" w14:textId="77777777" w:rsidR="00251A64" w:rsidRPr="003C0CDF" w:rsidRDefault="00251A64" w:rsidP="00A23CBC">
            <w:pPr>
              <w:rPr>
                <w:rFonts w:cstheme="minorHAnsi"/>
              </w:rPr>
            </w:pPr>
            <w:r w:rsidRPr="003C0CDF">
              <w:rPr>
                <w:rFonts w:cstheme="minorHAnsi"/>
              </w:rPr>
              <w:t>Signature and role</w:t>
            </w:r>
          </w:p>
        </w:tc>
      </w:tr>
      <w:tr w:rsidR="00251A64" w:rsidRPr="003C0CDF" w14:paraId="2C85DEDD" w14:textId="77777777" w:rsidTr="00E504E9">
        <w:tc>
          <w:tcPr>
            <w:tcW w:w="2064" w:type="dxa"/>
            <w:shd w:val="clear" w:color="auto" w:fill="auto"/>
          </w:tcPr>
          <w:p w14:paraId="7F70F645" w14:textId="77777777" w:rsidR="00251A64" w:rsidRPr="003C0CDF" w:rsidRDefault="00251A64" w:rsidP="00A23CBC">
            <w:pPr>
              <w:rPr>
                <w:rFonts w:cstheme="minorHAnsi"/>
              </w:rPr>
            </w:pPr>
          </w:p>
          <w:p w14:paraId="2BA4B27F" w14:textId="77777777" w:rsidR="00251A64" w:rsidRPr="003C0CDF" w:rsidRDefault="00251A64" w:rsidP="00A23CBC">
            <w:pPr>
              <w:rPr>
                <w:rFonts w:cstheme="minorHAnsi"/>
              </w:rPr>
            </w:pPr>
          </w:p>
          <w:p w14:paraId="68608EAC" w14:textId="77777777" w:rsidR="00251A64" w:rsidRPr="003C0CDF" w:rsidRDefault="00251A64" w:rsidP="00A23CBC">
            <w:pPr>
              <w:rPr>
                <w:rFonts w:cstheme="minorHAnsi"/>
              </w:rPr>
            </w:pPr>
          </w:p>
        </w:tc>
        <w:tc>
          <w:tcPr>
            <w:tcW w:w="3013" w:type="dxa"/>
            <w:shd w:val="clear" w:color="auto" w:fill="auto"/>
          </w:tcPr>
          <w:p w14:paraId="5B4E42D6" w14:textId="77777777" w:rsidR="00251A64" w:rsidRPr="003C0CDF" w:rsidRDefault="00251A64" w:rsidP="00A23CBC">
            <w:pPr>
              <w:rPr>
                <w:rFonts w:cstheme="minorHAnsi"/>
              </w:rPr>
            </w:pPr>
          </w:p>
          <w:p w14:paraId="6466EA3A" w14:textId="77777777" w:rsidR="00251A64" w:rsidRPr="003C0CDF" w:rsidRDefault="00251A64" w:rsidP="00A23CBC">
            <w:pPr>
              <w:rPr>
                <w:rFonts w:cstheme="minorHAnsi"/>
              </w:rPr>
            </w:pPr>
          </w:p>
          <w:p w14:paraId="5B348EC8" w14:textId="77777777" w:rsidR="00251A64" w:rsidRPr="003C0CDF" w:rsidRDefault="00251A64" w:rsidP="00A23CBC">
            <w:pPr>
              <w:rPr>
                <w:rFonts w:cstheme="minorHAnsi"/>
              </w:rPr>
            </w:pPr>
          </w:p>
          <w:p w14:paraId="0A567516" w14:textId="77777777" w:rsidR="00251A64" w:rsidRPr="003C0CDF" w:rsidRDefault="00251A64" w:rsidP="00A23CBC">
            <w:pPr>
              <w:rPr>
                <w:rFonts w:cstheme="minorHAnsi"/>
              </w:rPr>
            </w:pPr>
          </w:p>
          <w:p w14:paraId="31D68C15" w14:textId="77777777" w:rsidR="00251A64" w:rsidRPr="003C0CDF" w:rsidRDefault="00251A64" w:rsidP="00A23CBC">
            <w:pPr>
              <w:rPr>
                <w:rFonts w:cstheme="minorHAnsi"/>
              </w:rPr>
            </w:pPr>
          </w:p>
          <w:p w14:paraId="0EC8D939" w14:textId="77777777" w:rsidR="00251A64" w:rsidRPr="003C0CDF" w:rsidRDefault="00251A64" w:rsidP="00A23CBC">
            <w:pPr>
              <w:rPr>
                <w:rFonts w:cstheme="minorHAnsi"/>
              </w:rPr>
            </w:pPr>
          </w:p>
        </w:tc>
        <w:tc>
          <w:tcPr>
            <w:tcW w:w="1917" w:type="dxa"/>
            <w:shd w:val="clear" w:color="auto" w:fill="auto"/>
          </w:tcPr>
          <w:p w14:paraId="4A422025" w14:textId="77777777" w:rsidR="00251A64" w:rsidRPr="003C0CDF" w:rsidRDefault="00251A64" w:rsidP="00A23CBC">
            <w:pPr>
              <w:rPr>
                <w:rFonts w:cstheme="minorHAnsi"/>
              </w:rPr>
            </w:pPr>
          </w:p>
        </w:tc>
        <w:tc>
          <w:tcPr>
            <w:tcW w:w="2929" w:type="dxa"/>
            <w:shd w:val="clear" w:color="auto" w:fill="auto"/>
          </w:tcPr>
          <w:p w14:paraId="65D80D5F" w14:textId="77777777" w:rsidR="00251A64" w:rsidRPr="003C0CDF" w:rsidRDefault="00251A64" w:rsidP="00A23CBC">
            <w:pPr>
              <w:rPr>
                <w:rFonts w:cstheme="minorHAnsi"/>
              </w:rPr>
            </w:pPr>
          </w:p>
        </w:tc>
      </w:tr>
    </w:tbl>
    <w:p w14:paraId="26C38699" w14:textId="77777777" w:rsidR="00251A64" w:rsidRPr="003C0CDF" w:rsidRDefault="00251A64" w:rsidP="00251A64">
      <w:pPr>
        <w:rPr>
          <w:rFonts w:cstheme="minorHAnsi"/>
        </w:rPr>
      </w:pPr>
    </w:p>
    <w:p w14:paraId="360F6BE8" w14:textId="77777777" w:rsidR="00251A64" w:rsidRPr="003C0CDF" w:rsidRDefault="00251A64">
      <w:pPr>
        <w:rPr>
          <w:rFonts w:cstheme="minorHAnsi"/>
          <w:sz w:val="24"/>
          <w:szCs w:val="24"/>
        </w:rPr>
      </w:pPr>
    </w:p>
    <w:sectPr w:rsidR="00251A64" w:rsidRPr="003C0CDF" w:rsidSect="006210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AF81" w14:textId="77777777" w:rsidR="002C0360" w:rsidRDefault="002C0360" w:rsidP="009F1C0A">
      <w:r>
        <w:separator/>
      </w:r>
    </w:p>
  </w:endnote>
  <w:endnote w:type="continuationSeparator" w:id="0">
    <w:p w14:paraId="5F2017C4" w14:textId="77777777" w:rsidR="002C0360" w:rsidRDefault="002C0360" w:rsidP="009F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9E9B" w14:textId="77777777" w:rsidR="00E44F63" w:rsidRDefault="00E44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520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EA606" w14:textId="7D93FB04" w:rsidR="00E47774" w:rsidRDefault="00E47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4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841057" w14:textId="77777777" w:rsidR="00E47774" w:rsidRDefault="00E47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3050" w14:textId="77777777" w:rsidR="00E44F63" w:rsidRDefault="00E44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4EEA" w14:textId="77777777" w:rsidR="002C0360" w:rsidRDefault="002C0360" w:rsidP="009F1C0A">
      <w:r>
        <w:separator/>
      </w:r>
    </w:p>
  </w:footnote>
  <w:footnote w:type="continuationSeparator" w:id="0">
    <w:p w14:paraId="292610E2" w14:textId="77777777" w:rsidR="002C0360" w:rsidRDefault="002C0360" w:rsidP="009F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0B32" w14:textId="37037E3D" w:rsidR="00E44F63" w:rsidRDefault="002C0360">
    <w:pPr>
      <w:pStyle w:val="Header"/>
    </w:pPr>
    <w:r>
      <w:rPr>
        <w:noProof/>
      </w:rPr>
      <w:pict w14:anchorId="1C0EB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702381" o:spid="_x0000_s1027" type="#_x0000_t136" alt="" style="position:absolute;margin-left:0;margin-top:0;width:488.3pt;height:97.6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 Black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F635" w14:textId="6865EAE4" w:rsidR="001A5E0C" w:rsidRDefault="002C0360">
    <w:pPr>
      <w:pStyle w:val="Header"/>
    </w:pPr>
    <w:r>
      <w:rPr>
        <w:noProof/>
      </w:rPr>
      <w:pict w14:anchorId="28F117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702382" o:spid="_x0000_s1026" type="#_x0000_t136" alt="" style="position:absolute;margin-left:0;margin-top:0;width:488.3pt;height:97.6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 Black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52D6" w14:textId="5CE8C02A" w:rsidR="00E44F63" w:rsidRDefault="002C0360">
    <w:pPr>
      <w:pStyle w:val="Header"/>
    </w:pPr>
    <w:r>
      <w:rPr>
        <w:noProof/>
      </w:rPr>
      <w:pict w14:anchorId="6820FE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702380" o:spid="_x0000_s1025" type="#_x0000_t136" alt="" style="position:absolute;margin-left:0;margin-top:0;width:488.3pt;height:97.6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 Black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FD7"/>
    <w:multiLevelType w:val="hybridMultilevel"/>
    <w:tmpl w:val="B7BAD9C6"/>
    <w:lvl w:ilvl="0" w:tplc="230255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20A9"/>
    <w:multiLevelType w:val="hybridMultilevel"/>
    <w:tmpl w:val="717A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3C7"/>
    <w:multiLevelType w:val="hybridMultilevel"/>
    <w:tmpl w:val="C01219B0"/>
    <w:lvl w:ilvl="0" w:tplc="230255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45F67"/>
    <w:multiLevelType w:val="hybridMultilevel"/>
    <w:tmpl w:val="842C29BA"/>
    <w:lvl w:ilvl="0" w:tplc="5C3E37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1686B"/>
    <w:multiLevelType w:val="hybridMultilevel"/>
    <w:tmpl w:val="10062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A1B00"/>
    <w:multiLevelType w:val="hybridMultilevel"/>
    <w:tmpl w:val="4F7A4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3096"/>
    <w:multiLevelType w:val="hybridMultilevel"/>
    <w:tmpl w:val="EDDEFF40"/>
    <w:lvl w:ilvl="0" w:tplc="AE98A1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81B5C"/>
    <w:multiLevelType w:val="hybridMultilevel"/>
    <w:tmpl w:val="7D1E6D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8B1E7560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A464C3"/>
    <w:multiLevelType w:val="hybridMultilevel"/>
    <w:tmpl w:val="0A4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725D"/>
    <w:multiLevelType w:val="hybridMultilevel"/>
    <w:tmpl w:val="2C96ED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72F1E"/>
    <w:multiLevelType w:val="hybridMultilevel"/>
    <w:tmpl w:val="74F6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424A4"/>
    <w:multiLevelType w:val="hybridMultilevel"/>
    <w:tmpl w:val="D6C0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845F7"/>
    <w:multiLevelType w:val="hybridMultilevel"/>
    <w:tmpl w:val="A7D8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93DCA"/>
    <w:multiLevelType w:val="hybridMultilevel"/>
    <w:tmpl w:val="2B40A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055707">
    <w:abstractNumId w:val="12"/>
  </w:num>
  <w:num w:numId="2" w16cid:durableId="584653230">
    <w:abstractNumId w:val="7"/>
  </w:num>
  <w:num w:numId="3" w16cid:durableId="276840942">
    <w:abstractNumId w:val="13"/>
  </w:num>
  <w:num w:numId="4" w16cid:durableId="97219583">
    <w:abstractNumId w:val="11"/>
  </w:num>
  <w:num w:numId="5" w16cid:durableId="1259564904">
    <w:abstractNumId w:val="8"/>
  </w:num>
  <w:num w:numId="6" w16cid:durableId="1983122318">
    <w:abstractNumId w:val="9"/>
  </w:num>
  <w:num w:numId="7" w16cid:durableId="508567033">
    <w:abstractNumId w:val="4"/>
  </w:num>
  <w:num w:numId="8" w16cid:durableId="344600767">
    <w:abstractNumId w:val="3"/>
  </w:num>
  <w:num w:numId="9" w16cid:durableId="1769349592">
    <w:abstractNumId w:val="2"/>
  </w:num>
  <w:num w:numId="10" w16cid:durableId="1120298632">
    <w:abstractNumId w:val="5"/>
  </w:num>
  <w:num w:numId="11" w16cid:durableId="1320882473">
    <w:abstractNumId w:val="6"/>
  </w:num>
  <w:num w:numId="12" w16cid:durableId="634338169">
    <w:abstractNumId w:val="0"/>
  </w:num>
  <w:num w:numId="13" w16cid:durableId="1571695780">
    <w:abstractNumId w:val="10"/>
  </w:num>
  <w:num w:numId="14" w16cid:durableId="1737318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B0"/>
    <w:rsid w:val="000029BF"/>
    <w:rsid w:val="000136EB"/>
    <w:rsid w:val="000152CA"/>
    <w:rsid w:val="0003422E"/>
    <w:rsid w:val="00042FB4"/>
    <w:rsid w:val="00047377"/>
    <w:rsid w:val="000547F1"/>
    <w:rsid w:val="00063626"/>
    <w:rsid w:val="00092913"/>
    <w:rsid w:val="000B243D"/>
    <w:rsid w:val="000C17BD"/>
    <w:rsid w:val="000E6CF7"/>
    <w:rsid w:val="000F2304"/>
    <w:rsid w:val="000F5A4B"/>
    <w:rsid w:val="000F744C"/>
    <w:rsid w:val="00100AE3"/>
    <w:rsid w:val="0010247E"/>
    <w:rsid w:val="00106BAD"/>
    <w:rsid w:val="00117057"/>
    <w:rsid w:val="00123A9B"/>
    <w:rsid w:val="00124332"/>
    <w:rsid w:val="00127382"/>
    <w:rsid w:val="00136E5E"/>
    <w:rsid w:val="00154E20"/>
    <w:rsid w:val="00160DE1"/>
    <w:rsid w:val="00164725"/>
    <w:rsid w:val="0017144E"/>
    <w:rsid w:val="00181B14"/>
    <w:rsid w:val="00184A18"/>
    <w:rsid w:val="001912D3"/>
    <w:rsid w:val="0019211E"/>
    <w:rsid w:val="00194B8D"/>
    <w:rsid w:val="001952D2"/>
    <w:rsid w:val="001A5E0C"/>
    <w:rsid w:val="001B1354"/>
    <w:rsid w:val="001B22C5"/>
    <w:rsid w:val="001C0ADD"/>
    <w:rsid w:val="001C2FAC"/>
    <w:rsid w:val="001E7D0F"/>
    <w:rsid w:val="0020151A"/>
    <w:rsid w:val="0020161F"/>
    <w:rsid w:val="00206EF6"/>
    <w:rsid w:val="002276CE"/>
    <w:rsid w:val="00230F4E"/>
    <w:rsid w:val="00243A91"/>
    <w:rsid w:val="00244D5A"/>
    <w:rsid w:val="00251A64"/>
    <w:rsid w:val="002620CD"/>
    <w:rsid w:val="00266104"/>
    <w:rsid w:val="002720C2"/>
    <w:rsid w:val="00275F73"/>
    <w:rsid w:val="0028437C"/>
    <w:rsid w:val="002853E2"/>
    <w:rsid w:val="0028759C"/>
    <w:rsid w:val="00291ABE"/>
    <w:rsid w:val="00291F33"/>
    <w:rsid w:val="002A3E8F"/>
    <w:rsid w:val="002A6531"/>
    <w:rsid w:val="002B2635"/>
    <w:rsid w:val="002B400F"/>
    <w:rsid w:val="002B539E"/>
    <w:rsid w:val="002C0360"/>
    <w:rsid w:val="002D4E3A"/>
    <w:rsid w:val="002D59F9"/>
    <w:rsid w:val="00303475"/>
    <w:rsid w:val="00304DD0"/>
    <w:rsid w:val="00304F93"/>
    <w:rsid w:val="00311347"/>
    <w:rsid w:val="0031163B"/>
    <w:rsid w:val="00320B49"/>
    <w:rsid w:val="0032249A"/>
    <w:rsid w:val="00342B45"/>
    <w:rsid w:val="00351150"/>
    <w:rsid w:val="00355917"/>
    <w:rsid w:val="00361BF1"/>
    <w:rsid w:val="00363D73"/>
    <w:rsid w:val="0036496A"/>
    <w:rsid w:val="00380B5E"/>
    <w:rsid w:val="00384A22"/>
    <w:rsid w:val="003A23EA"/>
    <w:rsid w:val="003A6B3A"/>
    <w:rsid w:val="003B52BD"/>
    <w:rsid w:val="003B5E17"/>
    <w:rsid w:val="003C0CDF"/>
    <w:rsid w:val="003C7505"/>
    <w:rsid w:val="003D1EB4"/>
    <w:rsid w:val="003D22DD"/>
    <w:rsid w:val="003D38AD"/>
    <w:rsid w:val="003F3C06"/>
    <w:rsid w:val="00403206"/>
    <w:rsid w:val="0041454A"/>
    <w:rsid w:val="0041650A"/>
    <w:rsid w:val="00417AA1"/>
    <w:rsid w:val="0042119E"/>
    <w:rsid w:val="00424B36"/>
    <w:rsid w:val="00424D5C"/>
    <w:rsid w:val="00434C5E"/>
    <w:rsid w:val="004502D2"/>
    <w:rsid w:val="00455489"/>
    <w:rsid w:val="004564F6"/>
    <w:rsid w:val="00456AA7"/>
    <w:rsid w:val="00456C34"/>
    <w:rsid w:val="0046016F"/>
    <w:rsid w:val="00464BFE"/>
    <w:rsid w:val="00466541"/>
    <w:rsid w:val="00482166"/>
    <w:rsid w:val="004A4DE4"/>
    <w:rsid w:val="004A6448"/>
    <w:rsid w:val="004A70B9"/>
    <w:rsid w:val="004B449E"/>
    <w:rsid w:val="004D26C1"/>
    <w:rsid w:val="004D29B1"/>
    <w:rsid w:val="004D70CF"/>
    <w:rsid w:val="004F7F7B"/>
    <w:rsid w:val="005112A0"/>
    <w:rsid w:val="00513DBF"/>
    <w:rsid w:val="00526520"/>
    <w:rsid w:val="00526EC0"/>
    <w:rsid w:val="005305FE"/>
    <w:rsid w:val="00535C38"/>
    <w:rsid w:val="0056704D"/>
    <w:rsid w:val="00584401"/>
    <w:rsid w:val="00590898"/>
    <w:rsid w:val="005B6BCE"/>
    <w:rsid w:val="005C117B"/>
    <w:rsid w:val="005C22E4"/>
    <w:rsid w:val="005F5841"/>
    <w:rsid w:val="006117D8"/>
    <w:rsid w:val="00616FE3"/>
    <w:rsid w:val="00617F09"/>
    <w:rsid w:val="006210C6"/>
    <w:rsid w:val="0062420C"/>
    <w:rsid w:val="00630799"/>
    <w:rsid w:val="00631B9C"/>
    <w:rsid w:val="006445D0"/>
    <w:rsid w:val="00654B6D"/>
    <w:rsid w:val="00657D05"/>
    <w:rsid w:val="00660F80"/>
    <w:rsid w:val="00664B34"/>
    <w:rsid w:val="00667E7D"/>
    <w:rsid w:val="006727D4"/>
    <w:rsid w:val="00672EE8"/>
    <w:rsid w:val="00682FA4"/>
    <w:rsid w:val="006836E1"/>
    <w:rsid w:val="00686C15"/>
    <w:rsid w:val="00694E83"/>
    <w:rsid w:val="006C2848"/>
    <w:rsid w:val="006D4130"/>
    <w:rsid w:val="006D499A"/>
    <w:rsid w:val="006D4C5F"/>
    <w:rsid w:val="006D72C6"/>
    <w:rsid w:val="006E4493"/>
    <w:rsid w:val="006F66E2"/>
    <w:rsid w:val="00704320"/>
    <w:rsid w:val="00710AB3"/>
    <w:rsid w:val="007132DC"/>
    <w:rsid w:val="00714C56"/>
    <w:rsid w:val="00725059"/>
    <w:rsid w:val="0075129E"/>
    <w:rsid w:val="007539A9"/>
    <w:rsid w:val="00754D45"/>
    <w:rsid w:val="00760575"/>
    <w:rsid w:val="007623CC"/>
    <w:rsid w:val="00762742"/>
    <w:rsid w:val="00776232"/>
    <w:rsid w:val="00777C8F"/>
    <w:rsid w:val="007A01CA"/>
    <w:rsid w:val="007A1392"/>
    <w:rsid w:val="007A626E"/>
    <w:rsid w:val="007C063A"/>
    <w:rsid w:val="007C6556"/>
    <w:rsid w:val="007D4D31"/>
    <w:rsid w:val="007E07EA"/>
    <w:rsid w:val="007E1BAA"/>
    <w:rsid w:val="007F2012"/>
    <w:rsid w:val="00804496"/>
    <w:rsid w:val="00826D03"/>
    <w:rsid w:val="00841525"/>
    <w:rsid w:val="00846412"/>
    <w:rsid w:val="00850652"/>
    <w:rsid w:val="00855E35"/>
    <w:rsid w:val="008674D7"/>
    <w:rsid w:val="0087786E"/>
    <w:rsid w:val="00880CA0"/>
    <w:rsid w:val="0089679B"/>
    <w:rsid w:val="008972D7"/>
    <w:rsid w:val="008A2D5C"/>
    <w:rsid w:val="008B146C"/>
    <w:rsid w:val="008B5B33"/>
    <w:rsid w:val="008B676E"/>
    <w:rsid w:val="008B6DBF"/>
    <w:rsid w:val="008D62B0"/>
    <w:rsid w:val="008D6CB4"/>
    <w:rsid w:val="008D6D3F"/>
    <w:rsid w:val="008D7FCA"/>
    <w:rsid w:val="008E4423"/>
    <w:rsid w:val="008F081C"/>
    <w:rsid w:val="008F1A99"/>
    <w:rsid w:val="008F5EE5"/>
    <w:rsid w:val="00900A9B"/>
    <w:rsid w:val="00914C0D"/>
    <w:rsid w:val="00917E9E"/>
    <w:rsid w:val="0092206B"/>
    <w:rsid w:val="00922135"/>
    <w:rsid w:val="00932CD8"/>
    <w:rsid w:val="009544A4"/>
    <w:rsid w:val="00956030"/>
    <w:rsid w:val="00962C30"/>
    <w:rsid w:val="009643A1"/>
    <w:rsid w:val="0097404D"/>
    <w:rsid w:val="00977C84"/>
    <w:rsid w:val="0098080D"/>
    <w:rsid w:val="00983195"/>
    <w:rsid w:val="009B15B0"/>
    <w:rsid w:val="009C42A7"/>
    <w:rsid w:val="009D3818"/>
    <w:rsid w:val="009E531D"/>
    <w:rsid w:val="009E55C1"/>
    <w:rsid w:val="009F05C2"/>
    <w:rsid w:val="009F1C0A"/>
    <w:rsid w:val="009F1FF6"/>
    <w:rsid w:val="00A05E82"/>
    <w:rsid w:val="00A23124"/>
    <w:rsid w:val="00A25E2C"/>
    <w:rsid w:val="00A261F2"/>
    <w:rsid w:val="00A304F8"/>
    <w:rsid w:val="00A350CF"/>
    <w:rsid w:val="00A36F67"/>
    <w:rsid w:val="00A5081B"/>
    <w:rsid w:val="00A61549"/>
    <w:rsid w:val="00A6465D"/>
    <w:rsid w:val="00A66D0A"/>
    <w:rsid w:val="00A677AC"/>
    <w:rsid w:val="00A802E4"/>
    <w:rsid w:val="00A82A0F"/>
    <w:rsid w:val="00A8560E"/>
    <w:rsid w:val="00A8761F"/>
    <w:rsid w:val="00A97010"/>
    <w:rsid w:val="00AA1926"/>
    <w:rsid w:val="00AB3DA6"/>
    <w:rsid w:val="00AB598B"/>
    <w:rsid w:val="00AB6F76"/>
    <w:rsid w:val="00AC7257"/>
    <w:rsid w:val="00AD5DE1"/>
    <w:rsid w:val="00B018E9"/>
    <w:rsid w:val="00B01C2D"/>
    <w:rsid w:val="00B02240"/>
    <w:rsid w:val="00B058CE"/>
    <w:rsid w:val="00B05CA4"/>
    <w:rsid w:val="00B07235"/>
    <w:rsid w:val="00B300A0"/>
    <w:rsid w:val="00B41CBA"/>
    <w:rsid w:val="00B50441"/>
    <w:rsid w:val="00B729D3"/>
    <w:rsid w:val="00B76826"/>
    <w:rsid w:val="00B84C8A"/>
    <w:rsid w:val="00B871C0"/>
    <w:rsid w:val="00B872A0"/>
    <w:rsid w:val="00B927E7"/>
    <w:rsid w:val="00B97500"/>
    <w:rsid w:val="00B97DE4"/>
    <w:rsid w:val="00BA450F"/>
    <w:rsid w:val="00BA53F0"/>
    <w:rsid w:val="00BB00AE"/>
    <w:rsid w:val="00BB14BB"/>
    <w:rsid w:val="00BB2E11"/>
    <w:rsid w:val="00BB3A12"/>
    <w:rsid w:val="00BB5404"/>
    <w:rsid w:val="00BB5FBE"/>
    <w:rsid w:val="00BC056E"/>
    <w:rsid w:val="00BC2E23"/>
    <w:rsid w:val="00BC5569"/>
    <w:rsid w:val="00BC6EA7"/>
    <w:rsid w:val="00C01069"/>
    <w:rsid w:val="00C06F26"/>
    <w:rsid w:val="00C12E74"/>
    <w:rsid w:val="00C30F7C"/>
    <w:rsid w:val="00C3232A"/>
    <w:rsid w:val="00C423FC"/>
    <w:rsid w:val="00C53766"/>
    <w:rsid w:val="00C54220"/>
    <w:rsid w:val="00C615D5"/>
    <w:rsid w:val="00C70960"/>
    <w:rsid w:val="00C751E2"/>
    <w:rsid w:val="00C761A5"/>
    <w:rsid w:val="00C76B33"/>
    <w:rsid w:val="00C83453"/>
    <w:rsid w:val="00C85B57"/>
    <w:rsid w:val="00C9171B"/>
    <w:rsid w:val="00C96082"/>
    <w:rsid w:val="00C964B5"/>
    <w:rsid w:val="00CA733D"/>
    <w:rsid w:val="00CB6B87"/>
    <w:rsid w:val="00CC604B"/>
    <w:rsid w:val="00CD2407"/>
    <w:rsid w:val="00CD3A55"/>
    <w:rsid w:val="00CD6C9F"/>
    <w:rsid w:val="00CE0BBB"/>
    <w:rsid w:val="00D061DB"/>
    <w:rsid w:val="00D11717"/>
    <w:rsid w:val="00D12CE3"/>
    <w:rsid w:val="00D13669"/>
    <w:rsid w:val="00D22015"/>
    <w:rsid w:val="00D26091"/>
    <w:rsid w:val="00D344A4"/>
    <w:rsid w:val="00D42868"/>
    <w:rsid w:val="00D46DBB"/>
    <w:rsid w:val="00D46F9A"/>
    <w:rsid w:val="00D56100"/>
    <w:rsid w:val="00D570E9"/>
    <w:rsid w:val="00D57815"/>
    <w:rsid w:val="00D6650E"/>
    <w:rsid w:val="00D7632F"/>
    <w:rsid w:val="00D825B0"/>
    <w:rsid w:val="00D8605E"/>
    <w:rsid w:val="00DB6B3A"/>
    <w:rsid w:val="00DC0527"/>
    <w:rsid w:val="00DD4D80"/>
    <w:rsid w:val="00DD5841"/>
    <w:rsid w:val="00DE0967"/>
    <w:rsid w:val="00DE35B0"/>
    <w:rsid w:val="00E23001"/>
    <w:rsid w:val="00E27B6B"/>
    <w:rsid w:val="00E30F53"/>
    <w:rsid w:val="00E4155D"/>
    <w:rsid w:val="00E42610"/>
    <w:rsid w:val="00E44F63"/>
    <w:rsid w:val="00E47774"/>
    <w:rsid w:val="00E50050"/>
    <w:rsid w:val="00E504E9"/>
    <w:rsid w:val="00E514FB"/>
    <w:rsid w:val="00E520FF"/>
    <w:rsid w:val="00E62E21"/>
    <w:rsid w:val="00E639E4"/>
    <w:rsid w:val="00E769A9"/>
    <w:rsid w:val="00E80507"/>
    <w:rsid w:val="00E826BF"/>
    <w:rsid w:val="00E86039"/>
    <w:rsid w:val="00E86A07"/>
    <w:rsid w:val="00E97838"/>
    <w:rsid w:val="00EA1040"/>
    <w:rsid w:val="00EB73D2"/>
    <w:rsid w:val="00ED0247"/>
    <w:rsid w:val="00ED6C1C"/>
    <w:rsid w:val="00EF2671"/>
    <w:rsid w:val="00EF434B"/>
    <w:rsid w:val="00EF6221"/>
    <w:rsid w:val="00F038AB"/>
    <w:rsid w:val="00F056E1"/>
    <w:rsid w:val="00F12CFE"/>
    <w:rsid w:val="00F30838"/>
    <w:rsid w:val="00F3137F"/>
    <w:rsid w:val="00F3557D"/>
    <w:rsid w:val="00F375F2"/>
    <w:rsid w:val="00F42DFA"/>
    <w:rsid w:val="00F4650D"/>
    <w:rsid w:val="00F51E27"/>
    <w:rsid w:val="00F53CD9"/>
    <w:rsid w:val="00F54746"/>
    <w:rsid w:val="00F5605A"/>
    <w:rsid w:val="00F57C78"/>
    <w:rsid w:val="00F60252"/>
    <w:rsid w:val="00F64692"/>
    <w:rsid w:val="00F670CD"/>
    <w:rsid w:val="00F71D1F"/>
    <w:rsid w:val="00F8147A"/>
    <w:rsid w:val="00F82208"/>
    <w:rsid w:val="00F858CD"/>
    <w:rsid w:val="00F9234F"/>
    <w:rsid w:val="00FA0627"/>
    <w:rsid w:val="00FA4B3D"/>
    <w:rsid w:val="00FA6EEE"/>
    <w:rsid w:val="00FB1376"/>
    <w:rsid w:val="00FC2D70"/>
    <w:rsid w:val="00FC32C7"/>
    <w:rsid w:val="00FC3B48"/>
    <w:rsid w:val="00FD0978"/>
    <w:rsid w:val="00FE021B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ECF6F"/>
  <w15:docId w15:val="{9794E5F1-A2DE-415A-A12C-A522FC05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0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E35B0"/>
    <w:rPr>
      <w:rFonts w:ascii="Arial" w:eastAsia="Times New Roman" w:hAnsi="Arial" w:cs="Times New Roman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DE35B0"/>
    <w:rPr>
      <w:rFonts w:ascii="Arial" w:eastAsia="Times New Roman" w:hAnsi="Arial" w:cs="Times New Roman"/>
      <w:sz w:val="18"/>
      <w:szCs w:val="18"/>
      <w:lang w:eastAsia="en-GB"/>
    </w:rPr>
  </w:style>
  <w:style w:type="paragraph" w:styleId="BodyText3">
    <w:name w:val="Body Text 3"/>
    <w:basedOn w:val="Normal"/>
    <w:link w:val="BodyText3Char"/>
    <w:uiPriority w:val="99"/>
    <w:rsid w:val="00DE35B0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E35B0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B400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B6F76"/>
    <w:rPr>
      <w:rFonts w:ascii="Microsoft New Tai Lue" w:hAnsi="Microsoft New Tai Lu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2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720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0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1C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C0A"/>
  </w:style>
  <w:style w:type="paragraph" w:styleId="Footer">
    <w:name w:val="footer"/>
    <w:basedOn w:val="Normal"/>
    <w:link w:val="FooterChar"/>
    <w:uiPriority w:val="99"/>
    <w:unhideWhenUsed/>
    <w:rsid w:val="009F1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C0A"/>
  </w:style>
  <w:style w:type="character" w:styleId="CommentReference">
    <w:name w:val="annotation reference"/>
    <w:basedOn w:val="DefaultParagraphFont"/>
    <w:uiPriority w:val="99"/>
    <w:semiHidden/>
    <w:unhideWhenUsed/>
    <w:rsid w:val="00EB7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3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3D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8B146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8D354.D3CC3A0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3A9023A06324BA4C89246814719C3" ma:contentTypeVersion="14" ma:contentTypeDescription="Create a new document." ma:contentTypeScope="" ma:versionID="a01785585b862ed550df6989d9154669">
  <xsd:schema xmlns:xsd="http://www.w3.org/2001/XMLSchema" xmlns:xs="http://www.w3.org/2001/XMLSchema" xmlns:p="http://schemas.microsoft.com/office/2006/metadata/properties" xmlns:ns3="82457093-3b8a-4c1f-b6e1-6578b9421fb8" xmlns:ns4="6ce43780-74a4-44e9-acf8-71b39cee7bd7" targetNamespace="http://schemas.microsoft.com/office/2006/metadata/properties" ma:root="true" ma:fieldsID="1cf5547eab7ef1860cfc63b0f30d5340" ns3:_="" ns4:_="">
    <xsd:import namespace="82457093-3b8a-4c1f-b6e1-6578b9421fb8"/>
    <xsd:import namespace="6ce43780-74a4-44e9-acf8-71b39cee7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093-3b8a-4c1f-b6e1-6578b9421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43780-74a4-44e9-acf8-71b39cee7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4E6E-C594-462C-BCE8-E9FF078B2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204A3B-4346-4D01-857F-3AB1F47A7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E37FB-AD31-4092-9BF2-9EB4492C7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093-3b8a-4c1f-b6e1-6578b9421fb8"/>
    <ds:schemaRef ds:uri="6ce43780-74a4-44e9-acf8-71b39cee7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93E08-EBBA-4517-B703-12693009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Lewis, Kathy</dc:creator>
  <cp:lastModifiedBy>Richard Edenborough</cp:lastModifiedBy>
  <cp:revision>2</cp:revision>
  <dcterms:created xsi:type="dcterms:W3CDTF">2023-06-07T10:51:00Z</dcterms:created>
  <dcterms:modified xsi:type="dcterms:W3CDTF">2023-06-07T10:51:00Z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0x010100C2A3A9023A06324BA4C89246814719C3</vt:lpwstr>
  </property>
</Properties>
</file>